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212A8" w14:textId="36EEA84B" w:rsidR="00DD664C" w:rsidRPr="00DD664C" w:rsidRDefault="00DD664C" w:rsidP="00DD664C">
      <w:r w:rsidRPr="00DD664C">
        <w:rPr>
          <w:noProof/>
        </w:rPr>
        <w:drawing>
          <wp:anchor distT="0" distB="0" distL="114300" distR="114300" simplePos="0" relativeHeight="251658240" behindDoc="1" locked="0" layoutInCell="1" allowOverlap="1" wp14:anchorId="7B7A196F" wp14:editId="5E61C6A7">
            <wp:simplePos x="0" y="0"/>
            <wp:positionH relativeFrom="column">
              <wp:posOffset>2258609</wp:posOffset>
            </wp:positionH>
            <wp:positionV relativeFrom="paragraph">
              <wp:posOffset>341</wp:posOffset>
            </wp:positionV>
            <wp:extent cx="1760561" cy="1342428"/>
            <wp:effectExtent l="0" t="0" r="0" b="0"/>
            <wp:wrapTight wrapText="bothSides">
              <wp:wrapPolygon edited="0">
                <wp:start x="0" y="0"/>
                <wp:lineTo x="0" y="21150"/>
                <wp:lineTo x="21273" y="21150"/>
                <wp:lineTo x="21273" y="0"/>
                <wp:lineTo x="0" y="0"/>
              </wp:wrapPolygon>
            </wp:wrapTight>
            <wp:docPr id="637129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60561" cy="134242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C68645" w14:textId="77777777" w:rsidR="00DD664C" w:rsidRDefault="00DD664C" w:rsidP="00DD664C">
      <w:pPr>
        <w:rPr>
          <w:b/>
          <w:bCs/>
        </w:rPr>
      </w:pPr>
    </w:p>
    <w:p w14:paraId="701CAEE8" w14:textId="77777777" w:rsidR="00DD664C" w:rsidRDefault="00DD664C" w:rsidP="00DD664C">
      <w:pPr>
        <w:rPr>
          <w:b/>
          <w:bCs/>
        </w:rPr>
      </w:pPr>
    </w:p>
    <w:p w14:paraId="13986652" w14:textId="77777777" w:rsidR="00DD664C" w:rsidRPr="00D42B75" w:rsidRDefault="00DD664C" w:rsidP="00DD664C">
      <w:pPr>
        <w:rPr>
          <w:b/>
          <w:bCs/>
          <w:sz w:val="36"/>
          <w:szCs w:val="36"/>
        </w:rPr>
      </w:pPr>
    </w:p>
    <w:p w14:paraId="1FA271ED" w14:textId="05CE5870" w:rsidR="00DD664C" w:rsidRPr="00DD664C" w:rsidRDefault="00DD664C" w:rsidP="00DD664C">
      <w:pPr>
        <w:rPr>
          <w:sz w:val="36"/>
          <w:szCs w:val="36"/>
        </w:rPr>
      </w:pPr>
      <w:r w:rsidRPr="00DD664C">
        <w:rPr>
          <w:b/>
          <w:bCs/>
          <w:sz w:val="36"/>
          <w:szCs w:val="36"/>
        </w:rPr>
        <w:t xml:space="preserve">Laws of the Game </w:t>
      </w:r>
      <w:proofErr w:type="gramStart"/>
      <w:r w:rsidRPr="00DD664C">
        <w:rPr>
          <w:b/>
          <w:bCs/>
          <w:sz w:val="36"/>
          <w:szCs w:val="36"/>
        </w:rPr>
        <w:t xml:space="preserve">– </w:t>
      </w:r>
      <w:r w:rsidR="009D7262">
        <w:rPr>
          <w:b/>
          <w:bCs/>
          <w:sz w:val="36"/>
          <w:szCs w:val="36"/>
        </w:rPr>
        <w:t xml:space="preserve"> Revised</w:t>
      </w:r>
      <w:proofErr w:type="gramEnd"/>
      <w:r w:rsidR="008B0C75">
        <w:rPr>
          <w:b/>
          <w:bCs/>
          <w:sz w:val="36"/>
          <w:szCs w:val="36"/>
        </w:rPr>
        <w:t xml:space="preserve"> </w:t>
      </w:r>
      <w:r w:rsidR="00915538">
        <w:rPr>
          <w:b/>
          <w:bCs/>
          <w:sz w:val="36"/>
          <w:szCs w:val="36"/>
        </w:rPr>
        <w:t>–</w:t>
      </w:r>
      <w:r w:rsidR="009D7262">
        <w:rPr>
          <w:b/>
          <w:bCs/>
          <w:sz w:val="36"/>
          <w:szCs w:val="36"/>
        </w:rPr>
        <w:t xml:space="preserve"> </w:t>
      </w:r>
      <w:r w:rsidR="00836FD5">
        <w:rPr>
          <w:b/>
          <w:bCs/>
          <w:sz w:val="36"/>
          <w:szCs w:val="36"/>
        </w:rPr>
        <w:t>July 2026</w:t>
      </w:r>
      <w:r w:rsidRPr="00DD664C">
        <w:rPr>
          <w:b/>
          <w:bCs/>
          <w:sz w:val="36"/>
          <w:szCs w:val="36"/>
        </w:rPr>
        <w:t> </w:t>
      </w:r>
    </w:p>
    <w:p w14:paraId="35F96219" w14:textId="77777777" w:rsidR="00DD664C" w:rsidRPr="00DD664C" w:rsidRDefault="00DD664C" w:rsidP="00DD664C">
      <w:r w:rsidRPr="00DD664C">
        <w:t>This edition of the Cyprus Walking Football Federation Laws of the Game, incorporates the basic ethos and values of the game as inspired by the England Walking Football Association. It is unique to Cyprus as we see the sport being developed across the country. This will ensure that all matches are played safely with full consideration to every participant’s age, gender and ability. It is therefore expected that all players, managers, and club members will conduct themselves accordingly, respecting all fellow participants, including referees and other match officials. </w:t>
      </w:r>
    </w:p>
    <w:p w14:paraId="3B351A1F" w14:textId="77777777" w:rsidR="00DD664C" w:rsidRPr="00DD664C" w:rsidRDefault="00DD664C" w:rsidP="00DD664C">
      <w:r w:rsidRPr="00DD664C">
        <w:rPr>
          <w:b/>
          <w:bCs/>
        </w:rPr>
        <w:t>Directory: </w:t>
      </w:r>
    </w:p>
    <w:p w14:paraId="7F37E436" w14:textId="77777777" w:rsidR="00DD664C" w:rsidRPr="00DD664C" w:rsidRDefault="00DD664C" w:rsidP="00DD664C">
      <w:r w:rsidRPr="00DD664C">
        <w:t>Section A: – Players, Pitches and Equipment. </w:t>
      </w:r>
    </w:p>
    <w:p w14:paraId="1E3ADA5D" w14:textId="77777777" w:rsidR="00DD664C" w:rsidRPr="00DD664C" w:rsidRDefault="00DD664C" w:rsidP="00DD664C">
      <w:r w:rsidRPr="00DD664C">
        <w:t>Section B: – Safety </w:t>
      </w:r>
    </w:p>
    <w:p w14:paraId="52D7E73E" w14:textId="77777777" w:rsidR="00DD664C" w:rsidRPr="00DD664C" w:rsidRDefault="00DD664C" w:rsidP="00DD664C">
      <w:r w:rsidRPr="00DD664C">
        <w:t>Section C: – Starting, Stopping and Continuing Play. </w:t>
      </w:r>
    </w:p>
    <w:p w14:paraId="3FCF1DF9" w14:textId="77777777" w:rsidR="00DD664C" w:rsidRPr="00DD664C" w:rsidRDefault="00DD664C" w:rsidP="00DD664C">
      <w:r w:rsidRPr="00DD664C">
        <w:t>Section D: – Foul Play and Sanctions. </w:t>
      </w:r>
    </w:p>
    <w:p w14:paraId="07BDBB3E" w14:textId="77777777" w:rsidR="00DD664C" w:rsidRDefault="00DD664C" w:rsidP="00DD664C">
      <w:r w:rsidRPr="00DD664C">
        <w:t>Section E: - DOGSO </w:t>
      </w:r>
    </w:p>
    <w:p w14:paraId="04B0F12E" w14:textId="77777777" w:rsidR="009F783F" w:rsidRPr="00DD664C" w:rsidRDefault="009F783F" w:rsidP="00DD664C"/>
    <w:p w14:paraId="14C4EE93" w14:textId="77777777" w:rsidR="00DD664C" w:rsidRPr="00DD664C" w:rsidRDefault="00DD664C" w:rsidP="00DD664C">
      <w:pPr>
        <w:rPr>
          <w:sz w:val="32"/>
          <w:szCs w:val="32"/>
        </w:rPr>
      </w:pPr>
      <w:r w:rsidRPr="00DD664C">
        <w:rPr>
          <w:b/>
          <w:bCs/>
          <w:sz w:val="32"/>
          <w:szCs w:val="32"/>
        </w:rPr>
        <w:t>Section A: Players, Pitches and Equipment </w:t>
      </w:r>
    </w:p>
    <w:p w14:paraId="72A55805" w14:textId="77777777" w:rsidR="00DD664C" w:rsidRDefault="00DD664C" w:rsidP="00DD664C">
      <w:r w:rsidRPr="00DD664C">
        <w:rPr>
          <w:b/>
          <w:bCs/>
        </w:rPr>
        <w:t>PLAYERS: </w:t>
      </w:r>
    </w:p>
    <w:p w14:paraId="66325193" w14:textId="02402A59" w:rsidR="00DD664C" w:rsidRPr="00DD664C" w:rsidRDefault="00DD664C" w:rsidP="00DD664C">
      <w:pPr>
        <w:spacing w:before="100" w:beforeAutospacing="1" w:after="100" w:afterAutospacing="1"/>
      </w:pPr>
      <w:r w:rsidRPr="00DD664C">
        <w:t> 1. Goalkeepers must be clearly distinguishable from outfield players on either team. </w:t>
      </w:r>
    </w:p>
    <w:p w14:paraId="337070DC" w14:textId="385EAE86" w:rsidR="00DD664C" w:rsidRPr="00DD664C" w:rsidRDefault="00DD664C" w:rsidP="00DD664C">
      <w:pPr>
        <w:spacing w:before="100" w:beforeAutospacing="1" w:after="100" w:afterAutospacing="1"/>
        <w:ind w:left="284" w:hanging="284"/>
      </w:pPr>
      <w:r>
        <w:t xml:space="preserve"> </w:t>
      </w:r>
      <w:r w:rsidRPr="00DD664C">
        <w:t>2. Substitutes must be clearly distinguishable from players on either team, until they are</w:t>
      </w:r>
      <w:r>
        <w:t xml:space="preserve"> </w:t>
      </w:r>
      <w:r w:rsidRPr="00DD664C">
        <w:t>called into play by the referee during a stoppage in the game </w:t>
      </w:r>
    </w:p>
    <w:p w14:paraId="7BA67672" w14:textId="359476C3" w:rsidR="00DD664C" w:rsidRPr="00DD664C" w:rsidRDefault="00DD664C" w:rsidP="00DD664C">
      <w:pPr>
        <w:spacing w:before="100" w:beforeAutospacing="1" w:after="100" w:afterAutospacing="1"/>
        <w:ind w:left="284" w:hanging="284"/>
      </w:pPr>
      <w:r>
        <w:t xml:space="preserve"> </w:t>
      </w:r>
      <w:r w:rsidRPr="00DD664C">
        <w:t>3. A competitive match should be abandoned if a team is permanently reduced to below the minimum number of players. ‘Permanently’ does not apply, however to players who have been sin binned, but does apply to players who are unable to play through injury or receiving a Red Card. The minimum number of players per format is: </w:t>
      </w:r>
    </w:p>
    <w:p w14:paraId="3C1ADB0A" w14:textId="4BDECDAB" w:rsidR="00DD664C" w:rsidRPr="00DD664C" w:rsidRDefault="00DD664C" w:rsidP="00DD664C">
      <w:r w:rsidRPr="00DD664C">
        <w:t xml:space="preserve"> </w:t>
      </w:r>
      <w:r w:rsidR="00884957">
        <w:tab/>
      </w:r>
      <w:r w:rsidR="00884957">
        <w:tab/>
      </w:r>
      <w:r w:rsidR="00884957">
        <w:tab/>
      </w:r>
      <w:r w:rsidR="00884957">
        <w:tab/>
      </w:r>
      <w:r w:rsidRPr="00DD664C">
        <w:t>5 a-side matches - minimum of 3 players. </w:t>
      </w:r>
    </w:p>
    <w:p w14:paraId="6D51F090" w14:textId="2FC8A048" w:rsidR="00DD664C" w:rsidRPr="00DD664C" w:rsidRDefault="00DD664C" w:rsidP="00884957">
      <w:pPr>
        <w:ind w:left="720" w:firstLine="720"/>
      </w:pPr>
      <w:r>
        <w:t xml:space="preserve"> </w:t>
      </w:r>
      <w:r w:rsidR="00884957">
        <w:tab/>
      </w:r>
      <w:r w:rsidR="00884957">
        <w:tab/>
      </w:r>
      <w:r w:rsidRPr="00DD664C">
        <w:t>6 a-side matches - minimum of 4 players. </w:t>
      </w:r>
    </w:p>
    <w:p w14:paraId="087D797E" w14:textId="50AA9BC8" w:rsidR="00884957" w:rsidRDefault="00DD664C" w:rsidP="00884957">
      <w:pPr>
        <w:ind w:left="2160"/>
      </w:pPr>
      <w:r>
        <w:t xml:space="preserve"> </w:t>
      </w:r>
      <w:r w:rsidR="00884957">
        <w:tab/>
      </w:r>
      <w:r w:rsidRPr="00DD664C">
        <w:t>7 a-side matches - minimum of 4 players. </w:t>
      </w:r>
    </w:p>
    <w:p w14:paraId="78C11537" w14:textId="2DBE1A5D" w:rsidR="00DD664C" w:rsidRDefault="00884957" w:rsidP="00884957">
      <w:r>
        <w:t xml:space="preserve">     </w:t>
      </w:r>
      <w:r w:rsidR="00DD664C" w:rsidRPr="00DD664C">
        <w:t>A team which causes the abandonment of a match will forfeit the game. </w:t>
      </w:r>
    </w:p>
    <w:p w14:paraId="14EB54AA" w14:textId="77777777" w:rsidR="00884957" w:rsidRPr="00DD664C" w:rsidRDefault="00884957" w:rsidP="00884957"/>
    <w:p w14:paraId="7B287CE9" w14:textId="77777777" w:rsidR="00884957" w:rsidRDefault="00884957" w:rsidP="00DD664C">
      <w:pPr>
        <w:rPr>
          <w:b/>
          <w:bCs/>
        </w:rPr>
      </w:pPr>
    </w:p>
    <w:p w14:paraId="20C65810" w14:textId="5B4CEE4E" w:rsidR="00DD664C" w:rsidRPr="00DD664C" w:rsidRDefault="00DD664C" w:rsidP="00DD664C">
      <w:r w:rsidRPr="00DD664C">
        <w:rPr>
          <w:b/>
          <w:bCs/>
        </w:rPr>
        <w:t>PITCHES: </w:t>
      </w:r>
    </w:p>
    <w:p w14:paraId="742D2D15" w14:textId="77777777" w:rsidR="00DD664C" w:rsidRPr="00DD664C" w:rsidRDefault="00DD664C" w:rsidP="0086487F">
      <w:pPr>
        <w:ind w:left="284" w:hanging="284"/>
      </w:pPr>
      <w:r w:rsidRPr="00DD664C">
        <w:t>1. The standard pitch dimensions for competitions (5 a-side, 6 a-side and 7 a-side) are a width between 25 metres minimum and 37 metres maximum, and a length of between 35 metres minimum and 55 metres maximum. It is acknowledged, however, that some pitches may fall outside of these guidelines in which case it is down to the referee to decide whether or not to proceed with the game. </w:t>
      </w:r>
    </w:p>
    <w:p w14:paraId="04278594" w14:textId="77777777" w:rsidR="00DD664C" w:rsidRPr="00DD664C" w:rsidRDefault="00DD664C" w:rsidP="0086487F">
      <w:pPr>
        <w:ind w:left="284" w:hanging="284"/>
      </w:pPr>
      <w:r w:rsidRPr="00DD664C">
        <w:t>2. The standard goal size for such competitions is a width between 3 metres (Min) and 5 metres (Max) with a height of between 1.2 and 2 metres high (Max). It is acknowledged, however, that some pitches may fall outside of these guidelines in which case it is down to the referee to decide whether or not to proceed. </w:t>
      </w:r>
    </w:p>
    <w:p w14:paraId="7B3C377C" w14:textId="77777777" w:rsidR="00DD664C" w:rsidRPr="00DD664C" w:rsidRDefault="00DD664C" w:rsidP="0086487F">
      <w:pPr>
        <w:ind w:left="284" w:hanging="284"/>
      </w:pPr>
      <w:r w:rsidRPr="00DD664C">
        <w:t>3. A goal area must be clearly marked at each end of the pitch. This may a semi-circle or a rectangle and should extend between 4 metres (Min) and 6 metres (Max) from the Goal line. </w:t>
      </w:r>
    </w:p>
    <w:p w14:paraId="50297D24" w14:textId="77777777" w:rsidR="00DD664C" w:rsidRPr="00DD664C" w:rsidRDefault="00DD664C" w:rsidP="0086487F">
      <w:pPr>
        <w:ind w:left="284" w:hanging="284"/>
      </w:pPr>
      <w:r w:rsidRPr="00DD664C">
        <w:t xml:space="preserve">4. A clearly marked penalty mark should be positioned in line with the centre of the goal. A minimum distance of 6 metres and a maximum distance of 7 metres from the centre of the goal line. Note: If the goal area is 6 </w:t>
      </w:r>
      <w:proofErr w:type="gramStart"/>
      <w:r w:rsidRPr="00DD664C">
        <w:t>metres</w:t>
      </w:r>
      <w:proofErr w:type="gramEnd"/>
      <w:r w:rsidRPr="00DD664C">
        <w:t xml:space="preserve"> then the penalty mark should be an additional 1 metre outside the </w:t>
      </w:r>
      <w:proofErr w:type="gramStart"/>
      <w:r w:rsidRPr="00DD664C">
        <w:t>6 metre</w:t>
      </w:r>
      <w:proofErr w:type="gramEnd"/>
      <w:r w:rsidRPr="00DD664C">
        <w:t xml:space="preserve"> area. Thus 7 metres from the centre of the goal line. </w:t>
      </w:r>
    </w:p>
    <w:p w14:paraId="62B2B9E6" w14:textId="77777777" w:rsidR="00DD664C" w:rsidRPr="00DD664C" w:rsidRDefault="00DD664C" w:rsidP="00BD01D9">
      <w:pPr>
        <w:ind w:left="284" w:hanging="284"/>
      </w:pPr>
      <w:r w:rsidRPr="00DD664C">
        <w:t>5. The position of the ball on the pitch is determined when it crosses a line in its entirety (i.e. the whole ball). A ball located on the line marking the goal area is considered to be within that area and can, therefore, only be played by the goalkeeper. </w:t>
      </w:r>
    </w:p>
    <w:p w14:paraId="6658EB92" w14:textId="012F70E4" w:rsidR="006E6731" w:rsidRPr="00DD664C" w:rsidRDefault="006E6731" w:rsidP="009F783F">
      <w:pPr>
        <w:ind w:left="284" w:hanging="284"/>
      </w:pPr>
    </w:p>
    <w:p w14:paraId="476BBB0F" w14:textId="77777777" w:rsidR="00DD664C" w:rsidRPr="00DD664C" w:rsidRDefault="00DD664C" w:rsidP="00DD664C">
      <w:r w:rsidRPr="00DD664C">
        <w:rPr>
          <w:b/>
          <w:bCs/>
        </w:rPr>
        <w:t>EQUIPMENT: </w:t>
      </w:r>
    </w:p>
    <w:p w14:paraId="0AF400E0" w14:textId="4BF3168D" w:rsidR="00DD664C" w:rsidRPr="00DD664C" w:rsidRDefault="00DD664C" w:rsidP="006E6731">
      <w:pPr>
        <w:ind w:left="709" w:hanging="709"/>
      </w:pPr>
      <w:r w:rsidRPr="00DD664C">
        <w:t xml:space="preserve">1. </w:t>
      </w:r>
      <w:r w:rsidR="006E6731">
        <w:tab/>
        <w:t>Where possible, e</w:t>
      </w:r>
      <w:r w:rsidRPr="00DD664C">
        <w:t>ach club must have a qualified First Aider in attendance at all</w:t>
      </w:r>
      <w:r w:rsidR="006E6731">
        <w:t xml:space="preserve"> tra</w:t>
      </w:r>
      <w:r w:rsidRPr="00DD664C">
        <w:t>ining/matches. </w:t>
      </w:r>
    </w:p>
    <w:p w14:paraId="1278E3F0" w14:textId="5A367F3D" w:rsidR="00884957" w:rsidRPr="009F783F" w:rsidRDefault="00DD664C" w:rsidP="00DD664C">
      <w:r w:rsidRPr="00DD664C">
        <w:t xml:space="preserve">2. </w:t>
      </w:r>
      <w:r w:rsidR="006E6731">
        <w:tab/>
      </w:r>
      <w:r w:rsidRPr="00DD664C">
        <w:t>Each club</w:t>
      </w:r>
      <w:r w:rsidR="007A27D5">
        <w:t>/playing facility</w:t>
      </w:r>
      <w:r w:rsidRPr="00DD664C">
        <w:t xml:space="preserve"> must have a First Aid Kit &amp; Defibrillator available at all times. </w:t>
      </w:r>
    </w:p>
    <w:p w14:paraId="53072320" w14:textId="77777777" w:rsidR="00884957" w:rsidRDefault="00884957" w:rsidP="00DD664C">
      <w:pPr>
        <w:rPr>
          <w:b/>
          <w:bCs/>
          <w:sz w:val="32"/>
          <w:szCs w:val="32"/>
        </w:rPr>
      </w:pPr>
    </w:p>
    <w:p w14:paraId="1588BDCD" w14:textId="453058A0" w:rsidR="00DD664C" w:rsidRPr="00DD664C" w:rsidRDefault="00DD664C" w:rsidP="00DD664C">
      <w:pPr>
        <w:rPr>
          <w:sz w:val="32"/>
          <w:szCs w:val="32"/>
        </w:rPr>
      </w:pPr>
      <w:r w:rsidRPr="00DD664C">
        <w:rPr>
          <w:b/>
          <w:bCs/>
          <w:sz w:val="32"/>
          <w:szCs w:val="32"/>
        </w:rPr>
        <w:t>SECTION B: Safety </w:t>
      </w:r>
    </w:p>
    <w:p w14:paraId="3439FF5C" w14:textId="77777777" w:rsidR="00482F0F" w:rsidRPr="007B019B" w:rsidRDefault="00DD664C" w:rsidP="00482F0F">
      <w:pPr>
        <w:ind w:left="284" w:hanging="284"/>
      </w:pPr>
      <w:r w:rsidRPr="00DD664C">
        <w:t xml:space="preserve">1. </w:t>
      </w:r>
      <w:r w:rsidRPr="007B019B">
        <w:t>Players should refrain from openly wearing jewellery or watches, although a fit bit type device maybe w</w:t>
      </w:r>
      <w:r w:rsidR="00482F0F" w:rsidRPr="007B019B">
        <w:t>o</w:t>
      </w:r>
      <w:r w:rsidRPr="007B019B">
        <w:t xml:space="preserve">rn provided that they are covered up with a sweat band. </w:t>
      </w:r>
    </w:p>
    <w:p w14:paraId="39E630F9" w14:textId="1C639AE5" w:rsidR="00DD664C" w:rsidRPr="007B019B" w:rsidRDefault="00DD664C" w:rsidP="00482F0F">
      <w:pPr>
        <w:ind w:left="284" w:hanging="284"/>
      </w:pPr>
      <w:r w:rsidRPr="007B019B">
        <w:t>2. Tape must be used to cover up rings. </w:t>
      </w:r>
    </w:p>
    <w:p w14:paraId="4EF18F95" w14:textId="77777777" w:rsidR="00DD664C" w:rsidRPr="007B019B" w:rsidRDefault="00DD664C" w:rsidP="00482F0F">
      <w:pPr>
        <w:ind w:left="284" w:hanging="284"/>
      </w:pPr>
      <w:r w:rsidRPr="007B019B">
        <w:t>3. All players must wear shin pads covered by socks, and the appropriate foot wear for the surface that they are playing on. </w:t>
      </w:r>
    </w:p>
    <w:p w14:paraId="241E19C7" w14:textId="24C452A3" w:rsidR="00DD664C" w:rsidRPr="007B019B" w:rsidRDefault="00DD664C" w:rsidP="00482F0F">
      <w:pPr>
        <w:ind w:left="284" w:hanging="284"/>
      </w:pPr>
      <w:r w:rsidRPr="007B019B">
        <w:t>4. Players wearing glasses</w:t>
      </w:r>
      <w:r w:rsidR="009F783F" w:rsidRPr="007B019B">
        <w:t xml:space="preserve"> (including sunglasses)</w:t>
      </w:r>
      <w:r w:rsidRPr="007B019B">
        <w:t xml:space="preserve"> do so at their own risk, and should be told this by the referee prior to kick off. </w:t>
      </w:r>
    </w:p>
    <w:p w14:paraId="7BC3E3E9" w14:textId="67866E78" w:rsidR="009F783F" w:rsidRPr="00836FD5" w:rsidRDefault="009F783F" w:rsidP="00482F0F">
      <w:pPr>
        <w:ind w:left="284" w:hanging="284"/>
      </w:pPr>
      <w:r w:rsidRPr="007B019B">
        <w:t>5. In extreme weather conditions, caps may be worn.</w:t>
      </w:r>
    </w:p>
    <w:p w14:paraId="24CD9AAF" w14:textId="77777777" w:rsidR="009F783F" w:rsidRDefault="009F783F" w:rsidP="00482F0F">
      <w:pPr>
        <w:ind w:left="284" w:hanging="284"/>
        <w:rPr>
          <w:color w:val="EE0000"/>
        </w:rPr>
      </w:pPr>
    </w:p>
    <w:p w14:paraId="5A0FD2E3" w14:textId="77777777" w:rsidR="009F783F" w:rsidRPr="009F783F" w:rsidRDefault="009F783F" w:rsidP="00482F0F">
      <w:pPr>
        <w:ind w:left="284" w:hanging="284"/>
        <w:rPr>
          <w:color w:val="EE0000"/>
        </w:rPr>
      </w:pPr>
    </w:p>
    <w:p w14:paraId="0673D218" w14:textId="30B8530C" w:rsidR="00DD664C" w:rsidRPr="00DD664C" w:rsidRDefault="007A40F2" w:rsidP="00DD664C">
      <w:pPr>
        <w:rPr>
          <w:sz w:val="32"/>
          <w:szCs w:val="32"/>
        </w:rPr>
      </w:pPr>
      <w:r w:rsidRPr="00884957">
        <w:rPr>
          <w:b/>
          <w:bCs/>
          <w:sz w:val="32"/>
          <w:szCs w:val="32"/>
        </w:rPr>
        <w:lastRenderedPageBreak/>
        <w:t>SECTION C</w:t>
      </w:r>
      <w:r w:rsidR="00DD664C" w:rsidRPr="00DD664C">
        <w:rPr>
          <w:b/>
          <w:bCs/>
          <w:sz w:val="32"/>
          <w:szCs w:val="32"/>
        </w:rPr>
        <w:t>: Starting, Stopping, and Continuing Play </w:t>
      </w:r>
    </w:p>
    <w:p w14:paraId="244F8CFB" w14:textId="77777777" w:rsidR="00DD664C" w:rsidRPr="00DD664C" w:rsidRDefault="00DD664C" w:rsidP="00DD664C">
      <w:r w:rsidRPr="00DD664C">
        <w:rPr>
          <w:b/>
          <w:bCs/>
        </w:rPr>
        <w:t>STARTING A MATCH </w:t>
      </w:r>
    </w:p>
    <w:p w14:paraId="1AE03DBF" w14:textId="77777777" w:rsidR="00DD664C" w:rsidRPr="00DD664C" w:rsidRDefault="00DD664C" w:rsidP="00E84114">
      <w:pPr>
        <w:ind w:left="284" w:hanging="284"/>
      </w:pPr>
      <w:r w:rsidRPr="00DD664C">
        <w:t>1. A coin toss shall be used at the start of the game to determine whether a team wishes to kick off or to choose which end they wish to attack. The team winning the toss is granted first choice. </w:t>
      </w:r>
    </w:p>
    <w:p w14:paraId="27AD8395" w14:textId="77777777" w:rsidR="00DD664C" w:rsidRPr="00DD664C" w:rsidRDefault="00DD664C" w:rsidP="00E84114">
      <w:pPr>
        <w:ind w:left="284" w:hanging="284"/>
      </w:pPr>
      <w:r w:rsidRPr="00DD664C">
        <w:t>2. The match will only commence when the referee blows the whistle. </w:t>
      </w:r>
    </w:p>
    <w:p w14:paraId="469DB1A3" w14:textId="77777777" w:rsidR="00DD664C" w:rsidRPr="00DD664C" w:rsidRDefault="00DD664C" w:rsidP="00E84114">
      <w:pPr>
        <w:ind w:left="284" w:hanging="284"/>
      </w:pPr>
      <w:r w:rsidRPr="00DD664C">
        <w:t>3. A goal cannot be scored directly from a kick off, even in the event of a deflection into the goal from an opposing player. The goal should be disallowed and an indirect free kick awarded to the opposing team. </w:t>
      </w:r>
    </w:p>
    <w:p w14:paraId="76322C10" w14:textId="77777777" w:rsidR="00981A33" w:rsidRDefault="00981A33" w:rsidP="00DD664C">
      <w:pPr>
        <w:rPr>
          <w:b/>
          <w:bCs/>
        </w:rPr>
      </w:pPr>
    </w:p>
    <w:p w14:paraId="2AB49122" w14:textId="5FB6784E" w:rsidR="00DD664C" w:rsidRPr="00DD664C" w:rsidRDefault="00DD664C" w:rsidP="00DD664C">
      <w:r w:rsidRPr="00DD664C">
        <w:rPr>
          <w:b/>
          <w:bCs/>
        </w:rPr>
        <w:t>STOPPING AND RESUMING PLAY </w:t>
      </w:r>
    </w:p>
    <w:p w14:paraId="6C3093CD" w14:textId="77777777" w:rsidR="00DD664C" w:rsidRPr="00DD664C" w:rsidRDefault="00DD664C" w:rsidP="00C27436">
      <w:pPr>
        <w:ind w:left="284" w:hanging="284"/>
      </w:pPr>
      <w:r w:rsidRPr="00DD664C">
        <w:t>1. If the referee stops play by blowing the whistle, then play should only be resumed upon a clear signal from the referee. This signal may be a whistle, voice or arm signal. Exceptions being “Quick free kicks”. </w:t>
      </w:r>
    </w:p>
    <w:p w14:paraId="1EA30022" w14:textId="47137394" w:rsidR="00DD664C" w:rsidRPr="00836FD5" w:rsidRDefault="00DD664C" w:rsidP="00C27436">
      <w:pPr>
        <w:ind w:left="284" w:hanging="284"/>
      </w:pPr>
      <w:r w:rsidRPr="00DD664C">
        <w:t xml:space="preserve">2. </w:t>
      </w:r>
      <w:r w:rsidRPr="00836FD5">
        <w:t xml:space="preserve">Quick free kicks may be taken without the referee’s signal to resume play, as long as the referee deems the action to be safe. If play is restarted in an unsafe </w:t>
      </w:r>
      <w:r w:rsidR="00335FCF" w:rsidRPr="00836FD5">
        <w:t>manner,</w:t>
      </w:r>
      <w:r w:rsidRPr="00836FD5">
        <w:t xml:space="preserve"> then the referee may decide to take appropriate action as they deem fit. This could be either retaking the indirect free kick, or reversing the original decision and awarding the indirect free kick to the opposing team. </w:t>
      </w:r>
    </w:p>
    <w:p w14:paraId="6E48D81D" w14:textId="5FAEF9D8" w:rsidR="00DD664C" w:rsidRPr="00836FD5" w:rsidRDefault="00DD664C" w:rsidP="00ED38D2">
      <w:pPr>
        <w:ind w:left="284"/>
      </w:pPr>
      <w:r w:rsidRPr="00836FD5">
        <w:t>A player who intentionally tries to prevent the taking of a quick indirect free kick will receive a Blue Card. </w:t>
      </w:r>
    </w:p>
    <w:p w14:paraId="7B97C07A" w14:textId="56B3ABCF" w:rsidR="00DD664C" w:rsidRPr="00836FD5" w:rsidRDefault="00DD664C" w:rsidP="00ED38D2">
      <w:pPr>
        <w:ind w:firstLine="284"/>
        <w:rPr>
          <w:i/>
          <w:iCs/>
        </w:rPr>
      </w:pPr>
      <w:r w:rsidRPr="00836FD5">
        <w:rPr>
          <w:i/>
          <w:iCs/>
        </w:rPr>
        <w:t>It is the referee’s decision to award an indirect free kick. </w:t>
      </w:r>
    </w:p>
    <w:p w14:paraId="07BFF08D" w14:textId="45D303F5" w:rsidR="00DD664C" w:rsidRPr="00CE22F6" w:rsidRDefault="00DD664C" w:rsidP="00ED38D2">
      <w:pPr>
        <w:ind w:firstLine="284"/>
        <w:rPr>
          <w:i/>
          <w:iCs/>
        </w:rPr>
      </w:pPr>
      <w:r w:rsidRPr="00836FD5">
        <w:rPr>
          <w:i/>
          <w:iCs/>
        </w:rPr>
        <w:t>It is the players’ decision to take the indirect free kick.</w:t>
      </w:r>
      <w:r w:rsidRPr="00CE22F6">
        <w:rPr>
          <w:i/>
          <w:iCs/>
        </w:rPr>
        <w:t> </w:t>
      </w:r>
    </w:p>
    <w:p w14:paraId="697BF7CF" w14:textId="77777777" w:rsidR="00DD664C" w:rsidRPr="00DD664C" w:rsidRDefault="00DD664C" w:rsidP="00C27436">
      <w:pPr>
        <w:ind w:left="284" w:hanging="284"/>
      </w:pPr>
      <w:r w:rsidRPr="00DD664C">
        <w:t>3. If, during open play the ball hits the Referee and the opposing team gain an advantage, the Referee will stop play and restart the game with an uncontested dropped ball to the team that last played the ball. </w:t>
      </w:r>
    </w:p>
    <w:p w14:paraId="53DEAEF1" w14:textId="77777777" w:rsidR="00DD664C" w:rsidRPr="00DD664C" w:rsidRDefault="00DD664C" w:rsidP="00C27436">
      <w:pPr>
        <w:ind w:left="284" w:hanging="284"/>
      </w:pPr>
      <w:r w:rsidRPr="00DD664C">
        <w:t>4. A drop ball may be used to resume play when it’s not possible to determine which team should have possession – for example, following a sudden halt in play caused by injury. </w:t>
      </w:r>
    </w:p>
    <w:p w14:paraId="55884838" w14:textId="01E311BA" w:rsidR="00DD664C" w:rsidRPr="00836FD5" w:rsidRDefault="00836FD5" w:rsidP="00ED38D2">
      <w:pPr>
        <w:tabs>
          <w:tab w:val="center" w:pos="180"/>
        </w:tabs>
        <w:spacing w:line="259" w:lineRule="auto"/>
        <w:ind w:left="270" w:hanging="270"/>
      </w:pPr>
      <w:r>
        <w:t>5.</w:t>
      </w:r>
      <w:r w:rsidRPr="00836FD5">
        <w:rPr>
          <w:color w:val="EE0000"/>
        </w:rPr>
        <w:t xml:space="preserve"> Kick ins will be taken from a stationary position </w:t>
      </w:r>
      <w:r w:rsidRPr="00836FD5">
        <w:rPr>
          <w:color w:val="EE0000"/>
          <w:u w:val="single"/>
        </w:rPr>
        <w:t>on the line</w:t>
      </w:r>
      <w:r w:rsidRPr="00836FD5">
        <w:rPr>
          <w:color w:val="EE0000"/>
        </w:rPr>
        <w:t xml:space="preserve"> at the point where the ball left t</w:t>
      </w:r>
      <w:r w:rsidR="00ED38D2">
        <w:rPr>
          <w:color w:val="EE0000"/>
        </w:rPr>
        <w:t xml:space="preserve">he </w:t>
      </w:r>
      <w:r w:rsidRPr="00836FD5">
        <w:rPr>
          <w:color w:val="EE0000"/>
        </w:rPr>
        <w:t>field o</w:t>
      </w:r>
      <w:r w:rsidR="00ED38D2">
        <w:rPr>
          <w:color w:val="EE0000"/>
        </w:rPr>
        <w:t>f</w:t>
      </w:r>
      <w:r w:rsidRPr="00836FD5">
        <w:rPr>
          <w:color w:val="EE0000"/>
        </w:rPr>
        <w:t xml:space="preserve"> play</w:t>
      </w:r>
    </w:p>
    <w:p w14:paraId="6847765D" w14:textId="2A7E9855" w:rsidR="00DD664C" w:rsidRPr="00DD664C" w:rsidRDefault="00DD664C" w:rsidP="009F783F">
      <w:pPr>
        <w:ind w:left="284" w:hanging="284"/>
      </w:pPr>
      <w:r w:rsidRPr="00DD664C">
        <w:t>6. A corner kick shall resume play on the same side of the pitch that the ball left the field of play. </w:t>
      </w:r>
    </w:p>
    <w:p w14:paraId="6EE15464" w14:textId="77777777" w:rsidR="00981A33" w:rsidRDefault="00DD664C" w:rsidP="00981A33">
      <w:pPr>
        <w:ind w:left="284" w:hanging="284"/>
      </w:pPr>
      <w:r w:rsidRPr="00DD664C">
        <w:t xml:space="preserve">7. When the whole of the ball has crossed over the goal line and passed out of play by an attacker, play will be restarted with the goalkeeper taking a goal kick. The goal kick can be taken from any point within the goal area. The ball must be stationary before the goalkeeper kicks the ball into play. The goalkeeper may start their kicking movement a maximum of one metre from behind the ball. If the goalkeeper contravenes this Law the referee will stop play and the goal kick retake in accordance with the Law. </w:t>
      </w:r>
    </w:p>
    <w:p w14:paraId="1894CED0" w14:textId="605D1AFD" w:rsidR="00DD664C" w:rsidRPr="00DD664C" w:rsidRDefault="00DD664C" w:rsidP="00981A33">
      <w:pPr>
        <w:ind w:left="284"/>
      </w:pPr>
      <w:r w:rsidRPr="00DD664C">
        <w:t>If a player of the opposition attempts to prevent the goalkeeper releasing the ball into play the player shall be penalised. The offended goalkeeper will restart the game with a free kick taken anywhere within the goal area. </w:t>
      </w:r>
    </w:p>
    <w:p w14:paraId="3215ADFB" w14:textId="77777777" w:rsidR="00981A33" w:rsidRDefault="00981A33" w:rsidP="00DD664C"/>
    <w:p w14:paraId="2986BA75" w14:textId="77777777" w:rsidR="0093335E" w:rsidRDefault="0093335E" w:rsidP="00DD664C"/>
    <w:p w14:paraId="5C879E50" w14:textId="556F8387" w:rsidR="00DD664C" w:rsidRPr="00DD664C" w:rsidRDefault="00DD664C" w:rsidP="00DD664C">
      <w:r w:rsidRPr="00DD664C">
        <w:rPr>
          <w:b/>
          <w:bCs/>
        </w:rPr>
        <w:lastRenderedPageBreak/>
        <w:t>CONTINUING PLAY </w:t>
      </w:r>
    </w:p>
    <w:p w14:paraId="59D15BC5" w14:textId="1265AB81" w:rsidR="00DD664C" w:rsidRPr="00DD664C" w:rsidRDefault="00DD664C" w:rsidP="00C27436">
      <w:pPr>
        <w:ind w:left="284" w:hanging="284"/>
      </w:pPr>
      <w:r w:rsidRPr="00DD664C">
        <w:t xml:space="preserve">1. </w:t>
      </w:r>
      <w:r w:rsidR="002B1BF8">
        <w:t xml:space="preserve"> </w:t>
      </w:r>
      <w:r w:rsidRPr="00DD664C">
        <w:t>When receiving the ball, a player may have both feet off the ground, as long as they do not step forwards or backwards. </w:t>
      </w:r>
    </w:p>
    <w:p w14:paraId="4FBA864F" w14:textId="4F6CCE25" w:rsidR="00DD664C" w:rsidRPr="00DD664C" w:rsidRDefault="00DD664C" w:rsidP="00C27436">
      <w:pPr>
        <w:ind w:left="284" w:hanging="284"/>
      </w:pPr>
      <w:r w:rsidRPr="00DD664C">
        <w:t xml:space="preserve">2. </w:t>
      </w:r>
      <w:r w:rsidR="002B1BF8">
        <w:t xml:space="preserve"> </w:t>
      </w:r>
      <w:r w:rsidRPr="00DD664C">
        <w:t>Goalkeepers may distribute the ball when grounded. </w:t>
      </w:r>
    </w:p>
    <w:p w14:paraId="41BF5433" w14:textId="12519C94" w:rsidR="00DD664C" w:rsidRPr="005F2774" w:rsidRDefault="00DD664C" w:rsidP="005F2774">
      <w:pPr>
        <w:spacing w:line="259" w:lineRule="auto"/>
        <w:ind w:left="270" w:hanging="270"/>
        <w:rPr>
          <w:sz w:val="20"/>
          <w:szCs w:val="20"/>
        </w:rPr>
      </w:pPr>
      <w:r w:rsidRPr="00DD664C">
        <w:t>3</w:t>
      </w:r>
      <w:r w:rsidRPr="005F2774">
        <w:t xml:space="preserve">. </w:t>
      </w:r>
      <w:r w:rsidR="002B1BF8" w:rsidRPr="005F2774">
        <w:t xml:space="preserve"> </w:t>
      </w:r>
      <w:r w:rsidR="005F2774" w:rsidRPr="005F2774">
        <w:rPr>
          <w:color w:val="EE0000"/>
        </w:rPr>
        <w:t>An indirect free kick will be awarded if the goalkeeper receives the ball back directly from the player (</w:t>
      </w:r>
      <w:proofErr w:type="gramStart"/>
      <w:r w:rsidR="005F2774" w:rsidRPr="005F2774">
        <w:rPr>
          <w:color w:val="EE0000"/>
        </w:rPr>
        <w:t>team mate</w:t>
      </w:r>
      <w:proofErr w:type="gramEnd"/>
      <w:r w:rsidR="005F2774" w:rsidRPr="005F2774">
        <w:rPr>
          <w:color w:val="EE0000"/>
        </w:rPr>
        <w:t>) to whom they have just passed the ball, without the ball being touched by another player.</w:t>
      </w:r>
    </w:p>
    <w:p w14:paraId="640DF7A6" w14:textId="0063CE53" w:rsidR="00DD664C" w:rsidRPr="00DD664C" w:rsidRDefault="00DD664C" w:rsidP="00C27436">
      <w:pPr>
        <w:ind w:left="284" w:hanging="284"/>
      </w:pPr>
      <w:r w:rsidRPr="00DD664C">
        <w:t xml:space="preserve">4. </w:t>
      </w:r>
      <w:r w:rsidR="002B1BF8">
        <w:t xml:space="preserve"> </w:t>
      </w:r>
      <w:r w:rsidRPr="00DD664C">
        <w:t>Goalkeepers can handle the ball directly from a back pass. </w:t>
      </w:r>
    </w:p>
    <w:p w14:paraId="06E29451" w14:textId="0FEEECF8" w:rsidR="00DD664C" w:rsidRPr="00DD664C" w:rsidRDefault="00DD664C" w:rsidP="00C27436">
      <w:pPr>
        <w:ind w:left="284" w:hanging="284"/>
      </w:pPr>
      <w:r w:rsidRPr="00DD664C">
        <w:t xml:space="preserve">5. </w:t>
      </w:r>
      <w:r w:rsidR="002B1BF8">
        <w:t xml:space="preserve"> </w:t>
      </w:r>
      <w:r w:rsidRPr="00DD664C">
        <w:t>Goals may be scored by any player (except a goalkeeper) from any outfield position. In the event of a goalkeeper scoring, the goal should be disallowed, and the ball (deemed dead) retained by the opposing goalkeeper. </w:t>
      </w:r>
    </w:p>
    <w:p w14:paraId="3D60A850" w14:textId="5C059D04" w:rsidR="00DD664C" w:rsidRDefault="00DD664C" w:rsidP="00C27436">
      <w:pPr>
        <w:ind w:left="284" w:hanging="284"/>
      </w:pPr>
      <w:r w:rsidRPr="00DD664C">
        <w:t xml:space="preserve">6. </w:t>
      </w:r>
      <w:r w:rsidR="002B1BF8">
        <w:t xml:space="preserve"> </w:t>
      </w:r>
      <w:r w:rsidRPr="00DD664C">
        <w:t>Goalkeepers can only throw the ball out by throwing it underarm. </w:t>
      </w:r>
    </w:p>
    <w:p w14:paraId="4C268215" w14:textId="77777777" w:rsidR="00C27436" w:rsidRPr="00DD664C" w:rsidRDefault="00C27436" w:rsidP="00DD664C"/>
    <w:p w14:paraId="4025EA71" w14:textId="25FF77A9" w:rsidR="00DD664C" w:rsidRPr="00DD664C" w:rsidRDefault="00DD664C" w:rsidP="00DD664C">
      <w:r w:rsidRPr="00DD664C">
        <w:rPr>
          <w:b/>
          <w:bCs/>
        </w:rPr>
        <w:t>KICK-INS AND CORNERS </w:t>
      </w:r>
    </w:p>
    <w:p w14:paraId="099FC1AD" w14:textId="086E18B9" w:rsidR="00DD664C" w:rsidRPr="005F2774" w:rsidRDefault="00DD664C" w:rsidP="00D178BC">
      <w:pPr>
        <w:ind w:left="284" w:hanging="284"/>
      </w:pPr>
      <w:r w:rsidRPr="00DD664C">
        <w:t xml:space="preserve">1. </w:t>
      </w:r>
      <w:r w:rsidR="00D178BC">
        <w:t xml:space="preserve"> </w:t>
      </w:r>
      <w:r w:rsidRPr="005F2774">
        <w:t>Kick-ins and corners are indirect, with opposing players being at least 3 metres from the ball. A goal will only be allowed once the ball has been played by another player. Direct shots at goal from a kick-in are not permitted and any goal scored will be disallowed, even if deflected into the goal off another player (Including the goalkeeper) </w:t>
      </w:r>
    </w:p>
    <w:p w14:paraId="50D5CE68" w14:textId="02B72ECD" w:rsidR="00DD664C" w:rsidRPr="005F2774" w:rsidRDefault="00DD664C" w:rsidP="00D178BC">
      <w:pPr>
        <w:ind w:left="284" w:hanging="284"/>
      </w:pPr>
      <w:r w:rsidRPr="005F2774">
        <w:t xml:space="preserve">2. </w:t>
      </w:r>
      <w:r w:rsidR="00D178BC" w:rsidRPr="005F2774">
        <w:t xml:space="preserve"> </w:t>
      </w:r>
      <w:r w:rsidRPr="005F2774">
        <w:t>The player executing a corner or a kick-in. The player may start his/her kicking movement a maximum of one metre from behind the ball, and he/she will be allowed unlimited walking steps in a continuous movement towards the ball. The Referee will indicate the one metre starting position. (Note: A minor backward step will be acceptable). </w:t>
      </w:r>
    </w:p>
    <w:p w14:paraId="55A8EFCB" w14:textId="77777777" w:rsidR="003E2A29" w:rsidRDefault="00DD664C" w:rsidP="00D178BC">
      <w:pPr>
        <w:ind w:left="284"/>
      </w:pPr>
      <w:r w:rsidRPr="005F2774">
        <w:t>The ball should not be kicked with undue force or in a manner likely to cause injury.</w:t>
      </w:r>
      <w:r w:rsidRPr="00DD664C">
        <w:t xml:space="preserve"> </w:t>
      </w:r>
    </w:p>
    <w:p w14:paraId="36AA1859" w14:textId="77777777" w:rsidR="00884957" w:rsidRDefault="00884957" w:rsidP="00FB564E">
      <w:pPr>
        <w:rPr>
          <w:b/>
          <w:bCs/>
        </w:rPr>
      </w:pPr>
    </w:p>
    <w:p w14:paraId="355C4D57" w14:textId="3674EDCB" w:rsidR="00DD664C" w:rsidRPr="00DD664C" w:rsidRDefault="00DD664C" w:rsidP="003E2A29">
      <w:pPr>
        <w:ind w:left="284" w:hanging="284"/>
      </w:pPr>
      <w:r w:rsidRPr="00DD664C">
        <w:rPr>
          <w:b/>
          <w:bCs/>
        </w:rPr>
        <w:t>PLAYING AN ADVANTAGE </w:t>
      </w:r>
    </w:p>
    <w:p w14:paraId="310FC91D" w14:textId="77777777" w:rsidR="00DD664C" w:rsidRPr="00DD664C" w:rsidRDefault="00DD664C" w:rsidP="00D178BC">
      <w:pPr>
        <w:ind w:left="284"/>
      </w:pPr>
      <w:r w:rsidRPr="00DD664C">
        <w:t>Although the decision to play an advantage can depend on many things, CWFF Referees are advised to only take such action if: </w:t>
      </w:r>
    </w:p>
    <w:p w14:paraId="45A33474" w14:textId="2CFD6FF4" w:rsidR="00DD664C" w:rsidRPr="00DD664C" w:rsidRDefault="00DD664C" w:rsidP="003E2A29">
      <w:pPr>
        <w:ind w:left="284" w:hanging="284"/>
      </w:pPr>
      <w:r w:rsidRPr="00DD664C">
        <w:t xml:space="preserve">A. </w:t>
      </w:r>
      <w:r w:rsidR="003E2A29">
        <w:t xml:space="preserve"> </w:t>
      </w:r>
      <w:r w:rsidRPr="00DD664C">
        <w:t>It benefits the team which did not commit the infringement. </w:t>
      </w:r>
    </w:p>
    <w:p w14:paraId="21201498" w14:textId="5EC73D62" w:rsidR="00DD664C" w:rsidRPr="00DD664C" w:rsidRDefault="00DD664C" w:rsidP="003E2A29">
      <w:pPr>
        <w:ind w:left="284" w:hanging="284"/>
      </w:pPr>
      <w:r w:rsidRPr="00DD664C">
        <w:t xml:space="preserve">B. </w:t>
      </w:r>
      <w:r w:rsidR="003E2A29">
        <w:t xml:space="preserve"> </w:t>
      </w:r>
      <w:r w:rsidRPr="00DD664C">
        <w:t>It is deemed safe to do so and unlikely to result in a confrontation, especially following physical contact. </w:t>
      </w:r>
    </w:p>
    <w:p w14:paraId="66C2C583" w14:textId="5E80ECB1" w:rsidR="00DD664C" w:rsidRPr="00DD664C" w:rsidRDefault="00DD664C" w:rsidP="003E2A29">
      <w:pPr>
        <w:ind w:left="284"/>
      </w:pPr>
      <w:r w:rsidRPr="00DD664C">
        <w:t>Referees should clearly indicate that an advantage is being played and also ensure that they take appropriate remedial action (Blue Card, Warning or Advice) when safe and appropriate to do so. </w:t>
      </w:r>
    </w:p>
    <w:p w14:paraId="59201891" w14:textId="59D471BD" w:rsidR="00DD664C" w:rsidRPr="00DD664C" w:rsidRDefault="00DD664C" w:rsidP="00DD664C"/>
    <w:p w14:paraId="600FF042" w14:textId="77777777" w:rsidR="00981A33" w:rsidRDefault="00981A33" w:rsidP="00DD664C">
      <w:pPr>
        <w:rPr>
          <w:b/>
          <w:bCs/>
          <w:sz w:val="32"/>
          <w:szCs w:val="32"/>
        </w:rPr>
      </w:pPr>
    </w:p>
    <w:p w14:paraId="77505E12" w14:textId="77777777" w:rsidR="00472A48" w:rsidRDefault="00472A48" w:rsidP="00DD664C">
      <w:pPr>
        <w:rPr>
          <w:b/>
          <w:bCs/>
          <w:sz w:val="32"/>
          <w:szCs w:val="32"/>
        </w:rPr>
      </w:pPr>
    </w:p>
    <w:p w14:paraId="4E739508" w14:textId="77777777" w:rsidR="0093335E" w:rsidRDefault="0093335E" w:rsidP="00DD664C">
      <w:pPr>
        <w:rPr>
          <w:b/>
          <w:bCs/>
          <w:sz w:val="32"/>
          <w:szCs w:val="32"/>
        </w:rPr>
      </w:pPr>
    </w:p>
    <w:p w14:paraId="3F5B54AF" w14:textId="04C04B28" w:rsidR="00DD664C" w:rsidRPr="00DD664C" w:rsidRDefault="007A40F2" w:rsidP="00DD664C">
      <w:pPr>
        <w:rPr>
          <w:sz w:val="32"/>
          <w:szCs w:val="32"/>
        </w:rPr>
      </w:pPr>
      <w:r w:rsidRPr="00DD664C">
        <w:rPr>
          <w:b/>
          <w:bCs/>
          <w:sz w:val="32"/>
          <w:szCs w:val="32"/>
        </w:rPr>
        <w:lastRenderedPageBreak/>
        <w:t>SECTION D</w:t>
      </w:r>
      <w:r w:rsidR="00DD664C" w:rsidRPr="00DD664C">
        <w:rPr>
          <w:b/>
          <w:bCs/>
          <w:sz w:val="32"/>
          <w:szCs w:val="32"/>
        </w:rPr>
        <w:t xml:space="preserve">: </w:t>
      </w:r>
      <w:r>
        <w:rPr>
          <w:b/>
          <w:bCs/>
          <w:sz w:val="32"/>
          <w:szCs w:val="32"/>
        </w:rPr>
        <w:t>INFRINGMENTS</w:t>
      </w:r>
    </w:p>
    <w:p w14:paraId="689D5860" w14:textId="77777777" w:rsidR="00884957" w:rsidRDefault="00884957" w:rsidP="00DD664C">
      <w:pPr>
        <w:rPr>
          <w:b/>
          <w:bCs/>
          <w:u w:val="single"/>
        </w:rPr>
      </w:pPr>
    </w:p>
    <w:p w14:paraId="4F4666FB" w14:textId="77777777" w:rsidR="00A644FB" w:rsidRDefault="00DD664C" w:rsidP="00DD664C">
      <w:r w:rsidRPr="00DD664C">
        <w:rPr>
          <w:b/>
          <w:bCs/>
        </w:rPr>
        <w:t>PHYSICAL CONTACT </w:t>
      </w:r>
    </w:p>
    <w:p w14:paraId="1C3368D0" w14:textId="28E40952" w:rsidR="00DD664C" w:rsidRPr="00DD664C" w:rsidRDefault="00DD664C" w:rsidP="00DD664C">
      <w:r w:rsidRPr="00DD664C">
        <w:t xml:space="preserve"> </w:t>
      </w:r>
      <w:r w:rsidRPr="00DD664C">
        <w:rPr>
          <w:b/>
          <w:bCs/>
          <w:i/>
          <w:iCs/>
          <w:u w:val="single"/>
        </w:rPr>
        <w:t>Physical contact is not permitted at any time and therefore regarded as foul play.</w:t>
      </w:r>
      <w:r w:rsidRPr="00DD664C">
        <w:rPr>
          <w:b/>
          <w:bCs/>
          <w:i/>
          <w:iCs/>
        </w:rPr>
        <w:t xml:space="preserve"> </w:t>
      </w:r>
      <w:r w:rsidRPr="00DD664C">
        <w:rPr>
          <w:b/>
          <w:bCs/>
          <w:i/>
          <w:iCs/>
          <w:u w:val="single"/>
        </w:rPr>
        <w:t>The term “physical contact” includes the following:</w:t>
      </w:r>
      <w:r w:rsidRPr="00DD664C">
        <w:rPr>
          <w:b/>
          <w:bCs/>
          <w:i/>
          <w:iCs/>
        </w:rPr>
        <w:t> </w:t>
      </w:r>
    </w:p>
    <w:p w14:paraId="7B48BB45" w14:textId="17B5FF06" w:rsidR="00DD664C" w:rsidRPr="00DD664C" w:rsidRDefault="00DD664C" w:rsidP="00DD664C">
      <w:r w:rsidRPr="00DD664C">
        <w:t>1</w:t>
      </w:r>
      <w:r w:rsidR="00A644FB">
        <w:t xml:space="preserve"> </w:t>
      </w:r>
      <w:r w:rsidR="00A644FB">
        <w:tab/>
      </w:r>
      <w:r w:rsidRPr="00DD664C">
        <w:t xml:space="preserve"> Tackling across a player at any time. </w:t>
      </w:r>
    </w:p>
    <w:p w14:paraId="0E0361BD" w14:textId="77777777" w:rsidR="00A644FB" w:rsidRDefault="00DD664C" w:rsidP="00DD664C">
      <w:r w:rsidRPr="00DD664C">
        <w:t>2</w:t>
      </w:r>
      <w:r w:rsidR="00A644FB">
        <w:t>.</w:t>
      </w:r>
      <w:r w:rsidR="00A644FB">
        <w:tab/>
      </w:r>
      <w:r w:rsidRPr="00DD664C">
        <w:t xml:space="preserve"> Blocking or cornering a player, denying space for the player to play the ball. </w:t>
      </w:r>
    </w:p>
    <w:p w14:paraId="30453064" w14:textId="0C5F003B" w:rsidR="00DD664C" w:rsidRPr="00DD664C" w:rsidRDefault="00DD664C" w:rsidP="00DD664C">
      <w:r w:rsidRPr="00DD664C">
        <w:t>3</w:t>
      </w:r>
      <w:r w:rsidR="00A644FB">
        <w:t>.</w:t>
      </w:r>
      <w:r w:rsidR="00A644FB">
        <w:tab/>
      </w:r>
      <w:r w:rsidRPr="00DD664C">
        <w:t xml:space="preserve"> Crowding</w:t>
      </w:r>
      <w:r w:rsidR="00981A33">
        <w:t xml:space="preserve"> </w:t>
      </w:r>
      <w:r w:rsidRPr="00DD664C">
        <w:t>(Two player</w:t>
      </w:r>
      <w:r w:rsidR="00981A33">
        <w:t>s denying the player with the ball any space to turn or play the ball</w:t>
      </w:r>
      <w:r w:rsidRPr="00DD664C">
        <w:t>) </w:t>
      </w:r>
    </w:p>
    <w:p w14:paraId="695E3C93" w14:textId="44EDDD80" w:rsidR="00DD664C" w:rsidRPr="00DD664C" w:rsidRDefault="00DD664C" w:rsidP="00DD664C">
      <w:r w:rsidRPr="00DD664C">
        <w:t>4.</w:t>
      </w:r>
      <w:r w:rsidR="00A644FB">
        <w:tab/>
      </w:r>
      <w:r w:rsidRPr="00DD664C">
        <w:t xml:space="preserve"> Shoulder charging, pushing, or barging a player. </w:t>
      </w:r>
    </w:p>
    <w:p w14:paraId="5F46C1D8" w14:textId="276EC874" w:rsidR="00DD664C" w:rsidRPr="00DD664C" w:rsidRDefault="00DD664C" w:rsidP="00CE22F6">
      <w:pPr>
        <w:ind w:left="851" w:hanging="851"/>
      </w:pPr>
      <w:r w:rsidRPr="00DD664C">
        <w:t>5</w:t>
      </w:r>
      <w:r w:rsidR="00A644FB">
        <w:t>.</w:t>
      </w:r>
      <w:r w:rsidR="00981A33">
        <w:t xml:space="preserve">           </w:t>
      </w:r>
      <w:r w:rsidRPr="00DD664C">
        <w:t>Stepping across or obstructing an opponent to gain an advantage or deny that player access to the</w:t>
      </w:r>
      <w:r w:rsidR="00CE22F6">
        <w:t xml:space="preserve"> </w:t>
      </w:r>
      <w:r w:rsidRPr="00DD664C">
        <w:t>ball or a position. </w:t>
      </w:r>
    </w:p>
    <w:p w14:paraId="388771A2" w14:textId="48A00292" w:rsidR="00DD664C" w:rsidRPr="00DD664C" w:rsidRDefault="00A644FB" w:rsidP="00DD664C">
      <w:r>
        <w:t>6.</w:t>
      </w:r>
      <w:r>
        <w:tab/>
      </w:r>
      <w:r w:rsidR="00DD664C" w:rsidRPr="00DD664C">
        <w:t xml:space="preserve"> Manhandling a player in any way. </w:t>
      </w:r>
    </w:p>
    <w:p w14:paraId="3F1F187C" w14:textId="3D8F75C7" w:rsidR="00DD664C" w:rsidRPr="00DD664C" w:rsidRDefault="00DD664C" w:rsidP="00DD664C"/>
    <w:p w14:paraId="26FB3593" w14:textId="179469EC" w:rsidR="00DD664C" w:rsidRPr="00DD664C" w:rsidRDefault="00DD664C" w:rsidP="00DD664C">
      <w:r w:rsidRPr="00DD664C">
        <w:rPr>
          <w:b/>
          <w:bCs/>
        </w:rPr>
        <w:t>FOUL PLAY </w:t>
      </w:r>
    </w:p>
    <w:p w14:paraId="0E430ACB" w14:textId="77777777" w:rsidR="00DD664C" w:rsidRPr="00DD664C" w:rsidRDefault="00DD664C" w:rsidP="00DD664C">
      <w:r w:rsidRPr="00DD664C">
        <w:rPr>
          <w:b/>
          <w:bCs/>
          <w:i/>
          <w:iCs/>
          <w:u w:val="single"/>
        </w:rPr>
        <w:t>Foul play is defined as, but not limited to Careless Play / Dangerous Play /</w:t>
      </w:r>
      <w:r w:rsidRPr="00DD664C">
        <w:rPr>
          <w:b/>
          <w:bCs/>
          <w:i/>
          <w:iCs/>
        </w:rPr>
        <w:t xml:space="preserve"> </w:t>
      </w:r>
      <w:r w:rsidRPr="00DD664C">
        <w:rPr>
          <w:b/>
          <w:bCs/>
          <w:i/>
          <w:iCs/>
          <w:u w:val="single"/>
        </w:rPr>
        <w:t>Reckless Play / and Serious Foul Play.</w:t>
      </w:r>
      <w:r w:rsidRPr="00DD664C">
        <w:rPr>
          <w:b/>
          <w:bCs/>
          <w:i/>
          <w:iCs/>
        </w:rPr>
        <w:t> </w:t>
      </w:r>
    </w:p>
    <w:p w14:paraId="3D01BEAD" w14:textId="1DD903F9" w:rsidR="00DD664C" w:rsidRPr="00DD664C" w:rsidRDefault="00DD664C" w:rsidP="00566987">
      <w:r w:rsidRPr="00566987">
        <w:rPr>
          <w:u w:val="single"/>
        </w:rPr>
        <w:t>Playing in a Dangerous Manner</w:t>
      </w:r>
      <w:r w:rsidRPr="00DD664C">
        <w:t> </w:t>
      </w:r>
    </w:p>
    <w:p w14:paraId="556AFB42" w14:textId="2950FDC4" w:rsidR="008C4A83" w:rsidRPr="00566987" w:rsidRDefault="00DD664C" w:rsidP="008C4A83">
      <w:pPr>
        <w:rPr>
          <w:i/>
          <w:iCs/>
        </w:rPr>
      </w:pPr>
      <w:r w:rsidRPr="00DD664C">
        <w:t>Playing in a dangerous manner is any action that, while trying to play the ball and no</w:t>
      </w:r>
      <w:r w:rsidR="008C4A83">
        <w:t xml:space="preserve"> </w:t>
      </w:r>
      <w:r w:rsidRPr="00DD664C">
        <w:t xml:space="preserve">physical contact is made, threatens injury to someone (including the player them self), including preventing a nearby opponent from playing the ball for fear of injury. </w:t>
      </w:r>
      <w:r w:rsidR="00566987">
        <w:rPr>
          <w:i/>
          <w:iCs/>
        </w:rPr>
        <w:t>i.e</w:t>
      </w:r>
      <w:r w:rsidR="00CE22F6">
        <w:rPr>
          <w:i/>
          <w:iCs/>
        </w:rPr>
        <w:t>.</w:t>
      </w:r>
      <w:r w:rsidR="008E31DD">
        <w:rPr>
          <w:i/>
          <w:iCs/>
        </w:rPr>
        <w:t xml:space="preserve"> </w:t>
      </w:r>
      <w:r w:rsidR="00566987">
        <w:rPr>
          <w:i/>
          <w:iCs/>
        </w:rPr>
        <w:t>Lunging across to intercept a ball within close proximity to an opposing player.</w:t>
      </w:r>
    </w:p>
    <w:p w14:paraId="06FCBDC8" w14:textId="23039F4B" w:rsidR="00DD664C" w:rsidRPr="00DD664C" w:rsidRDefault="00DD664C" w:rsidP="00566987">
      <w:r w:rsidRPr="00566987">
        <w:rPr>
          <w:u w:val="single"/>
        </w:rPr>
        <w:t>Careless Play</w:t>
      </w:r>
      <w:r w:rsidRPr="00DD664C">
        <w:t> </w:t>
      </w:r>
    </w:p>
    <w:p w14:paraId="29094759" w14:textId="232402E0" w:rsidR="00DD664C" w:rsidRPr="00566987" w:rsidRDefault="00DD664C" w:rsidP="00DD664C">
      <w:pPr>
        <w:rPr>
          <w:i/>
          <w:iCs/>
        </w:rPr>
      </w:pPr>
      <w:r w:rsidRPr="00DD664C">
        <w:t>Any player making a challenge that the referee penalises and records the challenge as ‘totting up’, as defined in Blue Card infringements. </w:t>
      </w:r>
      <w:r w:rsidR="00566987">
        <w:rPr>
          <w:i/>
          <w:iCs/>
        </w:rPr>
        <w:t>i.e</w:t>
      </w:r>
      <w:r w:rsidR="00CE22F6">
        <w:rPr>
          <w:i/>
          <w:iCs/>
        </w:rPr>
        <w:t>.</w:t>
      </w:r>
      <w:r w:rsidR="00566987">
        <w:rPr>
          <w:i/>
          <w:iCs/>
        </w:rPr>
        <w:t xml:space="preserve"> </w:t>
      </w:r>
      <w:r w:rsidR="008E31DD">
        <w:rPr>
          <w:i/>
          <w:iCs/>
        </w:rPr>
        <w:t xml:space="preserve"> </w:t>
      </w:r>
      <w:r w:rsidR="00566987">
        <w:rPr>
          <w:i/>
          <w:iCs/>
        </w:rPr>
        <w:t xml:space="preserve"> </w:t>
      </w:r>
      <w:r w:rsidR="008E31DD">
        <w:rPr>
          <w:i/>
          <w:iCs/>
        </w:rPr>
        <w:t>backing into an opponent</w:t>
      </w:r>
    </w:p>
    <w:p w14:paraId="6402E2D1" w14:textId="3E88C0FA" w:rsidR="00DD664C" w:rsidRPr="00DD664C" w:rsidRDefault="00DD664C" w:rsidP="00566987">
      <w:r w:rsidRPr="00566987">
        <w:rPr>
          <w:u w:val="single"/>
        </w:rPr>
        <w:t>Dangerous and / or Reckless Play</w:t>
      </w:r>
      <w:r w:rsidRPr="00DD664C">
        <w:t> </w:t>
      </w:r>
    </w:p>
    <w:p w14:paraId="5DC462B0" w14:textId="378F0778" w:rsidR="00DD664C" w:rsidRPr="00DD664C" w:rsidRDefault="00DD664C" w:rsidP="00DD664C">
      <w:r w:rsidRPr="00DD664C">
        <w:t>Any player making a challenge that the referee penalises and shows a straight Blue Card, as defined in Blue Card infringements. </w:t>
      </w:r>
      <w:r w:rsidR="008E31DD" w:rsidRPr="008E31DD">
        <w:rPr>
          <w:i/>
          <w:iCs/>
        </w:rPr>
        <w:t>i.</w:t>
      </w:r>
      <w:r w:rsidR="008E31DD">
        <w:rPr>
          <w:i/>
          <w:iCs/>
        </w:rPr>
        <w:t>e</w:t>
      </w:r>
      <w:r w:rsidR="00CE22F6">
        <w:rPr>
          <w:i/>
          <w:iCs/>
        </w:rPr>
        <w:t>.</w:t>
      </w:r>
      <w:r w:rsidR="008E31DD">
        <w:rPr>
          <w:i/>
          <w:iCs/>
        </w:rPr>
        <w:t xml:space="preserve">   a tackle from behind which causes contact and subsequent injury.</w:t>
      </w:r>
    </w:p>
    <w:p w14:paraId="520ACFF4" w14:textId="5197100E" w:rsidR="00DD664C" w:rsidRPr="00DD664C" w:rsidRDefault="00DD664C" w:rsidP="00566987">
      <w:r w:rsidRPr="00DD664C">
        <w:t xml:space="preserve"> </w:t>
      </w:r>
      <w:r w:rsidRPr="00566987">
        <w:rPr>
          <w:u w:val="single"/>
        </w:rPr>
        <w:t>Serious Foul Play</w:t>
      </w:r>
      <w:r w:rsidRPr="00DD664C">
        <w:t> </w:t>
      </w:r>
    </w:p>
    <w:p w14:paraId="03D8B190" w14:textId="051E5400" w:rsidR="00DD664C" w:rsidRPr="008E31DD" w:rsidRDefault="00DD664C" w:rsidP="00DD664C">
      <w:pPr>
        <w:rPr>
          <w:i/>
          <w:iCs/>
        </w:rPr>
      </w:pPr>
      <w:r w:rsidRPr="00DD664C">
        <w:t>Any player making a challenge that the referee penalises and shows a straight Red Card, as defined in Red Card infringements. </w:t>
      </w:r>
      <w:r w:rsidR="008E31DD">
        <w:rPr>
          <w:i/>
          <w:iCs/>
        </w:rPr>
        <w:t>i.e</w:t>
      </w:r>
      <w:r w:rsidR="00CE22F6">
        <w:rPr>
          <w:i/>
          <w:iCs/>
        </w:rPr>
        <w:t>.</w:t>
      </w:r>
      <w:r w:rsidR="008E31DD">
        <w:rPr>
          <w:i/>
          <w:iCs/>
        </w:rPr>
        <w:t xml:space="preserve">    deliberately elbowing an opponent</w:t>
      </w:r>
    </w:p>
    <w:p w14:paraId="60FE40EE" w14:textId="77777777" w:rsidR="008C4A83" w:rsidRDefault="00DD664C" w:rsidP="00DD664C">
      <w:pPr>
        <w:rPr>
          <w:b/>
          <w:bCs/>
          <w:i/>
          <w:iCs/>
          <w:u w:val="single"/>
        </w:rPr>
      </w:pPr>
      <w:r w:rsidRPr="00DD664C">
        <w:rPr>
          <w:b/>
          <w:bCs/>
          <w:i/>
          <w:iCs/>
          <w:u w:val="single"/>
        </w:rPr>
        <w:t>An indirect free kick is awarded if, in the opinion of the referee, a player</w:t>
      </w:r>
    </w:p>
    <w:p w14:paraId="2B20A6B3" w14:textId="3105F12A" w:rsidR="00DD664C" w:rsidRPr="00DD664C" w:rsidRDefault="00DD664C" w:rsidP="008E31DD">
      <w:pPr>
        <w:pStyle w:val="ListParagraph"/>
        <w:numPr>
          <w:ilvl w:val="0"/>
          <w:numId w:val="3"/>
        </w:numPr>
      </w:pPr>
      <w:r w:rsidRPr="00DD664C">
        <w:t>Plays in a dangerous manner. </w:t>
      </w:r>
    </w:p>
    <w:p w14:paraId="28B55D58" w14:textId="77892976" w:rsidR="00DD664C" w:rsidRPr="00DD664C" w:rsidRDefault="00DD664C" w:rsidP="00472A48">
      <w:pPr>
        <w:ind w:firstLine="414"/>
      </w:pPr>
      <w:r w:rsidRPr="00DD664C">
        <w:t xml:space="preserve">• </w:t>
      </w:r>
      <w:r w:rsidR="008E31DD">
        <w:t xml:space="preserve"> </w:t>
      </w:r>
      <w:r w:rsidR="00472A48">
        <w:t xml:space="preserve">   </w:t>
      </w:r>
      <w:r w:rsidRPr="00DD664C">
        <w:t xml:space="preserve">Commits a careless </w:t>
      </w:r>
      <w:r w:rsidR="00472A48">
        <w:t xml:space="preserve">or reckless </w:t>
      </w:r>
      <w:r w:rsidRPr="00DD664C">
        <w:t>challenge.  </w:t>
      </w:r>
    </w:p>
    <w:p w14:paraId="50CAD402" w14:textId="028F1E37" w:rsidR="00DD664C" w:rsidRPr="00DD664C" w:rsidRDefault="00DD664C" w:rsidP="008E31DD">
      <w:pPr>
        <w:ind w:firstLine="414"/>
      </w:pPr>
      <w:r w:rsidRPr="00DD664C">
        <w:t xml:space="preserve">• </w:t>
      </w:r>
      <w:r w:rsidR="00472A48">
        <w:t xml:space="preserve">     </w:t>
      </w:r>
      <w:r w:rsidRPr="00DD664C">
        <w:t>Makes a challenge that the referee deems serious foul play. </w:t>
      </w:r>
    </w:p>
    <w:p w14:paraId="4E1C1987" w14:textId="1C7BFD89" w:rsidR="008C4A83" w:rsidRDefault="00DD664C" w:rsidP="008E31DD">
      <w:pPr>
        <w:ind w:firstLine="414"/>
      </w:pPr>
      <w:r w:rsidRPr="00DD664C">
        <w:lastRenderedPageBreak/>
        <w:t>•</w:t>
      </w:r>
      <w:r w:rsidR="00A347E3">
        <w:t xml:space="preserve">     </w:t>
      </w:r>
      <w:r w:rsidRPr="00DD664C">
        <w:t xml:space="preserve"> Impedes the progress of an opponent without any contact being made.</w:t>
      </w:r>
    </w:p>
    <w:p w14:paraId="10341ECE" w14:textId="3E59AABB" w:rsidR="00DD664C" w:rsidRPr="00DD664C" w:rsidRDefault="00DD664C" w:rsidP="00A347E3">
      <w:pPr>
        <w:ind w:left="851" w:hanging="425"/>
      </w:pPr>
      <w:r w:rsidRPr="00DD664C">
        <w:t xml:space="preserve">• </w:t>
      </w:r>
      <w:r w:rsidR="00A347E3">
        <w:t xml:space="preserve">     </w:t>
      </w:r>
      <w:r w:rsidRPr="00DD664C">
        <w:t>Is guilty of dissent, using offensive, insulting or abusive language and/or action(s) or other verbal offences. </w:t>
      </w:r>
    </w:p>
    <w:p w14:paraId="1C3ECBC8" w14:textId="475DE154" w:rsidR="008C4A83" w:rsidRDefault="00DD664C" w:rsidP="00A347E3">
      <w:pPr>
        <w:ind w:left="851" w:hanging="425"/>
      </w:pPr>
      <w:r w:rsidRPr="00DD664C">
        <w:t xml:space="preserve">• </w:t>
      </w:r>
      <w:r w:rsidR="00A347E3">
        <w:t xml:space="preserve">     </w:t>
      </w:r>
      <w:r w:rsidRPr="00DD664C">
        <w:t>Prevents the goalkeeper from releasing the ball from the hands or kicks or attempts to kick the ball when the goalkeeper is in the process of releasing it.</w:t>
      </w:r>
    </w:p>
    <w:p w14:paraId="3A8E82A7" w14:textId="489E4F92" w:rsidR="00DD664C" w:rsidRDefault="00DD664C" w:rsidP="00A347E3">
      <w:pPr>
        <w:ind w:left="851" w:hanging="851"/>
      </w:pPr>
      <w:r w:rsidRPr="00DD664C">
        <w:t xml:space="preserve"> </w:t>
      </w:r>
      <w:r w:rsidR="008E31DD">
        <w:t xml:space="preserve">       </w:t>
      </w:r>
      <w:r w:rsidRPr="00DD664C">
        <w:t xml:space="preserve">• </w:t>
      </w:r>
      <w:r w:rsidR="00A347E3">
        <w:t xml:space="preserve">    </w:t>
      </w:r>
      <w:r w:rsidRPr="00DD664C">
        <w:t>Commits any other offence, not mentioned in the Laws, for which play is stopped to caution or send off a player. </w:t>
      </w:r>
    </w:p>
    <w:p w14:paraId="3CCC2176" w14:textId="77777777" w:rsidR="00055E9A" w:rsidRDefault="00055E9A" w:rsidP="00DD664C"/>
    <w:p w14:paraId="78FDC993" w14:textId="77777777" w:rsidR="00055E9A" w:rsidRPr="00DD664C" w:rsidRDefault="00055E9A" w:rsidP="00055E9A">
      <w:r w:rsidRPr="00884957">
        <w:rPr>
          <w:b/>
          <w:bCs/>
          <w:u w:val="single"/>
        </w:rPr>
        <w:t>RUNNING, JOGGING, SKIPPING &amp; CRABBING – NOT WALKING</w:t>
      </w:r>
      <w:r w:rsidRPr="00884957">
        <w:rPr>
          <w:b/>
          <w:bCs/>
        </w:rPr>
        <w:t> </w:t>
      </w:r>
    </w:p>
    <w:p w14:paraId="4C167AB2" w14:textId="156DDC67" w:rsidR="000B5C44" w:rsidRDefault="00055E9A" w:rsidP="000B5C44">
      <w:pPr>
        <w:pStyle w:val="ListParagraph"/>
        <w:numPr>
          <w:ilvl w:val="0"/>
          <w:numId w:val="5"/>
        </w:numPr>
      </w:pPr>
      <w:r w:rsidRPr="00DD664C">
        <w:t>Running, jogging, skipping or crabbing on or off the ball is not permitted by any player (Including the goalkeepers) and will usually result in an indirect free kick being awarded.</w:t>
      </w:r>
    </w:p>
    <w:p w14:paraId="3B2B179F" w14:textId="64869AC1" w:rsidR="00055E9A" w:rsidRPr="00DD664C" w:rsidRDefault="00055E9A" w:rsidP="000B5C44">
      <w:pPr>
        <w:pStyle w:val="ListParagraph"/>
      </w:pPr>
      <w:r w:rsidRPr="00DD664C">
        <w:t xml:space="preserve">If in the opinion of the referee, such conduct results in a clear goal scoring opportunity being denied, then the offending player or players may be </w:t>
      </w:r>
      <w:r w:rsidR="008E31DD">
        <w:t>shown a Blue Card and sent to the Sin Bin.</w:t>
      </w:r>
      <w:r w:rsidRPr="00DD664C">
        <w:t xml:space="preserve"> </w:t>
      </w:r>
      <w:r w:rsidR="008E31DD">
        <w:t>A</w:t>
      </w:r>
      <w:r w:rsidRPr="00DD664C">
        <w:t xml:space="preserve"> penalty kick </w:t>
      </w:r>
      <w:r w:rsidR="000B5C44">
        <w:t>should then be awarded.</w:t>
      </w:r>
    </w:p>
    <w:p w14:paraId="7F35F51E" w14:textId="60E4147F" w:rsidR="00055E9A" w:rsidRPr="00DD664C" w:rsidRDefault="000B5C44" w:rsidP="000B5C44">
      <w:pPr>
        <w:ind w:left="709" w:hanging="425"/>
      </w:pPr>
      <w:r>
        <w:t xml:space="preserve"> </w:t>
      </w:r>
      <w:r w:rsidR="00055E9A" w:rsidRPr="00DD664C">
        <w:t xml:space="preserve">2. </w:t>
      </w:r>
      <w:r w:rsidR="00055E9A">
        <w:t xml:space="preserve"> </w:t>
      </w:r>
      <w:r>
        <w:t xml:space="preserve"> </w:t>
      </w:r>
      <w:r w:rsidR="00055E9A" w:rsidRPr="005F2774">
        <w:t>The referee shall have sole interpretation on deciding what is and what is not walking. A walking action will generally be determined as a progression of steps throughout which there is constantly at least one foot in contact with the ground; both feet are momentarily grounded with the advancing leg straightened.</w:t>
      </w:r>
      <w:r w:rsidR="00055E9A" w:rsidRPr="00DD664C">
        <w:t> </w:t>
      </w:r>
    </w:p>
    <w:p w14:paraId="1F1CE4E7" w14:textId="77777777" w:rsidR="00CB3D53" w:rsidRDefault="00CB3D53" w:rsidP="00DD664C">
      <w:pPr>
        <w:rPr>
          <w:b/>
          <w:bCs/>
        </w:rPr>
      </w:pPr>
    </w:p>
    <w:p w14:paraId="083714E4" w14:textId="3DE993E2" w:rsidR="00DD664C" w:rsidRPr="00DD664C" w:rsidRDefault="00DD664C" w:rsidP="00DD664C">
      <w:r w:rsidRPr="00DD664C">
        <w:rPr>
          <w:b/>
          <w:bCs/>
        </w:rPr>
        <w:t>GOAL AREA INFRINGEMENTS &amp; SANCTIONS </w:t>
      </w:r>
    </w:p>
    <w:p w14:paraId="44292899" w14:textId="1FB5C731" w:rsidR="00DD664C" w:rsidRPr="00DD664C" w:rsidRDefault="00DD664C" w:rsidP="00CE22F6">
      <w:pPr>
        <w:ind w:left="720" w:hanging="720"/>
      </w:pPr>
      <w:r w:rsidRPr="00DD664C">
        <w:t xml:space="preserve">1. </w:t>
      </w:r>
      <w:r w:rsidR="00CE22F6">
        <w:tab/>
      </w:r>
      <w:r w:rsidRPr="005F2774">
        <w:t>An outfield player entering the goal area (Unless they do so purely as a result of momentum) commits a foul regardless of whether or not they play the ball. During a stoppage in the game if a player attempts to circumvent the Law by moving across the goal area to gain an unfair advantage, that player will receive a warning as part of the totting up procedure.</w:t>
      </w:r>
      <w:r w:rsidRPr="00DD664C">
        <w:t> </w:t>
      </w:r>
    </w:p>
    <w:p w14:paraId="05C0D0F0" w14:textId="20C87C43" w:rsidR="00DD664C" w:rsidRPr="00DD664C" w:rsidRDefault="008C4A83" w:rsidP="00CE22F6">
      <w:pPr>
        <w:ind w:left="720" w:hanging="720"/>
      </w:pPr>
      <w:r>
        <w:t>2</w:t>
      </w:r>
      <w:r w:rsidR="00DD664C" w:rsidRPr="00DD664C">
        <w:t xml:space="preserve">. </w:t>
      </w:r>
      <w:r>
        <w:t xml:space="preserve"> </w:t>
      </w:r>
      <w:r w:rsidR="00CE22F6">
        <w:tab/>
      </w:r>
      <w:r w:rsidR="00DD664C" w:rsidRPr="00DD664C">
        <w:t>A goalkeeper leaving the goal area during play commits a foul except when this is purely as a result of momentum only and providing that he/she is not in possession of the ball (</w:t>
      </w:r>
      <w:r w:rsidR="00CE22F6">
        <w:t>a</w:t>
      </w:r>
      <w:r w:rsidR="00DD664C" w:rsidRPr="00DD664C">
        <w:t>nd does not play the ball) outside the goal area. If the goalkeeper is still in contact with ball outside the area, then a penalty kick is awarded. </w:t>
      </w:r>
    </w:p>
    <w:p w14:paraId="511C283B" w14:textId="7E270DA4" w:rsidR="00DD664C" w:rsidRPr="00DD664C" w:rsidRDefault="008C4A83" w:rsidP="00CE22F6">
      <w:pPr>
        <w:ind w:left="720" w:hanging="720"/>
      </w:pPr>
      <w:r>
        <w:t>3</w:t>
      </w:r>
      <w:r w:rsidR="00DD664C" w:rsidRPr="00DD664C">
        <w:t xml:space="preserve">. </w:t>
      </w:r>
      <w:r>
        <w:t xml:space="preserve"> </w:t>
      </w:r>
      <w:r w:rsidR="00CE22F6">
        <w:tab/>
      </w:r>
      <w:r w:rsidR="00DD664C" w:rsidRPr="00DD664C">
        <w:t>A Goal keeper will be allowed to leave his / her goal area to retrieve a dead Ball without penalty once the ball has been so deemed by the referee. </w:t>
      </w:r>
    </w:p>
    <w:p w14:paraId="40403D3E" w14:textId="4653EB02" w:rsidR="00DD664C" w:rsidRPr="00DD664C" w:rsidRDefault="008C4A83" w:rsidP="00CE22F6">
      <w:pPr>
        <w:ind w:left="720" w:hanging="720"/>
      </w:pPr>
      <w:r>
        <w:t>4</w:t>
      </w:r>
      <w:r w:rsidR="00DD664C" w:rsidRPr="00DD664C">
        <w:t xml:space="preserve">. </w:t>
      </w:r>
      <w:r>
        <w:t xml:space="preserve"> </w:t>
      </w:r>
      <w:r w:rsidR="00CE22F6">
        <w:tab/>
      </w:r>
      <w:r w:rsidR="00DD664C" w:rsidRPr="00DD664C">
        <w:t>The line marking the goal area is to be considered to be within that area for the purpose of identifying goal area infringements. </w:t>
      </w:r>
    </w:p>
    <w:p w14:paraId="20581F0B" w14:textId="03CD3E83" w:rsidR="00DD664C" w:rsidRPr="00DD664C" w:rsidRDefault="008C4A83" w:rsidP="00CE22F6">
      <w:pPr>
        <w:ind w:left="720" w:hanging="720"/>
      </w:pPr>
      <w:r>
        <w:t>5</w:t>
      </w:r>
      <w:r w:rsidR="00DD664C" w:rsidRPr="00DD664C">
        <w:t xml:space="preserve">. </w:t>
      </w:r>
      <w:r w:rsidR="00CE22F6">
        <w:tab/>
      </w:r>
      <w:r w:rsidR="00DD664C" w:rsidRPr="00DD664C">
        <w:t>A goalkeeper commits a foul if they deliberately play the ball other than rolling it under arm, or kicking it from the ground. Drop kick volleys are not allowed </w:t>
      </w:r>
    </w:p>
    <w:p w14:paraId="6FABA4DC" w14:textId="1E9C4EBC" w:rsidR="00DD664C" w:rsidRPr="00DD664C" w:rsidRDefault="008C4A83" w:rsidP="00CE22F6">
      <w:pPr>
        <w:ind w:left="720" w:hanging="720"/>
      </w:pPr>
      <w:r>
        <w:t>6</w:t>
      </w:r>
      <w:r w:rsidR="00DD664C" w:rsidRPr="00DD664C">
        <w:t>.</w:t>
      </w:r>
      <w:r w:rsidR="00CE22F6">
        <w:tab/>
      </w:r>
      <w:r w:rsidR="00DD664C" w:rsidRPr="00DD664C">
        <w:t>If a goalkeeper is deemed to have deliberately caused the ball to exceed head height, an indirect free kick should be awarded to the opposing team 3 metres outside the goal area adjacent to where the infringement occurred. </w:t>
      </w:r>
    </w:p>
    <w:p w14:paraId="26E09125" w14:textId="2673DFC0" w:rsidR="00DD664C" w:rsidRPr="00DD664C" w:rsidRDefault="008C4A83" w:rsidP="00CE22F6">
      <w:pPr>
        <w:ind w:left="720" w:hanging="720"/>
      </w:pPr>
      <w:r>
        <w:lastRenderedPageBreak/>
        <w:t>7</w:t>
      </w:r>
      <w:r w:rsidR="00DD664C" w:rsidRPr="00DD664C">
        <w:t xml:space="preserve">. </w:t>
      </w:r>
      <w:r w:rsidR="00CE22F6">
        <w:tab/>
      </w:r>
      <w:r w:rsidR="00DD664C" w:rsidRPr="00DD664C">
        <w:t>If a goalkeeper is deemed to have deliberately played the ball other than throwing it under arm or kicking it from the ground, an indirect free kick shall be awarded to the opposing team 3 metres outside the goal area adjacent to where the infringement occurred. </w:t>
      </w:r>
    </w:p>
    <w:p w14:paraId="102D10C9" w14:textId="6EEE324C" w:rsidR="00DD664C" w:rsidRPr="00DD664C" w:rsidRDefault="008C4A83" w:rsidP="00CE22F6">
      <w:pPr>
        <w:ind w:left="720" w:hanging="720"/>
      </w:pPr>
      <w:r>
        <w:t>8</w:t>
      </w:r>
      <w:r w:rsidR="00DD664C" w:rsidRPr="00DD664C">
        <w:t>.</w:t>
      </w:r>
      <w:r w:rsidR="00CE22F6">
        <w:tab/>
      </w:r>
      <w:r w:rsidR="00DD664C" w:rsidRPr="00DD664C">
        <w:t>If a goalkeeper deliberately heads the ball within the goal area, to prevent the ball from entering his goal, the goalkeeper will be deemed guilty of a DOGSO offence. The goalkeeper will be shown a red card by the referee and dismissed from the pitch. The referee will award a penalty kick to the goalkeeper’s opponents. </w:t>
      </w:r>
    </w:p>
    <w:p w14:paraId="2BE9A86B" w14:textId="16F2D975" w:rsidR="00DD664C" w:rsidRDefault="008C4A83" w:rsidP="00CE22F6">
      <w:pPr>
        <w:ind w:left="720" w:hanging="720"/>
      </w:pPr>
      <w:r>
        <w:t>9</w:t>
      </w:r>
      <w:r w:rsidR="00DD664C" w:rsidRPr="00DD664C">
        <w:t xml:space="preserve">. </w:t>
      </w:r>
      <w:r w:rsidR="00CE22F6">
        <w:tab/>
      </w:r>
      <w:r w:rsidR="00DD664C" w:rsidRPr="00DD664C">
        <w:t>If the goalkeeper deliberately heads the ball within the goal area but the ball is not travelling towards the goalkeeper’s goal the referee will penalise the goalkeeper and award an indirect free kick to the opposing team 3 metre outside the goal area, adjacent to where the infringement occurred. </w:t>
      </w:r>
    </w:p>
    <w:p w14:paraId="483EC043" w14:textId="77777777" w:rsidR="00055E9A" w:rsidRDefault="00055E9A" w:rsidP="00055E9A">
      <w:pPr>
        <w:rPr>
          <w:b/>
          <w:bCs/>
        </w:rPr>
      </w:pPr>
    </w:p>
    <w:p w14:paraId="1DF3DC98" w14:textId="0B4A9B91" w:rsidR="00055E9A" w:rsidRPr="00DD664C" w:rsidRDefault="00055E9A" w:rsidP="00055E9A">
      <w:r w:rsidRPr="00DD664C">
        <w:rPr>
          <w:b/>
          <w:bCs/>
        </w:rPr>
        <w:t>BALL ABOVE HEAD HEIGHT </w:t>
      </w:r>
    </w:p>
    <w:p w14:paraId="2F6270F6" w14:textId="77777777" w:rsidR="00055E9A" w:rsidRDefault="00055E9A" w:rsidP="00335FCF">
      <w:pPr>
        <w:rPr>
          <w:b/>
          <w:bCs/>
          <w:i/>
          <w:iCs/>
          <w:u w:val="single"/>
        </w:rPr>
      </w:pPr>
      <w:r w:rsidRPr="00DD664C">
        <w:rPr>
          <w:b/>
          <w:bCs/>
          <w:i/>
          <w:iCs/>
          <w:u w:val="single"/>
        </w:rPr>
        <w:t>The ball is not permitted to exceed head height.</w:t>
      </w:r>
    </w:p>
    <w:p w14:paraId="6E945A9E" w14:textId="3086CE42" w:rsidR="00055E9A" w:rsidRPr="00DD664C" w:rsidRDefault="00055E9A" w:rsidP="00055E9A">
      <w:pPr>
        <w:ind w:left="284" w:hanging="284"/>
        <w:rPr>
          <w:b/>
          <w:bCs/>
          <w:i/>
          <w:iCs/>
          <w:u w:val="single"/>
        </w:rPr>
      </w:pPr>
      <w:r w:rsidRPr="00DD664C">
        <w:t>1</w:t>
      </w:r>
      <w:r w:rsidR="00335FCF">
        <w:t>.</w:t>
      </w:r>
      <w:r>
        <w:t xml:space="preserve">   </w:t>
      </w:r>
      <w:r w:rsidR="00335FCF">
        <w:tab/>
      </w:r>
      <w:r w:rsidRPr="00DD664C">
        <w:t>The ball should be deemed dead once it has exceeded head height. </w:t>
      </w:r>
    </w:p>
    <w:p w14:paraId="4C6543A7" w14:textId="3EA3874E" w:rsidR="00055E9A" w:rsidRPr="00DD664C" w:rsidRDefault="00055E9A" w:rsidP="00055E9A">
      <w:pPr>
        <w:ind w:left="284" w:hanging="284"/>
      </w:pPr>
      <w:r>
        <w:t xml:space="preserve">2.  </w:t>
      </w:r>
      <w:r w:rsidR="00335FCF">
        <w:tab/>
      </w:r>
      <w:r w:rsidRPr="005F2774">
        <w:t>Head height is defined as 1.83m or the height of the goal crossbar which should not exceed 2m.</w:t>
      </w:r>
      <w:r w:rsidRPr="00DD664C">
        <w:t> </w:t>
      </w:r>
    </w:p>
    <w:p w14:paraId="63E13901" w14:textId="228A8032" w:rsidR="00055E9A" w:rsidRDefault="00055E9A" w:rsidP="00055E9A">
      <w:pPr>
        <w:ind w:left="284" w:hanging="284"/>
      </w:pPr>
      <w:r>
        <w:t>3.</w:t>
      </w:r>
      <w:r>
        <w:tab/>
      </w:r>
      <w:r w:rsidRPr="00DD664C">
        <w:t xml:space="preserve"> </w:t>
      </w:r>
      <w:r w:rsidR="00335FCF">
        <w:tab/>
      </w:r>
      <w:r w:rsidRPr="00DD664C">
        <w:t xml:space="preserve">The whole of the ball must exceed head height to be infringement. </w:t>
      </w:r>
    </w:p>
    <w:p w14:paraId="5254C550" w14:textId="3664D53B" w:rsidR="00055E9A" w:rsidRPr="00DD664C" w:rsidRDefault="00055E9A" w:rsidP="005F2774">
      <w:pPr>
        <w:ind w:left="720"/>
      </w:pPr>
      <w:r>
        <w:t>4.</w:t>
      </w:r>
      <w:r>
        <w:tab/>
      </w:r>
      <w:r w:rsidRPr="00DD664C">
        <w:t xml:space="preserve"> </w:t>
      </w:r>
      <w:r w:rsidR="00335FCF">
        <w:tab/>
      </w:r>
      <w:r w:rsidRPr="00DD664C">
        <w:t>The referee shall have sole interpretation on the ball exceeding head height. </w:t>
      </w:r>
    </w:p>
    <w:p w14:paraId="192261C3" w14:textId="555514D2" w:rsidR="00055E9A" w:rsidRPr="00DD664C" w:rsidRDefault="00055E9A" w:rsidP="00055E9A">
      <w:pPr>
        <w:ind w:left="284" w:hanging="284"/>
      </w:pPr>
      <w:r>
        <w:t>5.</w:t>
      </w:r>
      <w:r>
        <w:tab/>
      </w:r>
      <w:r w:rsidRPr="00DD664C">
        <w:t xml:space="preserve"> </w:t>
      </w:r>
      <w:r w:rsidR="00335FCF">
        <w:tab/>
      </w:r>
      <w:r w:rsidRPr="00DD664C">
        <w:t>A player commits a foul if they cause the ball to exceed head height. </w:t>
      </w:r>
    </w:p>
    <w:p w14:paraId="570D2532" w14:textId="3C0C94B4" w:rsidR="00055E9A" w:rsidRDefault="00055E9A" w:rsidP="00055E9A">
      <w:pPr>
        <w:ind w:left="284" w:hanging="284"/>
      </w:pPr>
      <w:r>
        <w:t>6.</w:t>
      </w:r>
      <w:r>
        <w:tab/>
      </w:r>
      <w:r w:rsidRPr="00DD664C">
        <w:t xml:space="preserve"> </w:t>
      </w:r>
      <w:r w:rsidR="00335FCF">
        <w:tab/>
      </w:r>
      <w:r w:rsidRPr="00DD664C">
        <w:t xml:space="preserve">A player commits a foul if the ball deflects off them and exceeds head height. </w:t>
      </w:r>
    </w:p>
    <w:p w14:paraId="2E58C136" w14:textId="3EF1EDDD" w:rsidR="00055E9A" w:rsidRDefault="00055E9A" w:rsidP="00335FCF">
      <w:pPr>
        <w:ind w:left="720" w:hanging="720"/>
      </w:pPr>
      <w:r>
        <w:t>7.</w:t>
      </w:r>
      <w:r>
        <w:tab/>
        <w:t xml:space="preserve"> </w:t>
      </w:r>
      <w:r w:rsidRPr="00DD664C">
        <w:t xml:space="preserve">If a ball deflects off the goal frame and exceeds head height, it is not regarded as a foul, but the ball must be deemed dead and returned by the goalkeeper. </w:t>
      </w:r>
    </w:p>
    <w:p w14:paraId="1DF90A7D" w14:textId="0DD69663" w:rsidR="00055E9A" w:rsidRPr="005F2774" w:rsidRDefault="00055E9A" w:rsidP="005F2774">
      <w:pPr>
        <w:spacing w:line="259" w:lineRule="auto"/>
        <w:ind w:left="720" w:hanging="720"/>
        <w:rPr>
          <w:color w:val="EE0000"/>
          <w:sz w:val="20"/>
          <w:szCs w:val="20"/>
        </w:rPr>
      </w:pPr>
      <w:r w:rsidRPr="005F2774">
        <w:rPr>
          <w:color w:val="EE0000"/>
        </w:rPr>
        <w:t xml:space="preserve">8.  </w:t>
      </w:r>
      <w:r w:rsidR="00335FCF" w:rsidRPr="005F2774">
        <w:rPr>
          <w:color w:val="EE0000"/>
        </w:rPr>
        <w:tab/>
      </w:r>
      <w:r w:rsidR="005F2774" w:rsidRPr="005F2774">
        <w:rPr>
          <w:color w:val="EE0000"/>
        </w:rPr>
        <w:t xml:space="preserve">Any save or block from a goalkeeper that rises above the designated height restriction, and either </w:t>
      </w:r>
      <w:r w:rsidR="005F2774">
        <w:rPr>
          <w:color w:val="EE0000"/>
        </w:rPr>
        <w:t xml:space="preserve">    </w:t>
      </w:r>
      <w:r w:rsidR="005F2774" w:rsidRPr="005F2774">
        <w:rPr>
          <w:color w:val="EE0000"/>
        </w:rPr>
        <w:t>drops into the field of play or goes directly out of play, will result in a side-line restart (kick in) for the opposing team, in line with where the offence took place.</w:t>
      </w:r>
    </w:p>
    <w:p w14:paraId="76141707" w14:textId="6BA33E88" w:rsidR="00055E9A" w:rsidRPr="00DD664C" w:rsidRDefault="00055E9A" w:rsidP="00335FCF">
      <w:pPr>
        <w:ind w:left="720" w:hanging="720"/>
      </w:pPr>
      <w:r>
        <w:t>9.</w:t>
      </w:r>
      <w:r>
        <w:tab/>
      </w:r>
      <w:r w:rsidRPr="00DD664C">
        <w:t>If a ball deflects off a goalkeeper in the process of making a save and exceeds head height, but then drops into the goal, a goal should be awarded. </w:t>
      </w:r>
    </w:p>
    <w:p w14:paraId="7BC45B87" w14:textId="70A2D792" w:rsidR="00055E9A" w:rsidRDefault="00055E9A" w:rsidP="00335FCF">
      <w:pPr>
        <w:ind w:left="720" w:hanging="720"/>
      </w:pPr>
      <w:r>
        <w:t xml:space="preserve">10. </w:t>
      </w:r>
      <w:r w:rsidR="00335FCF">
        <w:tab/>
      </w:r>
      <w:r w:rsidRPr="00DD664C">
        <w:t>If a ball deflects off a goalkeeper in the process of making a save and exceeds head height, but then directly leaves the field of play, a corner or a kick – in should be awarded, depending on where the ball crossed the line. </w:t>
      </w:r>
    </w:p>
    <w:p w14:paraId="2982E765" w14:textId="77777777" w:rsidR="00055E9A" w:rsidRDefault="00055E9A" w:rsidP="008C4A83">
      <w:pPr>
        <w:ind w:left="284" w:hanging="284"/>
      </w:pPr>
    </w:p>
    <w:p w14:paraId="48AAE0CE" w14:textId="77777777" w:rsidR="00CC09E5" w:rsidRDefault="00CC09E5" w:rsidP="008C4A83">
      <w:pPr>
        <w:ind w:left="284" w:hanging="284"/>
      </w:pPr>
    </w:p>
    <w:p w14:paraId="4C6F7BB1" w14:textId="77777777" w:rsidR="00CC09E5" w:rsidRDefault="00CC09E5" w:rsidP="008C4A83">
      <w:pPr>
        <w:ind w:left="284" w:hanging="284"/>
      </w:pPr>
    </w:p>
    <w:p w14:paraId="043FFA8D" w14:textId="77777777" w:rsidR="00A347E3" w:rsidRDefault="00A347E3" w:rsidP="008C4A83">
      <w:pPr>
        <w:ind w:left="284" w:hanging="284"/>
      </w:pPr>
    </w:p>
    <w:p w14:paraId="10F6B263" w14:textId="77777777" w:rsidR="00A347E3" w:rsidRDefault="00A347E3" w:rsidP="008C4A83">
      <w:pPr>
        <w:ind w:left="284" w:hanging="284"/>
      </w:pPr>
    </w:p>
    <w:p w14:paraId="4D53936B" w14:textId="77777777" w:rsidR="00A347E3" w:rsidRDefault="00A347E3" w:rsidP="008C4A83">
      <w:pPr>
        <w:ind w:left="284" w:hanging="284"/>
      </w:pPr>
    </w:p>
    <w:p w14:paraId="3DEEC998" w14:textId="77777777" w:rsidR="00DD664C" w:rsidRPr="00DD664C" w:rsidRDefault="00DD664C" w:rsidP="00DD664C">
      <w:r w:rsidRPr="00DD664C">
        <w:rPr>
          <w:b/>
          <w:bCs/>
        </w:rPr>
        <w:t>OTHER INFRINGEMENTS </w:t>
      </w:r>
    </w:p>
    <w:p w14:paraId="0CB892F4" w14:textId="3234F918" w:rsidR="00DD664C" w:rsidRPr="00DD664C" w:rsidRDefault="00DD664C" w:rsidP="00BF2E3B">
      <w:pPr>
        <w:ind w:left="284" w:hanging="284"/>
      </w:pPr>
      <w:r w:rsidRPr="00DD664C">
        <w:t xml:space="preserve">1. </w:t>
      </w:r>
      <w:r w:rsidR="00BF2E3B">
        <w:t xml:space="preserve"> </w:t>
      </w:r>
      <w:r w:rsidR="00335FCF">
        <w:tab/>
      </w:r>
      <w:r w:rsidRPr="00DD664C">
        <w:t>A player commits a foul if they deliberately head the ball. </w:t>
      </w:r>
    </w:p>
    <w:p w14:paraId="1FEA601A" w14:textId="52BC2A05" w:rsidR="00DD664C" w:rsidRPr="00DD664C" w:rsidRDefault="00DD664C" w:rsidP="00335FCF">
      <w:pPr>
        <w:ind w:left="720" w:hanging="720"/>
      </w:pPr>
      <w:r w:rsidRPr="00DD664C">
        <w:t xml:space="preserve">2. </w:t>
      </w:r>
      <w:r w:rsidR="00335FCF">
        <w:tab/>
      </w:r>
      <w:r w:rsidRPr="00DD664C">
        <w:t>If an outfield player commits an offence during a stoppage in the game, then that player will receive a warning as part of the totting up procedure. Play will recommence in a like manner to the stoppage. </w:t>
      </w:r>
    </w:p>
    <w:p w14:paraId="7D758787" w14:textId="77777777" w:rsidR="00DD664C" w:rsidRPr="00DD664C" w:rsidRDefault="00DD664C" w:rsidP="00335FCF">
      <w:pPr>
        <w:ind w:left="720"/>
      </w:pPr>
      <w:r w:rsidRPr="00DD664C">
        <w:t>Examples of this type of infringement are: When the ball goes out of play for a kick-in, corner kick, goal kick and a player runs or moves through the goal area to gain an advantageous position for the restart of play, then play would restart with a kick-in, corner kick, goal kick, etc. </w:t>
      </w:r>
    </w:p>
    <w:p w14:paraId="20DD4E31" w14:textId="17A4DFB4" w:rsidR="00DD664C" w:rsidRPr="00DD664C" w:rsidRDefault="00C21197" w:rsidP="00335FCF">
      <w:pPr>
        <w:ind w:left="720" w:hanging="720"/>
      </w:pPr>
      <w:r w:rsidRPr="00C21197">
        <w:rPr>
          <w:noProof/>
        </w:rPr>
        <w:drawing>
          <wp:anchor distT="0" distB="0" distL="114300" distR="114300" simplePos="0" relativeHeight="251659264" behindDoc="1" locked="0" layoutInCell="1" allowOverlap="1" wp14:anchorId="589465DA" wp14:editId="366B69D6">
            <wp:simplePos x="0" y="0"/>
            <wp:positionH relativeFrom="column">
              <wp:posOffset>1954701</wp:posOffset>
            </wp:positionH>
            <wp:positionV relativeFrom="paragraph">
              <wp:posOffset>522273</wp:posOffset>
            </wp:positionV>
            <wp:extent cx="2391410" cy="2781300"/>
            <wp:effectExtent l="0" t="0" r="8890" b="0"/>
            <wp:wrapTight wrapText="bothSides">
              <wp:wrapPolygon edited="0">
                <wp:start x="0" y="0"/>
                <wp:lineTo x="0" y="21452"/>
                <wp:lineTo x="21508" y="21452"/>
                <wp:lineTo x="21508" y="0"/>
                <wp:lineTo x="0" y="0"/>
              </wp:wrapPolygon>
            </wp:wrapTight>
            <wp:docPr id="5333398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1410" cy="2781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664C" w:rsidRPr="00DD664C">
        <w:t xml:space="preserve">3. </w:t>
      </w:r>
      <w:r w:rsidR="00BF2E3B">
        <w:t xml:space="preserve"> </w:t>
      </w:r>
      <w:r w:rsidR="00335FCF">
        <w:tab/>
      </w:r>
      <w:r w:rsidR="00DD664C" w:rsidRPr="007B019B">
        <w:t>A player commits a foul by slide tackling</w:t>
      </w:r>
      <w:r w:rsidR="00CC09E5" w:rsidRPr="007B019B">
        <w:t xml:space="preserve"> or </w:t>
      </w:r>
      <w:r w:rsidR="00DD664C" w:rsidRPr="007B019B">
        <w:t>slide blocking a</w:t>
      </w:r>
      <w:r w:rsidR="00CC09E5" w:rsidRPr="007B019B">
        <w:t>nd</w:t>
      </w:r>
      <w:r w:rsidR="00DD664C" w:rsidRPr="007B019B">
        <w:t xml:space="preserve"> can only tackle an opponent from the front as sho</w:t>
      </w:r>
      <w:r w:rsidR="00CC09E5" w:rsidRPr="007B019B">
        <w:t>wn in the diagram below.</w:t>
      </w:r>
    </w:p>
    <w:p w14:paraId="50143C8D" w14:textId="12C5F50F" w:rsidR="00C21197" w:rsidRPr="00C21197" w:rsidRDefault="00C21197" w:rsidP="00C21197"/>
    <w:p w14:paraId="650D62EC" w14:textId="6B8CA51D" w:rsidR="00DD664C" w:rsidRPr="00DD664C" w:rsidRDefault="00DD664C" w:rsidP="00DD664C"/>
    <w:p w14:paraId="638C6F56" w14:textId="49376781" w:rsidR="00BA13FC" w:rsidRDefault="00BA13FC" w:rsidP="00DD664C"/>
    <w:p w14:paraId="72E38B4A" w14:textId="043B1092" w:rsidR="00BA13FC" w:rsidRDefault="00BA13FC" w:rsidP="00DD664C"/>
    <w:p w14:paraId="6E56522B" w14:textId="16FA9740" w:rsidR="00BA13FC" w:rsidRDefault="00BA13FC" w:rsidP="00DD664C"/>
    <w:p w14:paraId="560CB4A4" w14:textId="5B602F2E" w:rsidR="00A347E3" w:rsidRDefault="00A347E3" w:rsidP="00DD664C"/>
    <w:p w14:paraId="440598EE" w14:textId="7BA5CA54" w:rsidR="00A347E3" w:rsidRDefault="00A347E3" w:rsidP="00DD664C"/>
    <w:p w14:paraId="200F519B" w14:textId="77777777" w:rsidR="00A347E3" w:rsidRDefault="00A347E3" w:rsidP="00DD664C"/>
    <w:p w14:paraId="2C939EA9" w14:textId="77777777" w:rsidR="00BA13FC" w:rsidRDefault="00BA13FC" w:rsidP="00DD664C"/>
    <w:p w14:paraId="49E3569C" w14:textId="77777777" w:rsidR="00CB3D53" w:rsidRDefault="00CB3D53" w:rsidP="00DD664C"/>
    <w:p w14:paraId="4D98EF9E" w14:textId="2B26C6B9" w:rsidR="00DD664C" w:rsidRPr="00DD664C" w:rsidRDefault="00DD664C" w:rsidP="00335FCF">
      <w:pPr>
        <w:ind w:left="720" w:hanging="720"/>
      </w:pPr>
      <w:r w:rsidRPr="00DD664C">
        <w:t>4</w:t>
      </w:r>
      <w:r w:rsidRPr="00335FCF">
        <w:t xml:space="preserve">. </w:t>
      </w:r>
      <w:r w:rsidR="00BA13FC" w:rsidRPr="00335FCF">
        <w:t xml:space="preserve"> </w:t>
      </w:r>
      <w:r w:rsidR="00335FCF" w:rsidRPr="00335FCF">
        <w:tab/>
      </w:r>
      <w:r w:rsidRPr="007B019B">
        <w:t>A player commits a foul by tackling an opposing player (Or poaching) from behind regardless of whether there was any physical contact.</w:t>
      </w:r>
      <w:r w:rsidRPr="00DD664C">
        <w:t> </w:t>
      </w:r>
    </w:p>
    <w:p w14:paraId="7F2D7236" w14:textId="09A261E1" w:rsidR="00DD664C" w:rsidRPr="00DD664C" w:rsidRDefault="00DD664C" w:rsidP="00335FCF">
      <w:pPr>
        <w:ind w:left="720" w:hanging="720"/>
      </w:pPr>
      <w:r w:rsidRPr="00DD664C">
        <w:t>5.</w:t>
      </w:r>
      <w:r w:rsidR="00BA13FC">
        <w:t xml:space="preserve"> </w:t>
      </w:r>
      <w:r w:rsidRPr="00DD664C">
        <w:t xml:space="preserve"> </w:t>
      </w:r>
      <w:r w:rsidR="00335FCF">
        <w:tab/>
      </w:r>
      <w:r w:rsidRPr="00DD664C">
        <w:t>Any player, other than the goalkeeper, commits a foul if they deliberately play the ball with their hand or arm. </w:t>
      </w:r>
    </w:p>
    <w:p w14:paraId="0D837E73" w14:textId="3591B0D5" w:rsidR="00DD664C" w:rsidRPr="00DD664C" w:rsidRDefault="00DD664C" w:rsidP="00335FCF">
      <w:pPr>
        <w:ind w:left="720" w:hanging="720"/>
      </w:pPr>
      <w:r w:rsidRPr="00DD664C">
        <w:t xml:space="preserve">6. </w:t>
      </w:r>
      <w:r w:rsidR="00BA13FC">
        <w:t xml:space="preserve"> </w:t>
      </w:r>
      <w:r w:rsidR="00335FCF">
        <w:tab/>
      </w:r>
      <w:r w:rsidRPr="00DD664C">
        <w:t>A player commits a foul if they fail to take a free kick, penalty, kick in, kick off, or corner in accordance with the rules or as instructed by the referee. </w:t>
      </w:r>
    </w:p>
    <w:p w14:paraId="0896CCEF" w14:textId="620D83FE" w:rsidR="00DD664C" w:rsidRPr="007B019B" w:rsidRDefault="00DD664C" w:rsidP="00BA13FC">
      <w:pPr>
        <w:ind w:left="284" w:hanging="284"/>
      </w:pPr>
      <w:r w:rsidRPr="00DD664C">
        <w:t xml:space="preserve">7. </w:t>
      </w:r>
      <w:r w:rsidR="00335FCF">
        <w:tab/>
      </w:r>
      <w:r w:rsidR="00335FCF">
        <w:tab/>
      </w:r>
      <w:r w:rsidRPr="007B019B">
        <w:t>A player commits a foul if they take a free kick, corner, kick off, kick in whilst the ball is moving. </w:t>
      </w:r>
    </w:p>
    <w:p w14:paraId="1C40A76C" w14:textId="5D272A0A" w:rsidR="00DD664C" w:rsidRPr="00DD664C" w:rsidRDefault="00DD664C" w:rsidP="00335FCF">
      <w:pPr>
        <w:ind w:left="720" w:hanging="720"/>
      </w:pPr>
      <w:r w:rsidRPr="007B019B">
        <w:t xml:space="preserve">8. </w:t>
      </w:r>
      <w:r w:rsidR="00335FCF" w:rsidRPr="007B019B">
        <w:tab/>
      </w:r>
      <w:r w:rsidRPr="007B019B">
        <w:t xml:space="preserve">A player commits a foul if they take a kick in whilst the ball is not </w:t>
      </w:r>
      <w:r w:rsidR="007B019B" w:rsidRPr="007B019B">
        <w:t>on</w:t>
      </w:r>
      <w:r w:rsidRPr="007B019B">
        <w:t xml:space="preserve"> the line that marks the pitch area.</w:t>
      </w:r>
      <w:r w:rsidRPr="00DD664C">
        <w:t> </w:t>
      </w:r>
    </w:p>
    <w:p w14:paraId="77638F5B" w14:textId="1EAB4018" w:rsidR="00DD664C" w:rsidRDefault="00507886" w:rsidP="00335FCF">
      <w:pPr>
        <w:ind w:left="720" w:hanging="720"/>
      </w:pPr>
      <w:r>
        <w:t>9</w:t>
      </w:r>
      <w:r w:rsidR="00DD664C" w:rsidRPr="00DD664C">
        <w:t>.</w:t>
      </w:r>
      <w:r w:rsidR="007A40F2">
        <w:t xml:space="preserve"> </w:t>
      </w:r>
      <w:r w:rsidR="00335FCF">
        <w:tab/>
      </w:r>
      <w:r w:rsidR="00DD664C" w:rsidRPr="00DD664C">
        <w:t>Any player – other than the goalkeeper – commits a foul if they deliberately play the ball whilst</w:t>
      </w:r>
      <w:r w:rsidR="00CC09E5">
        <w:t xml:space="preserve"> any</w:t>
      </w:r>
      <w:r w:rsidR="00DC4A92">
        <w:t xml:space="preserve"> </w:t>
      </w:r>
      <w:r w:rsidR="00CC09E5">
        <w:t>other part of their body, other than their feet</w:t>
      </w:r>
      <w:r w:rsidR="00DD664C" w:rsidRPr="00DD664C">
        <w:t xml:space="preserve"> </w:t>
      </w:r>
      <w:r w:rsidR="00DC4A92">
        <w:t>are on</w:t>
      </w:r>
      <w:r w:rsidR="00DD664C" w:rsidRPr="00DD664C">
        <w:t xml:space="preserve"> the ground</w:t>
      </w:r>
      <w:r w:rsidR="00DC4A92">
        <w:t>.</w:t>
      </w:r>
      <w:r w:rsidR="00DD664C" w:rsidRPr="00DD664C">
        <w:t xml:space="preserve"> </w:t>
      </w:r>
    </w:p>
    <w:p w14:paraId="22BD1522" w14:textId="77777777" w:rsidR="00507886" w:rsidRPr="00DD664C" w:rsidRDefault="00507886" w:rsidP="00335FCF">
      <w:pPr>
        <w:ind w:left="720" w:hanging="720"/>
      </w:pPr>
    </w:p>
    <w:p w14:paraId="264BB890" w14:textId="77777777" w:rsidR="007620C3" w:rsidRDefault="007620C3" w:rsidP="00DD664C"/>
    <w:p w14:paraId="1A411D54" w14:textId="77777777" w:rsidR="00507886" w:rsidRDefault="00507886" w:rsidP="00DD664C">
      <w:pPr>
        <w:rPr>
          <w:b/>
          <w:bCs/>
        </w:rPr>
      </w:pPr>
    </w:p>
    <w:p w14:paraId="0F66149E" w14:textId="75AD73D1" w:rsidR="00DD664C" w:rsidRPr="00DD664C" w:rsidRDefault="00DD664C" w:rsidP="00DD664C">
      <w:r w:rsidRPr="00DD664C">
        <w:rPr>
          <w:b/>
          <w:bCs/>
        </w:rPr>
        <w:t>FREE KICKS </w:t>
      </w:r>
    </w:p>
    <w:p w14:paraId="745A1C63" w14:textId="77777777" w:rsidR="00335FCF" w:rsidRPr="007B019B" w:rsidRDefault="00DD664C" w:rsidP="00507886">
      <w:pPr>
        <w:pStyle w:val="ListParagraph"/>
        <w:numPr>
          <w:ilvl w:val="0"/>
          <w:numId w:val="8"/>
        </w:numPr>
        <w:spacing w:line="276" w:lineRule="auto"/>
      </w:pPr>
      <w:r w:rsidRPr="007B019B">
        <w:t>All free kicks are indirect and should be taken at the location of the infringement, with opposing players being at least 3 metres from the ball, with exception of a quick free kick. On the referee’s instruction free kicks should be at least 3m from the goal area</w:t>
      </w:r>
      <w:r w:rsidR="00335FCF" w:rsidRPr="007B019B">
        <w:t>.</w:t>
      </w:r>
    </w:p>
    <w:p w14:paraId="5676DEEC" w14:textId="02BEFF70" w:rsidR="007620C3" w:rsidRPr="007B019B" w:rsidRDefault="00DD664C" w:rsidP="00507886">
      <w:pPr>
        <w:pStyle w:val="ListParagraph"/>
        <w:spacing w:line="276" w:lineRule="auto"/>
      </w:pPr>
      <w:r w:rsidRPr="007B019B">
        <w:t xml:space="preserve"> </w:t>
      </w:r>
    </w:p>
    <w:p w14:paraId="2E40EEF7" w14:textId="4F6023AD" w:rsidR="00507886" w:rsidRDefault="00DD664C" w:rsidP="00507886">
      <w:pPr>
        <w:pStyle w:val="ListParagraph"/>
        <w:numPr>
          <w:ilvl w:val="0"/>
          <w:numId w:val="8"/>
        </w:numPr>
        <w:spacing w:line="276" w:lineRule="auto"/>
      </w:pPr>
      <w:r w:rsidRPr="007B019B">
        <w:t>The player may start his/her kicking movement a maximum of one metre from behind the ball, and he/she will be allowed unlimited walking steps in a continuous movement towards the ball. The Referee will indicate the one metre starting position. (Note: A minor backward step will be acceptable).</w:t>
      </w:r>
    </w:p>
    <w:p w14:paraId="234416FE" w14:textId="77777777" w:rsidR="007B019B" w:rsidRPr="00DD664C" w:rsidRDefault="007B019B" w:rsidP="007B019B">
      <w:pPr>
        <w:spacing w:line="276" w:lineRule="auto"/>
      </w:pPr>
    </w:p>
    <w:p w14:paraId="3D945B09" w14:textId="77777777" w:rsidR="00335FCF" w:rsidRDefault="00DD664C" w:rsidP="00507886">
      <w:pPr>
        <w:pStyle w:val="ListParagraph"/>
        <w:numPr>
          <w:ilvl w:val="0"/>
          <w:numId w:val="8"/>
        </w:numPr>
        <w:spacing w:line="276" w:lineRule="auto"/>
      </w:pPr>
      <w:r w:rsidRPr="00DD664C">
        <w:t>A player must be stationary before he starts his one metre approach to the ball (this will stop players walking from elsewhere on the pitch and just kicking the ball)</w:t>
      </w:r>
    </w:p>
    <w:p w14:paraId="03C6CEAF" w14:textId="409209F2" w:rsidR="007620C3" w:rsidRDefault="00DD664C" w:rsidP="00507886">
      <w:pPr>
        <w:pStyle w:val="ListParagraph"/>
        <w:spacing w:line="276" w:lineRule="auto"/>
      </w:pPr>
      <w:r w:rsidRPr="00DD664C">
        <w:t xml:space="preserve"> </w:t>
      </w:r>
    </w:p>
    <w:p w14:paraId="2A6B08E8" w14:textId="6B6A2E49" w:rsidR="00335FCF" w:rsidRDefault="00DD664C" w:rsidP="00507886">
      <w:pPr>
        <w:pStyle w:val="ListParagraph"/>
        <w:numPr>
          <w:ilvl w:val="0"/>
          <w:numId w:val="8"/>
        </w:numPr>
        <w:spacing w:line="276" w:lineRule="auto"/>
      </w:pPr>
      <w:r w:rsidRPr="00DD664C">
        <w:t>At the taking of a free kick if a defender encroaches or attempts to delay the free kick being taken the offender may receive a Blue Card and the kick retaken if a goal is not scored</w:t>
      </w:r>
      <w:r w:rsidR="007620C3">
        <w:t>.</w:t>
      </w:r>
    </w:p>
    <w:p w14:paraId="092B82DC" w14:textId="77777777" w:rsidR="00507886" w:rsidRPr="00DD664C" w:rsidRDefault="00507886" w:rsidP="00507886">
      <w:pPr>
        <w:spacing w:line="276" w:lineRule="auto"/>
      </w:pPr>
    </w:p>
    <w:p w14:paraId="6E9245DC" w14:textId="53D6B7E9" w:rsidR="002766EA" w:rsidRDefault="00DD664C" w:rsidP="00507886">
      <w:pPr>
        <w:pStyle w:val="ListParagraph"/>
        <w:numPr>
          <w:ilvl w:val="0"/>
          <w:numId w:val="8"/>
        </w:numPr>
        <w:spacing w:line="276" w:lineRule="auto"/>
      </w:pPr>
      <w:r w:rsidRPr="00DD664C">
        <w:t>An attacking player cannot interfere with the defensive wall i.e. stands within one metre of the defensive wall. </w:t>
      </w:r>
    </w:p>
    <w:p w14:paraId="05B800E9" w14:textId="77777777" w:rsidR="00335FCF" w:rsidRDefault="00335FCF" w:rsidP="00507886">
      <w:pPr>
        <w:spacing w:line="276" w:lineRule="auto"/>
      </w:pPr>
    </w:p>
    <w:p w14:paraId="1D2A39A1" w14:textId="77777777" w:rsidR="00335FCF" w:rsidRDefault="00DD664C" w:rsidP="00507886">
      <w:pPr>
        <w:pStyle w:val="ListParagraph"/>
        <w:numPr>
          <w:ilvl w:val="0"/>
          <w:numId w:val="8"/>
        </w:numPr>
        <w:spacing w:line="276" w:lineRule="auto"/>
      </w:pPr>
      <w:r w:rsidRPr="00DD664C">
        <w:t>A goal will only be allowed following a free kick if, in the opinion of the referee, the ball has actively played by another player from either team, including if a player mis-kicks or mis-controls the ball.</w:t>
      </w:r>
    </w:p>
    <w:p w14:paraId="77F19F5D" w14:textId="77777777" w:rsidR="00335FCF" w:rsidRDefault="00335FCF" w:rsidP="00507886">
      <w:pPr>
        <w:pStyle w:val="ListParagraph"/>
        <w:spacing w:line="276" w:lineRule="auto"/>
      </w:pPr>
    </w:p>
    <w:p w14:paraId="1019E8BF" w14:textId="474E2D3C" w:rsidR="00DD664C" w:rsidRPr="00DD664C" w:rsidRDefault="00DD664C" w:rsidP="00507886">
      <w:pPr>
        <w:pStyle w:val="ListParagraph"/>
        <w:spacing w:line="276" w:lineRule="auto"/>
      </w:pPr>
      <w:r w:rsidRPr="00DD664C">
        <w:t> </w:t>
      </w:r>
    </w:p>
    <w:p w14:paraId="38CCB545" w14:textId="77777777" w:rsidR="007620C3" w:rsidRDefault="00DD664C" w:rsidP="00507886">
      <w:pPr>
        <w:pStyle w:val="ListParagraph"/>
        <w:numPr>
          <w:ilvl w:val="0"/>
          <w:numId w:val="8"/>
        </w:numPr>
        <w:spacing w:line="276" w:lineRule="auto"/>
      </w:pPr>
      <w:r w:rsidRPr="00DD664C">
        <w:t>This does not include a direct shot at goal which deflects into the goal off another player or the goalkeeper or any form of rebound, the goal will be disallowed. If, when the ball is in play, an outfield player enters the goal area they are defending (Unless they do so purely as a result of momentum) regardless of whether or not they play the ball, then a penalty kick is awarded to the opposing team. </w:t>
      </w:r>
    </w:p>
    <w:p w14:paraId="6A610A76" w14:textId="77777777" w:rsidR="00335FCF" w:rsidRDefault="00335FCF" w:rsidP="00507886">
      <w:pPr>
        <w:pStyle w:val="ListParagraph"/>
        <w:spacing w:line="276" w:lineRule="auto"/>
      </w:pPr>
    </w:p>
    <w:p w14:paraId="79B68E0A" w14:textId="16684285" w:rsidR="00DD664C" w:rsidRDefault="00DD664C" w:rsidP="00507886">
      <w:pPr>
        <w:pStyle w:val="ListParagraph"/>
        <w:numPr>
          <w:ilvl w:val="0"/>
          <w:numId w:val="8"/>
        </w:numPr>
        <w:spacing w:line="276" w:lineRule="auto"/>
      </w:pPr>
      <w:r w:rsidRPr="00DD664C">
        <w:t xml:space="preserve">Quick Free kicks 3 metres outside the goal area boundary line will be allowed but must be taken in accordance with Section </w:t>
      </w:r>
      <w:r w:rsidR="00CB3D53">
        <w:t>C</w:t>
      </w:r>
      <w:r w:rsidRPr="00DD664C">
        <w:t xml:space="preserve"> (Stopping and resuming play) </w:t>
      </w:r>
    </w:p>
    <w:p w14:paraId="5FAA726A" w14:textId="77777777" w:rsidR="00335FCF" w:rsidRDefault="00335FCF" w:rsidP="00507886">
      <w:pPr>
        <w:pStyle w:val="ListParagraph"/>
        <w:spacing w:line="276" w:lineRule="auto"/>
      </w:pPr>
    </w:p>
    <w:p w14:paraId="20C92558" w14:textId="77777777" w:rsidR="00335FCF" w:rsidRDefault="00335FCF" w:rsidP="00335FCF">
      <w:pPr>
        <w:spacing w:line="276" w:lineRule="auto"/>
      </w:pPr>
    </w:p>
    <w:p w14:paraId="00D6E6DC" w14:textId="77777777" w:rsidR="00335FCF" w:rsidRDefault="00335FCF" w:rsidP="00335FCF">
      <w:pPr>
        <w:spacing w:line="276" w:lineRule="auto"/>
      </w:pPr>
    </w:p>
    <w:p w14:paraId="2B28208B" w14:textId="77777777" w:rsidR="00335FCF" w:rsidRDefault="00335FCF" w:rsidP="00335FCF">
      <w:pPr>
        <w:spacing w:line="276" w:lineRule="auto"/>
      </w:pPr>
    </w:p>
    <w:p w14:paraId="53FE1C72" w14:textId="77777777" w:rsidR="00335FCF" w:rsidRDefault="00335FCF" w:rsidP="00335FCF">
      <w:pPr>
        <w:spacing w:line="276" w:lineRule="auto"/>
      </w:pPr>
    </w:p>
    <w:p w14:paraId="5860F59E" w14:textId="77777777" w:rsidR="00335FCF" w:rsidRDefault="00335FCF" w:rsidP="00335FCF">
      <w:pPr>
        <w:spacing w:line="276" w:lineRule="auto"/>
      </w:pPr>
    </w:p>
    <w:p w14:paraId="2BF28975" w14:textId="77777777" w:rsidR="00335FCF" w:rsidRDefault="00335FCF" w:rsidP="00335FCF">
      <w:pPr>
        <w:spacing w:line="276" w:lineRule="auto"/>
      </w:pPr>
    </w:p>
    <w:p w14:paraId="21E38E59" w14:textId="77777777" w:rsidR="00507886" w:rsidRDefault="00507886" w:rsidP="00DD664C"/>
    <w:p w14:paraId="4133D921" w14:textId="77777777" w:rsidR="002766EA" w:rsidRPr="00DD664C" w:rsidRDefault="002766EA" w:rsidP="002766EA">
      <w:r w:rsidRPr="00DD664C">
        <w:rPr>
          <w:b/>
          <w:bCs/>
        </w:rPr>
        <w:t>BLUE AND RED CARD INFRINGEMENTS </w:t>
      </w:r>
    </w:p>
    <w:p w14:paraId="7D1D8E8B" w14:textId="75B8D8A4" w:rsidR="002766EA" w:rsidRPr="00DD664C" w:rsidRDefault="002766EA" w:rsidP="00FB564E">
      <w:pPr>
        <w:pStyle w:val="ListParagraph"/>
        <w:numPr>
          <w:ilvl w:val="0"/>
          <w:numId w:val="9"/>
        </w:numPr>
      </w:pPr>
      <w:r w:rsidRPr="00DD664C">
        <w:t>If a player commits 3 infringements (Totting Up) for running, foul play, or a combination of both, then the referee should show a Blue Card and cause the player or players to leave the game (Sin Bin) for a period of time as stated below: </w:t>
      </w:r>
    </w:p>
    <w:p w14:paraId="71F261B4" w14:textId="798B327B" w:rsidR="002766EA" w:rsidRPr="00DD664C" w:rsidRDefault="002766EA" w:rsidP="00FB564E">
      <w:pPr>
        <w:pStyle w:val="ListParagraph"/>
        <w:numPr>
          <w:ilvl w:val="1"/>
          <w:numId w:val="9"/>
        </w:numPr>
      </w:pPr>
      <w:r w:rsidRPr="00FB564E">
        <w:rPr>
          <w:i/>
          <w:iCs/>
        </w:rPr>
        <w:t xml:space="preserve">Up to and including a game of </w:t>
      </w:r>
      <w:proofErr w:type="gramStart"/>
      <w:r w:rsidRPr="00FB564E">
        <w:rPr>
          <w:i/>
          <w:iCs/>
        </w:rPr>
        <w:t>20 minute</w:t>
      </w:r>
      <w:proofErr w:type="gramEnd"/>
      <w:r w:rsidRPr="00FB564E">
        <w:rPr>
          <w:i/>
          <w:iCs/>
        </w:rPr>
        <w:t xml:space="preserve"> duration (</w:t>
      </w:r>
      <w:proofErr w:type="spellStart"/>
      <w:r w:rsidRPr="00FB564E">
        <w:rPr>
          <w:i/>
          <w:iCs/>
        </w:rPr>
        <w:t>eg</w:t>
      </w:r>
      <w:proofErr w:type="spellEnd"/>
      <w:r w:rsidRPr="00FB564E">
        <w:rPr>
          <w:i/>
          <w:iCs/>
        </w:rPr>
        <w:t xml:space="preserve"> 10 minutes each way) sin bin punishment of 2 minutes of playing time. </w:t>
      </w:r>
    </w:p>
    <w:p w14:paraId="5C8E58D1" w14:textId="1CAC51E2" w:rsidR="004A7F75" w:rsidRPr="00FB564E" w:rsidRDefault="002766EA" w:rsidP="00FB564E">
      <w:pPr>
        <w:pStyle w:val="ListParagraph"/>
        <w:numPr>
          <w:ilvl w:val="1"/>
          <w:numId w:val="9"/>
        </w:numPr>
      </w:pPr>
      <w:r w:rsidRPr="00FB564E">
        <w:rPr>
          <w:i/>
          <w:iCs/>
        </w:rPr>
        <w:t xml:space="preserve">Any game </w:t>
      </w:r>
      <w:proofErr w:type="gramStart"/>
      <w:r w:rsidRPr="00FB564E">
        <w:rPr>
          <w:i/>
          <w:iCs/>
        </w:rPr>
        <w:t>in excess of</w:t>
      </w:r>
      <w:proofErr w:type="gramEnd"/>
      <w:r w:rsidRPr="00FB564E">
        <w:rPr>
          <w:i/>
          <w:iCs/>
        </w:rPr>
        <w:t xml:space="preserve"> </w:t>
      </w:r>
      <w:proofErr w:type="gramStart"/>
      <w:r w:rsidRPr="00FB564E">
        <w:rPr>
          <w:i/>
          <w:iCs/>
        </w:rPr>
        <w:t>20 minute</w:t>
      </w:r>
      <w:proofErr w:type="gramEnd"/>
      <w:r w:rsidRPr="00FB564E">
        <w:rPr>
          <w:i/>
          <w:iCs/>
        </w:rPr>
        <w:t xml:space="preserve"> duration (</w:t>
      </w:r>
      <w:proofErr w:type="spellStart"/>
      <w:r w:rsidRPr="00FB564E">
        <w:rPr>
          <w:i/>
          <w:iCs/>
        </w:rPr>
        <w:t>eg</w:t>
      </w:r>
      <w:proofErr w:type="spellEnd"/>
      <w:r w:rsidRPr="00FB564E">
        <w:rPr>
          <w:i/>
          <w:iCs/>
        </w:rPr>
        <w:t xml:space="preserve"> 11 minute</w:t>
      </w:r>
      <w:r w:rsidR="00335FCF" w:rsidRPr="00FB564E">
        <w:rPr>
          <w:i/>
          <w:iCs/>
        </w:rPr>
        <w:t>s</w:t>
      </w:r>
      <w:r w:rsidRPr="00FB564E">
        <w:rPr>
          <w:i/>
          <w:iCs/>
        </w:rPr>
        <w:t xml:space="preserve"> or more each way) sin bin punishment of 10% of the duration of the game. (</w:t>
      </w:r>
      <w:proofErr w:type="spellStart"/>
      <w:r w:rsidRPr="00FB564E">
        <w:rPr>
          <w:i/>
          <w:iCs/>
        </w:rPr>
        <w:t>e.g</w:t>
      </w:r>
      <w:proofErr w:type="spellEnd"/>
      <w:r w:rsidRPr="00FB564E">
        <w:rPr>
          <w:i/>
          <w:iCs/>
        </w:rPr>
        <w:t xml:space="preserve"> </w:t>
      </w:r>
      <w:proofErr w:type="gramStart"/>
      <w:r w:rsidRPr="00FB564E">
        <w:rPr>
          <w:i/>
          <w:iCs/>
        </w:rPr>
        <w:t>30 minute</w:t>
      </w:r>
      <w:proofErr w:type="gramEnd"/>
      <w:r w:rsidRPr="00FB564E">
        <w:rPr>
          <w:i/>
          <w:iCs/>
        </w:rPr>
        <w:t xml:space="preserve"> duration sin bin punishment of 3 minutes playing time. (</w:t>
      </w:r>
      <w:proofErr w:type="spellStart"/>
      <w:r w:rsidRPr="00FB564E">
        <w:rPr>
          <w:i/>
          <w:iCs/>
        </w:rPr>
        <w:t>e.g</w:t>
      </w:r>
      <w:proofErr w:type="spellEnd"/>
      <w:r w:rsidRPr="00FB564E">
        <w:rPr>
          <w:i/>
          <w:iCs/>
        </w:rPr>
        <w:t xml:space="preserve"> 60 minutes, 6 minutes of playing time) c) If a player who is being sin-binned shows dissent to the referee, a further blue card will be shown to the offender followed by a red card and the offender will take no further part in that game. </w:t>
      </w:r>
    </w:p>
    <w:p w14:paraId="679E2CCE" w14:textId="77777777" w:rsidR="00FB564E" w:rsidRDefault="00FB564E" w:rsidP="00FB564E">
      <w:pPr>
        <w:pStyle w:val="ListParagraph"/>
        <w:ind w:left="1440"/>
      </w:pPr>
    </w:p>
    <w:p w14:paraId="6DD41935" w14:textId="77777777" w:rsidR="00FB564E" w:rsidRDefault="002766EA" w:rsidP="00FB564E">
      <w:pPr>
        <w:pStyle w:val="ListParagraph"/>
        <w:numPr>
          <w:ilvl w:val="0"/>
          <w:numId w:val="9"/>
        </w:numPr>
        <w:spacing w:line="240" w:lineRule="auto"/>
      </w:pPr>
      <w:r w:rsidRPr="00DD664C">
        <w:t>The referee shall have sole discretion to determine which infringements are worthy of “Totting Up”. For example, causing the ball to travel above head height may not warrant such action.</w:t>
      </w:r>
    </w:p>
    <w:p w14:paraId="0AE0F968" w14:textId="3A29BA12" w:rsidR="004A7F75" w:rsidRDefault="002766EA" w:rsidP="00FB564E">
      <w:pPr>
        <w:pStyle w:val="ListParagraph"/>
        <w:spacing w:line="240" w:lineRule="auto"/>
      </w:pPr>
      <w:r w:rsidRPr="00DD664C">
        <w:t> </w:t>
      </w:r>
    </w:p>
    <w:p w14:paraId="0AF48CE7" w14:textId="77777777" w:rsidR="00FB564E" w:rsidRDefault="002766EA" w:rsidP="00FB564E">
      <w:pPr>
        <w:pStyle w:val="ListParagraph"/>
        <w:numPr>
          <w:ilvl w:val="0"/>
          <w:numId w:val="9"/>
        </w:numPr>
        <w:spacing w:line="240" w:lineRule="auto"/>
      </w:pPr>
      <w:r w:rsidRPr="00DD664C">
        <w:t xml:space="preserve">If a player is guilty of reckless play the Referee should show a Blue Card and cause them to leave the </w:t>
      </w:r>
      <w:r w:rsidR="00FB564E">
        <w:t xml:space="preserve">   </w:t>
      </w:r>
      <w:r w:rsidRPr="00DD664C">
        <w:t>game (sin-bin) for a period of playing time as defined in section E</w:t>
      </w:r>
      <w:r w:rsidR="00F77952">
        <w:t xml:space="preserve">. </w:t>
      </w:r>
    </w:p>
    <w:p w14:paraId="62CE28E5" w14:textId="77777777" w:rsidR="00FB564E" w:rsidRDefault="00FB564E" w:rsidP="00FB564E">
      <w:pPr>
        <w:pStyle w:val="ListParagraph"/>
      </w:pPr>
    </w:p>
    <w:p w14:paraId="7911E71F" w14:textId="735E7D29" w:rsidR="00F77952" w:rsidRDefault="00F77952" w:rsidP="00FB564E">
      <w:pPr>
        <w:pStyle w:val="ListParagraph"/>
        <w:spacing w:line="240" w:lineRule="auto"/>
      </w:pPr>
      <w:r>
        <w:t xml:space="preserve">                                                         </w:t>
      </w:r>
    </w:p>
    <w:p w14:paraId="62126568" w14:textId="5FE438DB" w:rsidR="002766EA" w:rsidRDefault="002766EA" w:rsidP="00FB564E">
      <w:pPr>
        <w:pStyle w:val="ListParagraph"/>
        <w:numPr>
          <w:ilvl w:val="0"/>
          <w:numId w:val="9"/>
        </w:numPr>
        <w:spacing w:line="240" w:lineRule="auto"/>
      </w:pPr>
      <w:r w:rsidRPr="00DD664C">
        <w:t>If a player returning from the sin-bin commits a further 3 infringements, the referee should show</w:t>
      </w:r>
      <w:r w:rsidR="007F625D">
        <w:t xml:space="preserve"> </w:t>
      </w:r>
      <w:r w:rsidRPr="00DD664C">
        <w:t>them a second Blue Card, followed by a Red Card, which will cause them to play no further part in the game (sent off) and, if applicable, the competition. </w:t>
      </w:r>
    </w:p>
    <w:p w14:paraId="4EDBF106" w14:textId="77777777" w:rsidR="00FB564E" w:rsidRDefault="00FB564E" w:rsidP="00FB564E">
      <w:pPr>
        <w:pStyle w:val="ListParagraph"/>
        <w:spacing w:line="240" w:lineRule="auto"/>
      </w:pPr>
    </w:p>
    <w:p w14:paraId="6A0EA4FA" w14:textId="77777777" w:rsidR="00FB564E" w:rsidRPr="00DD664C" w:rsidRDefault="00FB564E" w:rsidP="00FB564E">
      <w:pPr>
        <w:pStyle w:val="ListParagraph"/>
        <w:spacing w:line="240" w:lineRule="auto"/>
      </w:pPr>
    </w:p>
    <w:p w14:paraId="136424B9" w14:textId="52DEEACB" w:rsidR="002766EA" w:rsidRDefault="002766EA" w:rsidP="00FB564E">
      <w:pPr>
        <w:pStyle w:val="ListParagraph"/>
        <w:numPr>
          <w:ilvl w:val="0"/>
          <w:numId w:val="9"/>
        </w:numPr>
        <w:spacing w:line="240" w:lineRule="auto"/>
      </w:pPr>
      <w:r w:rsidRPr="00DD664C">
        <w:t xml:space="preserve">If a player is guilty of serious play the referee may show a Red Card and cause them to play no further part in the game (sent off) and, if applicable, the competition. </w:t>
      </w:r>
    </w:p>
    <w:p w14:paraId="086A344D" w14:textId="77777777" w:rsidR="00FB564E" w:rsidRDefault="00FB564E" w:rsidP="00FB564E">
      <w:pPr>
        <w:pStyle w:val="ListParagraph"/>
        <w:spacing w:line="240" w:lineRule="auto"/>
      </w:pPr>
    </w:p>
    <w:p w14:paraId="76C93BBE" w14:textId="0E115A7D" w:rsidR="002766EA" w:rsidRDefault="002766EA" w:rsidP="00FB564E">
      <w:pPr>
        <w:pStyle w:val="ListParagraph"/>
        <w:numPr>
          <w:ilvl w:val="0"/>
          <w:numId w:val="9"/>
        </w:numPr>
        <w:spacing w:line="240" w:lineRule="auto"/>
      </w:pPr>
      <w:r w:rsidRPr="00DD664C">
        <w:t>Dangerous or reckless conduct, this amounts to ‘aggravated’ foul play and the referee should, in such circumstances, show a Red Card and cause them to play no further part in the game (sent off) and, if applicable, the competition. </w:t>
      </w:r>
    </w:p>
    <w:p w14:paraId="5D845625" w14:textId="77777777" w:rsidR="00FB564E" w:rsidRPr="00DD664C" w:rsidRDefault="00FB564E" w:rsidP="00FB564E">
      <w:pPr>
        <w:spacing w:line="240" w:lineRule="auto"/>
      </w:pPr>
    </w:p>
    <w:p w14:paraId="36EC023E" w14:textId="77777777" w:rsidR="00FB564E" w:rsidRDefault="002766EA" w:rsidP="00FB564E">
      <w:pPr>
        <w:pStyle w:val="ListParagraph"/>
        <w:numPr>
          <w:ilvl w:val="0"/>
          <w:numId w:val="9"/>
        </w:numPr>
        <w:spacing w:line="240" w:lineRule="auto"/>
      </w:pPr>
      <w:r w:rsidRPr="00DD664C">
        <w:t>If a player (including an off-field substitute or Team Official) uses threatening, abusive or insulting words or behaviour towards any other player, a referee, an official or any other participant, the referee should show a Red Card and cause them to play no further part in the game (sent off) and, if applicable, the competition.</w:t>
      </w:r>
    </w:p>
    <w:p w14:paraId="171EC3D7" w14:textId="77777777" w:rsidR="00FB564E" w:rsidRDefault="00FB564E" w:rsidP="00FB564E">
      <w:pPr>
        <w:pStyle w:val="ListParagraph"/>
        <w:spacing w:line="240" w:lineRule="auto"/>
      </w:pPr>
    </w:p>
    <w:p w14:paraId="2105D69F" w14:textId="12D600DE" w:rsidR="002766EA" w:rsidRPr="00DD664C" w:rsidRDefault="002766EA" w:rsidP="00FB564E">
      <w:pPr>
        <w:pStyle w:val="ListParagraph"/>
        <w:spacing w:line="240" w:lineRule="auto"/>
      </w:pPr>
      <w:r w:rsidRPr="00DD664C">
        <w:t> </w:t>
      </w:r>
    </w:p>
    <w:p w14:paraId="217DC949" w14:textId="1C86FE0B" w:rsidR="009D7262" w:rsidRDefault="002766EA" w:rsidP="00FB564E">
      <w:pPr>
        <w:pStyle w:val="ListParagraph"/>
        <w:numPr>
          <w:ilvl w:val="0"/>
          <w:numId w:val="9"/>
        </w:numPr>
        <w:spacing w:line="240" w:lineRule="auto"/>
      </w:pPr>
      <w:r w:rsidRPr="00DD664C">
        <w:t>If a referee plays an advantage for either a Red Card or Blue Card offence (Totting Up procedure) and the offending player then gets involved in the game, then the referee shall immediately stop the play, take appropriate disciplinary action against the offending player and restart the game with an indirect free kick to his opponents, taken from where the offending player became involved with the play. </w:t>
      </w:r>
    </w:p>
    <w:p w14:paraId="183C6C9E" w14:textId="77777777" w:rsidR="009D7262" w:rsidRDefault="009D7262" w:rsidP="00DD664C"/>
    <w:p w14:paraId="3C1B82FD" w14:textId="77777777" w:rsidR="00FB564E" w:rsidRDefault="00FB564E" w:rsidP="00DD664C"/>
    <w:p w14:paraId="0278F370" w14:textId="77777777" w:rsidR="00FB564E" w:rsidRDefault="00FB564E" w:rsidP="00DD664C"/>
    <w:p w14:paraId="5D4A228B" w14:textId="77777777" w:rsidR="00FB564E" w:rsidRPr="00DD664C" w:rsidRDefault="00FB564E" w:rsidP="00DD664C"/>
    <w:p w14:paraId="6B74008E" w14:textId="4B35F907" w:rsidR="00DD664C" w:rsidRPr="00DD664C" w:rsidRDefault="00DD664C" w:rsidP="00DD664C">
      <w:r w:rsidRPr="00DD664C">
        <w:rPr>
          <w:b/>
          <w:bCs/>
        </w:rPr>
        <w:t>PENALTY KICKS </w:t>
      </w:r>
    </w:p>
    <w:p w14:paraId="5C462937" w14:textId="1067F14B" w:rsidR="00DD664C" w:rsidRPr="00DD664C" w:rsidRDefault="00DD664C" w:rsidP="002324F0">
      <w:pPr>
        <w:ind w:left="567" w:hanging="567"/>
      </w:pPr>
      <w:r w:rsidRPr="00DD664C">
        <w:t xml:space="preserve">1. </w:t>
      </w:r>
      <w:r w:rsidR="002324F0">
        <w:t xml:space="preserve">      </w:t>
      </w:r>
      <w:r w:rsidRPr="00DD664C">
        <w:t>A penalty kick is a direct kick. </w:t>
      </w:r>
    </w:p>
    <w:p w14:paraId="2AE299C6" w14:textId="353CF098" w:rsidR="007A40F2" w:rsidRDefault="00DD664C" w:rsidP="002324F0">
      <w:pPr>
        <w:ind w:left="567" w:hanging="567"/>
      </w:pPr>
      <w:r w:rsidRPr="00DD664C">
        <w:t xml:space="preserve">2. </w:t>
      </w:r>
      <w:r w:rsidR="002324F0">
        <w:t xml:space="preserve">      </w:t>
      </w:r>
      <w:r w:rsidRPr="00DD664C">
        <w:t xml:space="preserve">The ball must be placed on the centre of the penalty spot prior to the kick being taken. </w:t>
      </w:r>
    </w:p>
    <w:p w14:paraId="6750C834" w14:textId="669A28EC" w:rsidR="007A40F2" w:rsidRDefault="00DD664C" w:rsidP="002324F0">
      <w:pPr>
        <w:ind w:left="567" w:hanging="567"/>
      </w:pPr>
      <w:r w:rsidRPr="00DD664C">
        <w:t xml:space="preserve">3. </w:t>
      </w:r>
      <w:r w:rsidR="002324F0">
        <w:t xml:space="preserve">      </w:t>
      </w:r>
      <w:r w:rsidRPr="00DD664C">
        <w:t xml:space="preserve">The player may start his/her kicking movement a maximum of one metre from behind the ball, and he/she will be allowed unlimited walking steps in a continuous movement towards the ball. The Referee will indicate the one metre starting position. (Note: A minor backward step will be acceptable as long as it remains within the 1 metre zone). </w:t>
      </w:r>
    </w:p>
    <w:p w14:paraId="7CD32B11" w14:textId="2A373B36" w:rsidR="007A40F2" w:rsidRDefault="00DD664C" w:rsidP="002324F0">
      <w:pPr>
        <w:ind w:left="567" w:hanging="567"/>
      </w:pPr>
      <w:r w:rsidRPr="00DD664C">
        <w:t xml:space="preserve">4. </w:t>
      </w:r>
      <w:r w:rsidR="002324F0">
        <w:t xml:space="preserve">      </w:t>
      </w:r>
      <w:r w:rsidRPr="00DD664C">
        <w:t xml:space="preserve">The player in the process of taking the penalty kick commits a foul if they initially simulate striking the ball, in order to cause the goalkeeper to move in a specific direction. </w:t>
      </w:r>
    </w:p>
    <w:p w14:paraId="0AA816E6" w14:textId="429B7D25" w:rsidR="00DD664C" w:rsidRPr="00DD664C" w:rsidRDefault="00DD664C" w:rsidP="002324F0">
      <w:pPr>
        <w:ind w:left="567" w:hanging="567"/>
      </w:pPr>
      <w:r w:rsidRPr="00DD664C">
        <w:t xml:space="preserve">5. </w:t>
      </w:r>
      <w:r w:rsidR="002324F0">
        <w:t xml:space="preserve">      </w:t>
      </w:r>
      <w:r w:rsidRPr="00DD664C">
        <w:t>When facing a penalty kick, the goalkeeper is permitted to move any part of their body and to travel along the goal line, however the goalkeeper must have both feet in contact with the goal line, between the goals, until the ball is in play. It is not permitted for the goalkeeper to advance off the goal line prior to the kick being taken; this would result in the retaking of a saved or missed penalty. </w:t>
      </w:r>
    </w:p>
    <w:p w14:paraId="5BC709B5" w14:textId="23FE2963" w:rsidR="00DD664C" w:rsidRPr="00DD664C" w:rsidRDefault="00DD664C" w:rsidP="002324F0">
      <w:pPr>
        <w:ind w:left="567" w:hanging="567"/>
      </w:pPr>
      <w:r w:rsidRPr="00DD664C">
        <w:t>6.</w:t>
      </w:r>
      <w:r w:rsidR="002324F0">
        <w:t xml:space="preserve">      </w:t>
      </w:r>
      <w:r w:rsidRPr="00DD664C">
        <w:t xml:space="preserve"> All players, with the exception of the defending goalkeeper and the penalty kick taker, must be behind the ball and a minimum of 3m from the ball immediately prior to the kick being taken. </w:t>
      </w:r>
    </w:p>
    <w:p w14:paraId="7DCC4256" w14:textId="41E717B4" w:rsidR="00DD664C" w:rsidRPr="00DD664C" w:rsidRDefault="00DD664C" w:rsidP="002324F0">
      <w:pPr>
        <w:ind w:left="567" w:hanging="567"/>
      </w:pPr>
      <w:r w:rsidRPr="00DD664C">
        <w:t>7.</w:t>
      </w:r>
      <w:r w:rsidR="002324F0">
        <w:t xml:space="preserve">      </w:t>
      </w:r>
      <w:r w:rsidRPr="00DD664C">
        <w:t xml:space="preserve"> The Goalkeeper cannot take a penalty kick, due to, if the penalty is missed and comes back into play, then the goalkeeper would be immediately be committing an offense by being out of his area. This is punishable by a penalty kick awarded against them and a Blue Card for being out of their area. A Red Card could be issued if the goalkeeper commits a DOGSO. </w:t>
      </w:r>
    </w:p>
    <w:p w14:paraId="4492FBD7" w14:textId="2672EAF8" w:rsidR="007A40F2" w:rsidRDefault="00DD664C" w:rsidP="002324F0">
      <w:pPr>
        <w:ind w:left="567" w:hanging="567"/>
      </w:pPr>
      <w:r w:rsidRPr="00DD664C">
        <w:t xml:space="preserve">8. </w:t>
      </w:r>
      <w:r w:rsidR="002324F0">
        <w:t xml:space="preserve">      </w:t>
      </w:r>
      <w:r w:rsidRPr="00DD664C">
        <w:t xml:space="preserve">In the event of a Penalty Shootout, the goalkeeper can take a penalty. </w:t>
      </w:r>
    </w:p>
    <w:p w14:paraId="2C1C1DA3" w14:textId="77777777" w:rsidR="00AA7D97" w:rsidRDefault="00AA7D97" w:rsidP="00DD664C">
      <w:pPr>
        <w:rPr>
          <w:b/>
          <w:bCs/>
          <w:sz w:val="32"/>
          <w:szCs w:val="32"/>
        </w:rPr>
      </w:pPr>
    </w:p>
    <w:p w14:paraId="6E266AAB" w14:textId="30399529" w:rsidR="00DD664C" w:rsidRDefault="007A40F2" w:rsidP="00DD664C">
      <w:pPr>
        <w:rPr>
          <w:b/>
          <w:bCs/>
          <w:sz w:val="32"/>
          <w:szCs w:val="32"/>
        </w:rPr>
      </w:pPr>
      <w:r w:rsidRPr="00DD664C">
        <w:rPr>
          <w:b/>
          <w:bCs/>
          <w:sz w:val="32"/>
          <w:szCs w:val="32"/>
        </w:rPr>
        <w:t xml:space="preserve">SECTION </w:t>
      </w:r>
      <w:r w:rsidR="009D7262">
        <w:rPr>
          <w:b/>
          <w:bCs/>
          <w:sz w:val="32"/>
          <w:szCs w:val="32"/>
        </w:rPr>
        <w:t>E</w:t>
      </w:r>
      <w:r w:rsidR="00DD664C" w:rsidRPr="00DD664C">
        <w:rPr>
          <w:b/>
          <w:bCs/>
          <w:sz w:val="32"/>
          <w:szCs w:val="32"/>
        </w:rPr>
        <w:t>: DOGSO </w:t>
      </w:r>
    </w:p>
    <w:p w14:paraId="52D71942" w14:textId="1CC788C9" w:rsidR="00DD664C" w:rsidRPr="00DD664C" w:rsidRDefault="00DD664C" w:rsidP="00DD664C">
      <w:r w:rsidRPr="00DD664C">
        <w:rPr>
          <w:b/>
          <w:bCs/>
        </w:rPr>
        <w:t>PENALTY AND RED CARD </w:t>
      </w:r>
    </w:p>
    <w:p w14:paraId="20F0CBA0" w14:textId="26000171" w:rsidR="00DD664C" w:rsidRPr="00DD664C" w:rsidRDefault="00DD664C" w:rsidP="002324F0">
      <w:pPr>
        <w:ind w:left="567" w:hanging="567"/>
      </w:pPr>
      <w:r w:rsidRPr="00DD664C">
        <w:t xml:space="preserve">1. </w:t>
      </w:r>
      <w:r w:rsidR="002324F0">
        <w:t xml:space="preserve">      </w:t>
      </w:r>
      <w:r w:rsidRPr="00DD664C">
        <w:t xml:space="preserve">Denying an obvious goal scoring opportunity (DOGSO) is a Red Card offence. This rule is to prevent the defence from illegally stopping their opponent’s most dangerous scoring opportunities and takes into account handling the ball, and fouling an attacker moving towards the goal by an offence punishable by an indirect free kick or a penalty kick. </w:t>
      </w:r>
    </w:p>
    <w:p w14:paraId="05AE5DCF" w14:textId="6D7E9EBD" w:rsidR="00CB3D53" w:rsidRDefault="00DD664C" w:rsidP="00AA7D97">
      <w:pPr>
        <w:ind w:left="567" w:hanging="567"/>
      </w:pPr>
      <w:r w:rsidRPr="00DD664C">
        <w:t>N</w:t>
      </w:r>
      <w:r w:rsidR="00FB564E">
        <w:t>B.</w:t>
      </w:r>
      <w:r w:rsidR="00FB564E">
        <w:tab/>
      </w:r>
      <w:r w:rsidRPr="00FB564E">
        <w:rPr>
          <w:i/>
          <w:iCs/>
        </w:rPr>
        <w:t xml:space="preserve">However, where a player commits an offence against an opponent which denies an opponent an obvious goal scoring opportunity and the Referee awards a penalty kick, the Referee may caution the offending player with a Blue Card, if the Referee deems the offence was an attempt to play the ball. In all other circumstances (e.g.; running, holding, pulling, pushing, no possibility to play the ball etc.) the offending player must be </w:t>
      </w:r>
      <w:r w:rsidR="00AA7D97" w:rsidRPr="00FB564E">
        <w:rPr>
          <w:i/>
          <w:iCs/>
        </w:rPr>
        <w:t xml:space="preserve">shown a </w:t>
      </w:r>
      <w:r w:rsidRPr="00FB564E">
        <w:rPr>
          <w:i/>
          <w:iCs/>
        </w:rPr>
        <w:t>Red Car</w:t>
      </w:r>
      <w:r w:rsidR="00AA7D97" w:rsidRPr="00FB564E">
        <w:rPr>
          <w:i/>
          <w:iCs/>
        </w:rPr>
        <w:t>d</w:t>
      </w:r>
      <w:r w:rsidRPr="00FB564E">
        <w:rPr>
          <w:i/>
          <w:iCs/>
        </w:rPr>
        <w:t>.</w:t>
      </w:r>
      <w:r w:rsidRPr="00DD664C">
        <w:t> </w:t>
      </w:r>
    </w:p>
    <w:p w14:paraId="0315AA79" w14:textId="3DC9946D" w:rsidR="00DD664C" w:rsidRPr="00DD664C" w:rsidRDefault="00DD664C" w:rsidP="002324F0">
      <w:pPr>
        <w:ind w:left="567" w:hanging="567"/>
      </w:pPr>
      <w:r w:rsidRPr="00DD664C">
        <w:t xml:space="preserve">2. </w:t>
      </w:r>
      <w:r w:rsidR="00AA7D97">
        <w:t xml:space="preserve">      </w:t>
      </w:r>
      <w:r w:rsidRPr="00DD664C">
        <w:t>Handling the ball. This obviously does not apply to the goalkeeper within their own penalty area, but does apply to the goalkeeper who comes out of his area to deliberately handle the ball, or an outfield player who deliberately handles the ball of a shot that was going into the goal. </w:t>
      </w:r>
    </w:p>
    <w:p w14:paraId="0C5A5AEF" w14:textId="18F3F925" w:rsidR="00AA7D97" w:rsidRDefault="00DD664C" w:rsidP="002324F0">
      <w:pPr>
        <w:ind w:left="567" w:hanging="567"/>
      </w:pPr>
      <w:r w:rsidRPr="00DD664C">
        <w:lastRenderedPageBreak/>
        <w:t xml:space="preserve">3. </w:t>
      </w:r>
      <w:r w:rsidR="00AA7D97">
        <w:t xml:space="preserve">      </w:t>
      </w:r>
      <w:r w:rsidRPr="00DD664C">
        <w:t>Should a defender (Not the goalkeeper) deliberately handle the ball that does go into the goal, you allow the goal and record a foul under the totting up process. If this is the player’s third or sixth offence, then the referee should take appropriate disciplinary action.</w:t>
      </w:r>
    </w:p>
    <w:p w14:paraId="71398E37" w14:textId="028002B0" w:rsidR="00DD664C" w:rsidRPr="00DD664C" w:rsidRDefault="00AA7D97" w:rsidP="00AA7D97">
      <w:pPr>
        <w:ind w:left="567" w:hanging="567"/>
      </w:pPr>
      <w:r>
        <w:t xml:space="preserve"> </w:t>
      </w:r>
      <w:r w:rsidR="00DD664C" w:rsidRPr="00DD664C">
        <w:t xml:space="preserve">4. </w:t>
      </w:r>
      <w:r>
        <w:t xml:space="preserve">     </w:t>
      </w:r>
      <w:r w:rsidR="00DD664C" w:rsidRPr="00DD664C">
        <w:t>When an attacker moving towards the opponent</w:t>
      </w:r>
      <w:r w:rsidR="00FB564E">
        <w:t>’</w:t>
      </w:r>
      <w:r w:rsidR="00DD664C" w:rsidRPr="00DD664C">
        <w:t>s goal is fouled by a defender, or the goal boun</w:t>
      </w:r>
      <w:r>
        <w:t xml:space="preserve">d </w:t>
      </w:r>
      <w:r w:rsidR="00DD664C" w:rsidRPr="00DD664C">
        <w:t>shot being blocked by a defender running. The referee has a very important decision to make! </w:t>
      </w:r>
    </w:p>
    <w:p w14:paraId="4811BEE8" w14:textId="0D29D599" w:rsidR="00DD664C" w:rsidRPr="00DD664C" w:rsidRDefault="00DD664C" w:rsidP="002324F0">
      <w:pPr>
        <w:ind w:left="567" w:hanging="567"/>
      </w:pPr>
      <w:r w:rsidRPr="00DD664C">
        <w:t>5.</w:t>
      </w:r>
      <w:r w:rsidR="00AA7D97">
        <w:t xml:space="preserve">      </w:t>
      </w:r>
      <w:r w:rsidRPr="00DD664C">
        <w:t xml:space="preserve"> These decisions must be based on four elements for an obvious goal scoring opportunity before the foul becomes a Red Card offence. They are described as the Four </w:t>
      </w:r>
      <w:proofErr w:type="gramStart"/>
      <w:r w:rsidRPr="00DD664C">
        <w:t>D’s</w:t>
      </w:r>
      <w:proofErr w:type="gramEnd"/>
      <w:r w:rsidRPr="00DD664C">
        <w:t>. </w:t>
      </w:r>
    </w:p>
    <w:p w14:paraId="6BD59C7A" w14:textId="77777777" w:rsidR="00DD664C" w:rsidRPr="00DD664C" w:rsidRDefault="00DD664C" w:rsidP="002324F0">
      <w:pPr>
        <w:ind w:left="567" w:hanging="567"/>
      </w:pPr>
      <w:r w:rsidRPr="00DD664C">
        <w:rPr>
          <w:b/>
          <w:bCs/>
        </w:rPr>
        <w:t>Defenders. </w:t>
      </w:r>
    </w:p>
    <w:p w14:paraId="7CE0D81F" w14:textId="77777777" w:rsidR="00DD664C" w:rsidRPr="00DD664C" w:rsidRDefault="00DD664C" w:rsidP="00AA7D97">
      <w:pPr>
        <w:ind w:left="567"/>
      </w:pPr>
      <w:r w:rsidRPr="00DD664C">
        <w:t>Not counting the player committing the foul, there is at most one defender between the foul and the goal, that defender is generally the goalkeeper. The goalkeeper committing the foul can be sent off for this offence as well. </w:t>
      </w:r>
    </w:p>
    <w:p w14:paraId="58D01B5D" w14:textId="77777777" w:rsidR="00DD664C" w:rsidRPr="00DD664C" w:rsidRDefault="00DD664C" w:rsidP="002324F0">
      <w:pPr>
        <w:ind w:left="567" w:hanging="567"/>
      </w:pPr>
      <w:r w:rsidRPr="00DD664C">
        <w:rPr>
          <w:b/>
          <w:bCs/>
        </w:rPr>
        <w:t>Distance to the Ball. </w:t>
      </w:r>
    </w:p>
    <w:p w14:paraId="3A286DD1" w14:textId="77777777" w:rsidR="005A11FD" w:rsidRDefault="00DD664C" w:rsidP="00AA7D97">
      <w:pPr>
        <w:ind w:left="567"/>
      </w:pPr>
      <w:r w:rsidRPr="00DD664C">
        <w:t xml:space="preserve">The attacker must be close enough to the ball to continue playing it at the time of the foul. </w:t>
      </w:r>
    </w:p>
    <w:p w14:paraId="42B6B399" w14:textId="5436174B" w:rsidR="00DD664C" w:rsidRPr="00DD664C" w:rsidRDefault="00DD664C" w:rsidP="002324F0">
      <w:pPr>
        <w:ind w:left="567" w:hanging="567"/>
      </w:pPr>
      <w:r w:rsidRPr="00DD664C">
        <w:rPr>
          <w:b/>
          <w:bCs/>
        </w:rPr>
        <w:t>Distance to the goal. </w:t>
      </w:r>
    </w:p>
    <w:p w14:paraId="7614D53D" w14:textId="77777777" w:rsidR="00DD664C" w:rsidRPr="00DD664C" w:rsidRDefault="00DD664C" w:rsidP="00AA7D97">
      <w:pPr>
        <w:ind w:left="567"/>
      </w:pPr>
      <w:r w:rsidRPr="00DD664C">
        <w:t>The attacker should be, or have the opportunity to be close enough to the goal to have a legitimate chance to score. So being near the opponent’s Penalty area is more likely to be an obvious goal scoring opportunity than the attacker being in their own half of the field. </w:t>
      </w:r>
    </w:p>
    <w:p w14:paraId="18456B24" w14:textId="77777777" w:rsidR="00DD664C" w:rsidRPr="00DD664C" w:rsidRDefault="00DD664C" w:rsidP="002324F0">
      <w:pPr>
        <w:ind w:left="567" w:hanging="567"/>
      </w:pPr>
      <w:r w:rsidRPr="00DD664C">
        <w:rPr>
          <w:b/>
          <w:bCs/>
        </w:rPr>
        <w:t>Direction. </w:t>
      </w:r>
    </w:p>
    <w:p w14:paraId="74886939" w14:textId="77777777" w:rsidR="00AA7D97" w:rsidRDefault="00DD664C" w:rsidP="00AA7D97">
      <w:pPr>
        <w:ind w:left="567"/>
      </w:pPr>
      <w:r w:rsidRPr="00DD664C">
        <w:t>The attacker must be moving towards the opponent’s goal at the time of the foul, and not toward the corner flag, or away from the goal. </w:t>
      </w:r>
    </w:p>
    <w:p w14:paraId="45010608" w14:textId="5C6A493C" w:rsidR="00DD664C" w:rsidRPr="00DD664C" w:rsidRDefault="00DD664C" w:rsidP="00AA7D97">
      <w:pPr>
        <w:ind w:left="567"/>
      </w:pPr>
      <w:r w:rsidRPr="00DD664C">
        <w:rPr>
          <w:b/>
          <w:bCs/>
          <w:i/>
          <w:iCs/>
        </w:rPr>
        <w:t>For a DOGSO offence, the play must restart with a penalty kick to the attacking team and the offending player receiving an appropriate Card. </w:t>
      </w:r>
    </w:p>
    <w:p w14:paraId="73BBF617" w14:textId="77777777" w:rsidR="00CB3D53" w:rsidRDefault="00CB3D53" w:rsidP="00DD664C">
      <w:pPr>
        <w:rPr>
          <w:b/>
          <w:bCs/>
          <w:sz w:val="32"/>
          <w:szCs w:val="32"/>
        </w:rPr>
      </w:pPr>
    </w:p>
    <w:p w14:paraId="6F4477AD" w14:textId="43F8760C" w:rsidR="00DD664C" w:rsidRPr="00DD664C" w:rsidRDefault="007A40F2" w:rsidP="00DD664C">
      <w:pPr>
        <w:rPr>
          <w:sz w:val="32"/>
          <w:szCs w:val="32"/>
        </w:rPr>
      </w:pPr>
      <w:r w:rsidRPr="00DD664C">
        <w:rPr>
          <w:b/>
          <w:bCs/>
          <w:sz w:val="32"/>
          <w:szCs w:val="32"/>
        </w:rPr>
        <w:t xml:space="preserve">SECTION </w:t>
      </w:r>
      <w:r w:rsidR="009D7262">
        <w:rPr>
          <w:b/>
          <w:bCs/>
          <w:sz w:val="32"/>
          <w:szCs w:val="32"/>
        </w:rPr>
        <w:t>F</w:t>
      </w:r>
      <w:r w:rsidR="00DD664C" w:rsidRPr="00DD664C">
        <w:rPr>
          <w:b/>
          <w:bCs/>
          <w:sz w:val="32"/>
          <w:szCs w:val="32"/>
        </w:rPr>
        <w:t>: The Referee </w:t>
      </w:r>
    </w:p>
    <w:p w14:paraId="30B01638" w14:textId="77777777" w:rsidR="00DD664C" w:rsidRPr="00DD664C" w:rsidRDefault="00DD664C" w:rsidP="00DD664C">
      <w:r w:rsidRPr="00DD664C">
        <w:t>Decisions will be made to the best of the referee’s ability according to the Laws of the Game and the “spirit of the game”. </w:t>
      </w:r>
    </w:p>
    <w:p w14:paraId="5A8CCA61" w14:textId="77777777" w:rsidR="005A11FD" w:rsidRDefault="00DD664C" w:rsidP="00DD664C">
      <w:r w:rsidRPr="00DD664C">
        <w:t xml:space="preserve">The decisions of the referee, and all other match officials, must always be respected. </w:t>
      </w:r>
    </w:p>
    <w:p w14:paraId="6E512B3F" w14:textId="3C09AF09" w:rsidR="00DD664C" w:rsidRPr="00DD664C" w:rsidRDefault="00DD664C" w:rsidP="00DD664C">
      <w:r w:rsidRPr="00DD664C">
        <w:rPr>
          <w:b/>
          <w:bCs/>
        </w:rPr>
        <w:t>The Referee (Roles &amp; Duties) </w:t>
      </w:r>
    </w:p>
    <w:p w14:paraId="3AF505F9" w14:textId="5130448D" w:rsidR="00DD664C" w:rsidRPr="00DD664C" w:rsidRDefault="00DD664C" w:rsidP="00AA7D97">
      <w:pPr>
        <w:ind w:left="567" w:hanging="567"/>
      </w:pPr>
      <w:r w:rsidRPr="00DD664C">
        <w:t xml:space="preserve">1. </w:t>
      </w:r>
      <w:r w:rsidR="00AA7D97">
        <w:t xml:space="preserve">      </w:t>
      </w:r>
      <w:r w:rsidRPr="00DD664C">
        <w:t>Enforces the Laws of the Game. </w:t>
      </w:r>
    </w:p>
    <w:p w14:paraId="64F3057C" w14:textId="11BED870" w:rsidR="00DD664C" w:rsidRPr="00DD664C" w:rsidRDefault="00DD664C" w:rsidP="00AA7D97">
      <w:pPr>
        <w:ind w:left="567" w:hanging="567"/>
      </w:pPr>
      <w:r w:rsidRPr="00DD664C">
        <w:t xml:space="preserve">2. </w:t>
      </w:r>
      <w:r w:rsidR="00AA7D97">
        <w:t xml:space="preserve">      </w:t>
      </w:r>
      <w:r w:rsidRPr="00DD664C">
        <w:t>Controls the match in cooperation with other match officials. </w:t>
      </w:r>
    </w:p>
    <w:p w14:paraId="5A2652B1" w14:textId="42973811" w:rsidR="00DD664C" w:rsidRPr="00DD664C" w:rsidRDefault="00DD664C" w:rsidP="00AA7D97">
      <w:pPr>
        <w:ind w:left="567" w:hanging="567"/>
      </w:pPr>
      <w:r w:rsidRPr="00DD664C">
        <w:t xml:space="preserve">3. </w:t>
      </w:r>
      <w:r w:rsidR="00AA7D97">
        <w:t xml:space="preserve">      </w:t>
      </w:r>
      <w:r w:rsidRPr="00DD664C">
        <w:t>Acts as the time keeper and keeps a record of the match and provides the appropriate authorities with a match report which includes information on any disciplinary action taken against player, and/or team officials and any other incidents which occur before, during or after the match. </w:t>
      </w:r>
    </w:p>
    <w:p w14:paraId="0B3F38AE" w14:textId="0D3B4102" w:rsidR="00DD664C" w:rsidRPr="00DD664C" w:rsidRDefault="00DD664C" w:rsidP="00AA7D97">
      <w:pPr>
        <w:ind w:left="567" w:hanging="567"/>
      </w:pPr>
      <w:r w:rsidRPr="00DD664C">
        <w:t xml:space="preserve">4. </w:t>
      </w:r>
      <w:r w:rsidR="00AA7D97">
        <w:t xml:space="preserve">      </w:t>
      </w:r>
      <w:r w:rsidRPr="00DD664C">
        <w:t>Supervises and/or indicates the restart of play. </w:t>
      </w:r>
    </w:p>
    <w:p w14:paraId="136E1FAA" w14:textId="605977DD" w:rsidR="00DD664C" w:rsidRDefault="00DD664C" w:rsidP="00AA7D97">
      <w:pPr>
        <w:ind w:left="567" w:hanging="567"/>
      </w:pPr>
      <w:r w:rsidRPr="00DD664C">
        <w:rPr>
          <w:b/>
          <w:bCs/>
        </w:rPr>
        <w:lastRenderedPageBreak/>
        <w:t xml:space="preserve">5. </w:t>
      </w:r>
      <w:r w:rsidR="00AA7D97">
        <w:rPr>
          <w:b/>
          <w:bCs/>
        </w:rPr>
        <w:t xml:space="preserve">      </w:t>
      </w:r>
      <w:r w:rsidRPr="00DD664C">
        <w:t>Allows play to continue when the team against which an offence has been committed will benefit from such an advantage and penalises the original offence if the anticipated advantage does not ensue at that time. </w:t>
      </w:r>
    </w:p>
    <w:p w14:paraId="3B78290B" w14:textId="77777777" w:rsidR="00FB564E" w:rsidRPr="00DD664C" w:rsidRDefault="00FB564E" w:rsidP="00AA7D97">
      <w:pPr>
        <w:ind w:left="567" w:hanging="567"/>
      </w:pPr>
    </w:p>
    <w:p w14:paraId="02C175EF" w14:textId="77777777" w:rsidR="00DD664C" w:rsidRPr="00DD664C" w:rsidRDefault="00DD664C" w:rsidP="00AA7D97">
      <w:pPr>
        <w:ind w:left="567" w:hanging="567"/>
      </w:pPr>
      <w:r w:rsidRPr="00DD664C">
        <w:rPr>
          <w:b/>
          <w:bCs/>
        </w:rPr>
        <w:t>Disciplinary Action </w:t>
      </w:r>
    </w:p>
    <w:p w14:paraId="52D5F5A4" w14:textId="38675493" w:rsidR="00DD664C" w:rsidRPr="00DD664C" w:rsidRDefault="00DD664C" w:rsidP="00AA7D97">
      <w:pPr>
        <w:ind w:left="567" w:hanging="567"/>
      </w:pPr>
      <w:r w:rsidRPr="00DD664C">
        <w:t xml:space="preserve">1. </w:t>
      </w:r>
      <w:r w:rsidR="00AA7D97">
        <w:t xml:space="preserve">      </w:t>
      </w:r>
      <w:r w:rsidRPr="00DD664C">
        <w:t>Punishes the more serious offence in terms of sanction, restart, physical severity and tactical impact when more than one offence occurs at the same time. </w:t>
      </w:r>
    </w:p>
    <w:p w14:paraId="753D67AC" w14:textId="4615CCE2" w:rsidR="00DD664C" w:rsidRPr="00DD664C" w:rsidRDefault="00DD664C" w:rsidP="00AA7D97">
      <w:pPr>
        <w:ind w:left="567" w:hanging="567"/>
      </w:pPr>
      <w:r w:rsidRPr="00DD664C">
        <w:t xml:space="preserve">2. </w:t>
      </w:r>
      <w:r w:rsidR="00AA7D97">
        <w:t xml:space="preserve">      </w:t>
      </w:r>
      <w:r w:rsidRPr="00DD664C">
        <w:t>Takes disciplinary action against players guilty of infringements, sin bin (Temporary dismissal) and sending off offences. </w:t>
      </w:r>
    </w:p>
    <w:p w14:paraId="15C53172" w14:textId="77777777" w:rsidR="00FB564E" w:rsidRDefault="00DD664C" w:rsidP="00AA7D97">
      <w:pPr>
        <w:ind w:left="567" w:hanging="567"/>
      </w:pPr>
      <w:r w:rsidRPr="00DD664C">
        <w:t xml:space="preserve">3. </w:t>
      </w:r>
      <w:r w:rsidR="00AA7D97">
        <w:t xml:space="preserve">      </w:t>
      </w:r>
      <w:r w:rsidRPr="00DD664C">
        <w:t xml:space="preserve">Takes action against team officials who fail to conduct themselves in a responsible manner and may, at their discretion, expel them from the playing area and its immediate surrounds. </w:t>
      </w:r>
    </w:p>
    <w:p w14:paraId="4FBF332F" w14:textId="01627DCC" w:rsidR="00DD664C" w:rsidRPr="00DD664C" w:rsidRDefault="00DD664C" w:rsidP="00AA7D97">
      <w:pPr>
        <w:ind w:left="567" w:hanging="567"/>
      </w:pPr>
      <w:r w:rsidRPr="00DD664C">
        <w:t>4.</w:t>
      </w:r>
      <w:r w:rsidR="00FB564E">
        <w:tab/>
      </w:r>
      <w:r w:rsidRPr="00DD664C">
        <w:t>Make</w:t>
      </w:r>
      <w:r w:rsidR="00FB564E">
        <w:t>s</w:t>
      </w:r>
      <w:r w:rsidRPr="00DD664C">
        <w:t xml:space="preserve"> use of timed suspensions to exclude temporarily</w:t>
      </w:r>
      <w:r w:rsidR="00FB564E">
        <w:t>,</w:t>
      </w:r>
      <w:r w:rsidRPr="00DD664C">
        <w:t xml:space="preserve"> players guilty of offences of the Laws of the Game. </w:t>
      </w:r>
    </w:p>
    <w:p w14:paraId="751B7C18" w14:textId="41974E39" w:rsidR="00DD664C" w:rsidRPr="00DD664C" w:rsidRDefault="00DD664C" w:rsidP="00AA7D97">
      <w:pPr>
        <w:ind w:left="567" w:hanging="567"/>
      </w:pPr>
      <w:r w:rsidRPr="00DD664C">
        <w:t xml:space="preserve">5. </w:t>
      </w:r>
      <w:r w:rsidR="00AA7D97">
        <w:t xml:space="preserve">      </w:t>
      </w:r>
      <w:r w:rsidRPr="00DD664C">
        <w:t>In the absence of a second official, the referee should make excluded players aware of the end of their period of suspension. </w:t>
      </w:r>
    </w:p>
    <w:p w14:paraId="3A74A5BF" w14:textId="77777777" w:rsidR="00DD664C" w:rsidRPr="00DD664C" w:rsidRDefault="00DD664C" w:rsidP="00AA7D97">
      <w:pPr>
        <w:ind w:left="567" w:hanging="567"/>
      </w:pPr>
      <w:r w:rsidRPr="00DD664C">
        <w:rPr>
          <w:b/>
          <w:bCs/>
        </w:rPr>
        <w:t>Injuries </w:t>
      </w:r>
    </w:p>
    <w:p w14:paraId="28076223" w14:textId="7317D59E" w:rsidR="00DD664C" w:rsidRPr="00DD664C" w:rsidRDefault="00DD664C" w:rsidP="00AA7D97">
      <w:pPr>
        <w:ind w:left="567" w:hanging="567"/>
      </w:pPr>
      <w:r w:rsidRPr="00DD664C">
        <w:t>1.</w:t>
      </w:r>
      <w:r w:rsidR="00AA7D97">
        <w:t xml:space="preserve">      </w:t>
      </w:r>
      <w:r w:rsidRPr="00DD664C">
        <w:t xml:space="preserve"> Allows play to continue until there is a stoppage in play if a player is, in their opinion, only slightly injured. </w:t>
      </w:r>
    </w:p>
    <w:p w14:paraId="3E4C92B6" w14:textId="20A94520" w:rsidR="00DD664C" w:rsidRPr="00DD664C" w:rsidRDefault="00DD664C" w:rsidP="00AA7D97">
      <w:pPr>
        <w:ind w:left="567" w:hanging="567"/>
      </w:pPr>
      <w:r w:rsidRPr="00DD664C">
        <w:t>2.</w:t>
      </w:r>
      <w:r w:rsidR="00AA7D97">
        <w:t xml:space="preserve">      </w:t>
      </w:r>
      <w:r w:rsidRPr="00DD664C">
        <w:t xml:space="preserve"> Stops the match if a player is seriously injured and ensures that the player is removed from the playing area. </w:t>
      </w:r>
    </w:p>
    <w:p w14:paraId="1AA51A39" w14:textId="737A3A7A" w:rsidR="00DD664C" w:rsidRPr="00DD664C" w:rsidRDefault="00DD664C" w:rsidP="00AA7D97">
      <w:pPr>
        <w:ind w:left="567" w:hanging="567"/>
      </w:pPr>
      <w:r w:rsidRPr="00DD664C">
        <w:t xml:space="preserve">3. </w:t>
      </w:r>
      <w:r w:rsidR="00AA7D97">
        <w:t xml:space="preserve">      </w:t>
      </w:r>
      <w:r w:rsidRPr="00DD664C">
        <w:t>Ensures any player bleeding leaves the playing area. </w:t>
      </w:r>
    </w:p>
    <w:p w14:paraId="4AEBC8D5" w14:textId="77777777" w:rsidR="00DD664C" w:rsidRPr="00DD664C" w:rsidRDefault="00DD664C" w:rsidP="00AA7D97">
      <w:pPr>
        <w:ind w:left="567" w:hanging="567"/>
      </w:pPr>
      <w:r w:rsidRPr="00DD664C">
        <w:rPr>
          <w:b/>
          <w:bCs/>
        </w:rPr>
        <w:t>Interference </w:t>
      </w:r>
    </w:p>
    <w:p w14:paraId="67A08983" w14:textId="78AF858F" w:rsidR="00DD664C" w:rsidRDefault="00AA7D97" w:rsidP="00AA7D97">
      <w:pPr>
        <w:ind w:left="567" w:hanging="567"/>
      </w:pPr>
      <w:r>
        <w:t xml:space="preserve">          </w:t>
      </w:r>
      <w:r w:rsidR="00DD664C" w:rsidRPr="00DD664C">
        <w:t>Stops, suspends or terminates the match for any offence of the Laws of the Game, or due to any kind of outside interference, or allowing any unauthorised persons to enter the playing area. </w:t>
      </w:r>
    </w:p>
    <w:sectPr w:rsidR="00DD664C" w:rsidSect="005F2774">
      <w:footerReference w:type="default" r:id="rId9"/>
      <w:pgSz w:w="11906" w:h="16838"/>
      <w:pgMar w:top="562" w:right="720" w:bottom="288" w:left="720" w:header="288" w:footer="2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DA692" w14:textId="77777777" w:rsidR="00C60BF9" w:rsidRDefault="00C60BF9" w:rsidP="00CB3D53">
      <w:pPr>
        <w:spacing w:after="0" w:line="240" w:lineRule="auto"/>
      </w:pPr>
      <w:r>
        <w:separator/>
      </w:r>
    </w:p>
  </w:endnote>
  <w:endnote w:type="continuationSeparator" w:id="0">
    <w:p w14:paraId="71FF2D03" w14:textId="77777777" w:rsidR="00C60BF9" w:rsidRDefault="00C60BF9" w:rsidP="00CB3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5293888"/>
      <w:docPartObj>
        <w:docPartGallery w:val="Page Numbers (Bottom of Page)"/>
        <w:docPartUnique/>
      </w:docPartObj>
    </w:sdtPr>
    <w:sdtEndPr>
      <w:rPr>
        <w:noProof/>
      </w:rPr>
    </w:sdtEndPr>
    <w:sdtContent>
      <w:p w14:paraId="3F04FEEF" w14:textId="30539668" w:rsidR="00CB3D53" w:rsidRDefault="00CB3D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C364F" w14:textId="77777777" w:rsidR="00CB3D53" w:rsidRDefault="00CB3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8D951" w14:textId="77777777" w:rsidR="00C60BF9" w:rsidRDefault="00C60BF9" w:rsidP="00CB3D53">
      <w:pPr>
        <w:spacing w:after="0" w:line="240" w:lineRule="auto"/>
      </w:pPr>
      <w:r>
        <w:separator/>
      </w:r>
    </w:p>
  </w:footnote>
  <w:footnote w:type="continuationSeparator" w:id="0">
    <w:p w14:paraId="53CD1FF6" w14:textId="77777777" w:rsidR="00C60BF9" w:rsidRDefault="00C60BF9" w:rsidP="00CB3D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D4011"/>
    <w:multiLevelType w:val="hybridMultilevel"/>
    <w:tmpl w:val="3EC0E05E"/>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 w15:restartNumberingAfterBreak="0">
    <w:nsid w:val="240F1E01"/>
    <w:multiLevelType w:val="hybridMultilevel"/>
    <w:tmpl w:val="93325F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716D86"/>
    <w:multiLevelType w:val="hybridMultilevel"/>
    <w:tmpl w:val="3A94AE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C35864"/>
    <w:multiLevelType w:val="hybridMultilevel"/>
    <w:tmpl w:val="8ACC49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9F5906"/>
    <w:multiLevelType w:val="hybridMultilevel"/>
    <w:tmpl w:val="93325F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9AD032E"/>
    <w:multiLevelType w:val="hybridMultilevel"/>
    <w:tmpl w:val="7654EB82"/>
    <w:lvl w:ilvl="0" w:tplc="0809000F">
      <w:start w:val="1"/>
      <w:numFmt w:val="decimal"/>
      <w:lvlText w:val="%1."/>
      <w:lvlJc w:val="left"/>
      <w:pPr>
        <w:ind w:left="774" w:hanging="360"/>
      </w:pPr>
    </w:lvl>
    <w:lvl w:ilvl="1" w:tplc="08090019" w:tentative="1">
      <w:start w:val="1"/>
      <w:numFmt w:val="lowerLetter"/>
      <w:lvlText w:val="%2."/>
      <w:lvlJc w:val="left"/>
      <w:pPr>
        <w:ind w:left="1494" w:hanging="360"/>
      </w:pPr>
    </w:lvl>
    <w:lvl w:ilvl="2" w:tplc="0809001B" w:tentative="1">
      <w:start w:val="1"/>
      <w:numFmt w:val="lowerRoman"/>
      <w:lvlText w:val="%3."/>
      <w:lvlJc w:val="right"/>
      <w:pPr>
        <w:ind w:left="2214" w:hanging="180"/>
      </w:pPr>
    </w:lvl>
    <w:lvl w:ilvl="3" w:tplc="0809000F" w:tentative="1">
      <w:start w:val="1"/>
      <w:numFmt w:val="decimal"/>
      <w:lvlText w:val="%4."/>
      <w:lvlJc w:val="left"/>
      <w:pPr>
        <w:ind w:left="2934" w:hanging="360"/>
      </w:pPr>
    </w:lvl>
    <w:lvl w:ilvl="4" w:tplc="08090019" w:tentative="1">
      <w:start w:val="1"/>
      <w:numFmt w:val="lowerLetter"/>
      <w:lvlText w:val="%5."/>
      <w:lvlJc w:val="left"/>
      <w:pPr>
        <w:ind w:left="3654" w:hanging="360"/>
      </w:pPr>
    </w:lvl>
    <w:lvl w:ilvl="5" w:tplc="0809001B" w:tentative="1">
      <w:start w:val="1"/>
      <w:numFmt w:val="lowerRoman"/>
      <w:lvlText w:val="%6."/>
      <w:lvlJc w:val="right"/>
      <w:pPr>
        <w:ind w:left="4374" w:hanging="180"/>
      </w:pPr>
    </w:lvl>
    <w:lvl w:ilvl="6" w:tplc="0809000F" w:tentative="1">
      <w:start w:val="1"/>
      <w:numFmt w:val="decimal"/>
      <w:lvlText w:val="%7."/>
      <w:lvlJc w:val="left"/>
      <w:pPr>
        <w:ind w:left="5094" w:hanging="360"/>
      </w:pPr>
    </w:lvl>
    <w:lvl w:ilvl="7" w:tplc="08090019" w:tentative="1">
      <w:start w:val="1"/>
      <w:numFmt w:val="lowerLetter"/>
      <w:lvlText w:val="%8."/>
      <w:lvlJc w:val="left"/>
      <w:pPr>
        <w:ind w:left="5814" w:hanging="360"/>
      </w:pPr>
    </w:lvl>
    <w:lvl w:ilvl="8" w:tplc="0809001B" w:tentative="1">
      <w:start w:val="1"/>
      <w:numFmt w:val="lowerRoman"/>
      <w:lvlText w:val="%9."/>
      <w:lvlJc w:val="right"/>
      <w:pPr>
        <w:ind w:left="6534" w:hanging="180"/>
      </w:pPr>
    </w:lvl>
  </w:abstractNum>
  <w:abstractNum w:abstractNumId="6" w15:restartNumberingAfterBreak="0">
    <w:nsid w:val="5DFE31DC"/>
    <w:multiLevelType w:val="hybridMultilevel"/>
    <w:tmpl w:val="B53C512A"/>
    <w:lvl w:ilvl="0" w:tplc="0809000F">
      <w:start w:val="1"/>
      <w:numFmt w:val="decimal"/>
      <w:lvlText w:val="%1."/>
      <w:lvlJc w:val="left"/>
      <w:pPr>
        <w:ind w:left="2734" w:hanging="360"/>
      </w:pPr>
      <w:rPr>
        <w:rFonts w:hint="default"/>
      </w:rPr>
    </w:lvl>
    <w:lvl w:ilvl="1" w:tplc="08090019" w:tentative="1">
      <w:start w:val="1"/>
      <w:numFmt w:val="lowerLetter"/>
      <w:lvlText w:val="%2."/>
      <w:lvlJc w:val="left"/>
      <w:pPr>
        <w:ind w:left="3454" w:hanging="360"/>
      </w:pPr>
    </w:lvl>
    <w:lvl w:ilvl="2" w:tplc="0809001B" w:tentative="1">
      <w:start w:val="1"/>
      <w:numFmt w:val="lowerRoman"/>
      <w:lvlText w:val="%3."/>
      <w:lvlJc w:val="right"/>
      <w:pPr>
        <w:ind w:left="4174" w:hanging="180"/>
      </w:pPr>
    </w:lvl>
    <w:lvl w:ilvl="3" w:tplc="0809000F" w:tentative="1">
      <w:start w:val="1"/>
      <w:numFmt w:val="decimal"/>
      <w:lvlText w:val="%4."/>
      <w:lvlJc w:val="left"/>
      <w:pPr>
        <w:ind w:left="4894" w:hanging="360"/>
      </w:pPr>
    </w:lvl>
    <w:lvl w:ilvl="4" w:tplc="08090019" w:tentative="1">
      <w:start w:val="1"/>
      <w:numFmt w:val="lowerLetter"/>
      <w:lvlText w:val="%5."/>
      <w:lvlJc w:val="left"/>
      <w:pPr>
        <w:ind w:left="5614" w:hanging="360"/>
      </w:pPr>
    </w:lvl>
    <w:lvl w:ilvl="5" w:tplc="0809001B" w:tentative="1">
      <w:start w:val="1"/>
      <w:numFmt w:val="lowerRoman"/>
      <w:lvlText w:val="%6."/>
      <w:lvlJc w:val="right"/>
      <w:pPr>
        <w:ind w:left="6334" w:hanging="180"/>
      </w:pPr>
    </w:lvl>
    <w:lvl w:ilvl="6" w:tplc="0809000F" w:tentative="1">
      <w:start w:val="1"/>
      <w:numFmt w:val="decimal"/>
      <w:lvlText w:val="%7."/>
      <w:lvlJc w:val="left"/>
      <w:pPr>
        <w:ind w:left="7054" w:hanging="360"/>
      </w:pPr>
    </w:lvl>
    <w:lvl w:ilvl="7" w:tplc="08090019" w:tentative="1">
      <w:start w:val="1"/>
      <w:numFmt w:val="lowerLetter"/>
      <w:lvlText w:val="%8."/>
      <w:lvlJc w:val="left"/>
      <w:pPr>
        <w:ind w:left="7774" w:hanging="360"/>
      </w:pPr>
    </w:lvl>
    <w:lvl w:ilvl="8" w:tplc="0809001B" w:tentative="1">
      <w:start w:val="1"/>
      <w:numFmt w:val="lowerRoman"/>
      <w:lvlText w:val="%9."/>
      <w:lvlJc w:val="right"/>
      <w:pPr>
        <w:ind w:left="8494" w:hanging="180"/>
      </w:pPr>
    </w:lvl>
  </w:abstractNum>
  <w:abstractNum w:abstractNumId="7" w15:restartNumberingAfterBreak="0">
    <w:nsid w:val="68236134"/>
    <w:multiLevelType w:val="hybridMultilevel"/>
    <w:tmpl w:val="90E0624C"/>
    <w:lvl w:ilvl="0" w:tplc="FFFFFFFF">
      <w:start w:val="1"/>
      <w:numFmt w:val="decimal"/>
      <w:lvlText w:val="%1."/>
      <w:lvlJc w:val="left"/>
      <w:pPr>
        <w:ind w:left="720" w:hanging="360"/>
      </w:pPr>
    </w:lvl>
    <w:lvl w:ilvl="1" w:tplc="89A62DAE">
      <w:start w:val="1"/>
      <w:numFmt w:val="lowerLetter"/>
      <w:lvlText w:val="%2)"/>
      <w:lvlJc w:val="left"/>
      <w:pPr>
        <w:ind w:left="1440" w:hanging="360"/>
      </w:pPr>
      <w:rPr>
        <w:rFonts w:hint="default"/>
        <w:i/>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85F5920"/>
    <w:multiLevelType w:val="hybridMultilevel"/>
    <w:tmpl w:val="CABAB884"/>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9" w15:restartNumberingAfterBreak="0">
    <w:nsid w:val="75B02735"/>
    <w:multiLevelType w:val="hybridMultilevel"/>
    <w:tmpl w:val="F9E8D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2358741">
    <w:abstractNumId w:val="3"/>
  </w:num>
  <w:num w:numId="2" w16cid:durableId="2009555182">
    <w:abstractNumId w:val="5"/>
  </w:num>
  <w:num w:numId="3" w16cid:durableId="965625784">
    <w:abstractNumId w:val="0"/>
  </w:num>
  <w:num w:numId="4" w16cid:durableId="893080722">
    <w:abstractNumId w:val="2"/>
  </w:num>
  <w:num w:numId="5" w16cid:durableId="327485390">
    <w:abstractNumId w:val="1"/>
  </w:num>
  <w:num w:numId="6" w16cid:durableId="1870605740">
    <w:abstractNumId w:val="6"/>
  </w:num>
  <w:num w:numId="7" w16cid:durableId="2004309763">
    <w:abstractNumId w:val="8"/>
  </w:num>
  <w:num w:numId="8" w16cid:durableId="2108380978">
    <w:abstractNumId w:val="4"/>
  </w:num>
  <w:num w:numId="9" w16cid:durableId="827333022">
    <w:abstractNumId w:val="7"/>
  </w:num>
  <w:num w:numId="10" w16cid:durableId="5233222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64C"/>
    <w:rsid w:val="00055E9A"/>
    <w:rsid w:val="00056DE9"/>
    <w:rsid w:val="000B5C44"/>
    <w:rsid w:val="001B01A8"/>
    <w:rsid w:val="002324F0"/>
    <w:rsid w:val="002766EA"/>
    <w:rsid w:val="002B1BF8"/>
    <w:rsid w:val="002C30E9"/>
    <w:rsid w:val="00335FCF"/>
    <w:rsid w:val="003A314E"/>
    <w:rsid w:val="003E2A29"/>
    <w:rsid w:val="00422C1D"/>
    <w:rsid w:val="00472A48"/>
    <w:rsid w:val="00482F0F"/>
    <w:rsid w:val="00484AD5"/>
    <w:rsid w:val="004A7F75"/>
    <w:rsid w:val="004D2BD0"/>
    <w:rsid w:val="00507886"/>
    <w:rsid w:val="00566987"/>
    <w:rsid w:val="005A11FD"/>
    <w:rsid w:val="005B6E2F"/>
    <w:rsid w:val="005C5D6C"/>
    <w:rsid w:val="005F2774"/>
    <w:rsid w:val="006E6731"/>
    <w:rsid w:val="007620C3"/>
    <w:rsid w:val="00783B65"/>
    <w:rsid w:val="007A27D5"/>
    <w:rsid w:val="007A40F2"/>
    <w:rsid w:val="007B019B"/>
    <w:rsid w:val="007F625D"/>
    <w:rsid w:val="007F7DEB"/>
    <w:rsid w:val="00804764"/>
    <w:rsid w:val="00836FD5"/>
    <w:rsid w:val="0086487F"/>
    <w:rsid w:val="00884957"/>
    <w:rsid w:val="008B0C75"/>
    <w:rsid w:val="008C4A83"/>
    <w:rsid w:val="008E31DD"/>
    <w:rsid w:val="008E5449"/>
    <w:rsid w:val="00915538"/>
    <w:rsid w:val="0093335E"/>
    <w:rsid w:val="00981A33"/>
    <w:rsid w:val="00994D22"/>
    <w:rsid w:val="009D7262"/>
    <w:rsid w:val="009F783F"/>
    <w:rsid w:val="00A264A0"/>
    <w:rsid w:val="00A347E3"/>
    <w:rsid w:val="00A644FB"/>
    <w:rsid w:val="00AA43EC"/>
    <w:rsid w:val="00AA7D97"/>
    <w:rsid w:val="00AB7F0A"/>
    <w:rsid w:val="00BA13FC"/>
    <w:rsid w:val="00BD01D9"/>
    <w:rsid w:val="00BF2E3B"/>
    <w:rsid w:val="00C21197"/>
    <w:rsid w:val="00C27436"/>
    <w:rsid w:val="00C43A04"/>
    <w:rsid w:val="00C60BF9"/>
    <w:rsid w:val="00CA0921"/>
    <w:rsid w:val="00CB3D53"/>
    <w:rsid w:val="00CC09E5"/>
    <w:rsid w:val="00CC3A41"/>
    <w:rsid w:val="00CE22F6"/>
    <w:rsid w:val="00D178BC"/>
    <w:rsid w:val="00D42B75"/>
    <w:rsid w:val="00D71526"/>
    <w:rsid w:val="00DC4A92"/>
    <w:rsid w:val="00DD664C"/>
    <w:rsid w:val="00DF4B73"/>
    <w:rsid w:val="00E57A92"/>
    <w:rsid w:val="00E84114"/>
    <w:rsid w:val="00EB7B8C"/>
    <w:rsid w:val="00ED38D2"/>
    <w:rsid w:val="00EE7243"/>
    <w:rsid w:val="00F77952"/>
    <w:rsid w:val="00FA4D40"/>
    <w:rsid w:val="00FB56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AE847"/>
  <w15:chartTrackingRefBased/>
  <w15:docId w15:val="{C1753BCC-C377-43F5-B098-B04C0EFD1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66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D66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D664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D664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D664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D66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66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66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66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664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D664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D664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D664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D664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D66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66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66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664C"/>
    <w:rPr>
      <w:rFonts w:eastAsiaTheme="majorEastAsia" w:cstheme="majorBidi"/>
      <w:color w:val="272727" w:themeColor="text1" w:themeTint="D8"/>
    </w:rPr>
  </w:style>
  <w:style w:type="paragraph" w:styleId="Title">
    <w:name w:val="Title"/>
    <w:basedOn w:val="Normal"/>
    <w:next w:val="Normal"/>
    <w:link w:val="TitleChar"/>
    <w:uiPriority w:val="10"/>
    <w:qFormat/>
    <w:rsid w:val="00DD66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66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66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66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664C"/>
    <w:pPr>
      <w:spacing w:before="160"/>
      <w:jc w:val="center"/>
    </w:pPr>
    <w:rPr>
      <w:i/>
      <w:iCs/>
      <w:color w:val="404040" w:themeColor="text1" w:themeTint="BF"/>
    </w:rPr>
  </w:style>
  <w:style w:type="character" w:customStyle="1" w:styleId="QuoteChar">
    <w:name w:val="Quote Char"/>
    <w:basedOn w:val="DefaultParagraphFont"/>
    <w:link w:val="Quote"/>
    <w:uiPriority w:val="29"/>
    <w:rsid w:val="00DD664C"/>
    <w:rPr>
      <w:i/>
      <w:iCs/>
      <w:color w:val="404040" w:themeColor="text1" w:themeTint="BF"/>
    </w:rPr>
  </w:style>
  <w:style w:type="paragraph" w:styleId="ListParagraph">
    <w:name w:val="List Paragraph"/>
    <w:basedOn w:val="Normal"/>
    <w:uiPriority w:val="34"/>
    <w:qFormat/>
    <w:rsid w:val="00DD664C"/>
    <w:pPr>
      <w:ind w:left="720"/>
      <w:contextualSpacing/>
    </w:pPr>
  </w:style>
  <w:style w:type="character" w:styleId="IntenseEmphasis">
    <w:name w:val="Intense Emphasis"/>
    <w:basedOn w:val="DefaultParagraphFont"/>
    <w:uiPriority w:val="21"/>
    <w:qFormat/>
    <w:rsid w:val="00DD664C"/>
    <w:rPr>
      <w:i/>
      <w:iCs/>
      <w:color w:val="2F5496" w:themeColor="accent1" w:themeShade="BF"/>
    </w:rPr>
  </w:style>
  <w:style w:type="paragraph" w:styleId="IntenseQuote">
    <w:name w:val="Intense Quote"/>
    <w:basedOn w:val="Normal"/>
    <w:next w:val="Normal"/>
    <w:link w:val="IntenseQuoteChar"/>
    <w:uiPriority w:val="30"/>
    <w:qFormat/>
    <w:rsid w:val="00DD66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D664C"/>
    <w:rPr>
      <w:i/>
      <w:iCs/>
      <w:color w:val="2F5496" w:themeColor="accent1" w:themeShade="BF"/>
    </w:rPr>
  </w:style>
  <w:style w:type="character" w:styleId="IntenseReference">
    <w:name w:val="Intense Reference"/>
    <w:basedOn w:val="DefaultParagraphFont"/>
    <w:uiPriority w:val="32"/>
    <w:qFormat/>
    <w:rsid w:val="00DD664C"/>
    <w:rPr>
      <w:b/>
      <w:bCs/>
      <w:smallCaps/>
      <w:color w:val="2F5496" w:themeColor="accent1" w:themeShade="BF"/>
      <w:spacing w:val="5"/>
    </w:rPr>
  </w:style>
  <w:style w:type="paragraph" w:styleId="Header">
    <w:name w:val="header"/>
    <w:basedOn w:val="Normal"/>
    <w:link w:val="HeaderChar"/>
    <w:uiPriority w:val="99"/>
    <w:unhideWhenUsed/>
    <w:rsid w:val="00CB3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3D53"/>
  </w:style>
  <w:style w:type="paragraph" w:styleId="Footer">
    <w:name w:val="footer"/>
    <w:basedOn w:val="Normal"/>
    <w:link w:val="FooterChar"/>
    <w:uiPriority w:val="99"/>
    <w:unhideWhenUsed/>
    <w:rsid w:val="00CB3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3D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63444">
      <w:bodyDiv w:val="1"/>
      <w:marLeft w:val="0"/>
      <w:marRight w:val="0"/>
      <w:marTop w:val="0"/>
      <w:marBottom w:val="0"/>
      <w:divBdr>
        <w:top w:val="none" w:sz="0" w:space="0" w:color="auto"/>
        <w:left w:val="none" w:sz="0" w:space="0" w:color="auto"/>
        <w:bottom w:val="none" w:sz="0" w:space="0" w:color="auto"/>
        <w:right w:val="none" w:sz="0" w:space="0" w:color="auto"/>
      </w:divBdr>
    </w:div>
    <w:div w:id="995844859">
      <w:bodyDiv w:val="1"/>
      <w:marLeft w:val="0"/>
      <w:marRight w:val="0"/>
      <w:marTop w:val="0"/>
      <w:marBottom w:val="0"/>
      <w:divBdr>
        <w:top w:val="none" w:sz="0" w:space="0" w:color="auto"/>
        <w:left w:val="none" w:sz="0" w:space="0" w:color="auto"/>
        <w:bottom w:val="none" w:sz="0" w:space="0" w:color="auto"/>
        <w:right w:val="none" w:sz="0" w:space="0" w:color="auto"/>
      </w:divBdr>
    </w:div>
    <w:div w:id="1136601959">
      <w:bodyDiv w:val="1"/>
      <w:marLeft w:val="0"/>
      <w:marRight w:val="0"/>
      <w:marTop w:val="0"/>
      <w:marBottom w:val="0"/>
      <w:divBdr>
        <w:top w:val="none" w:sz="0" w:space="0" w:color="auto"/>
        <w:left w:val="none" w:sz="0" w:space="0" w:color="auto"/>
        <w:bottom w:val="none" w:sz="0" w:space="0" w:color="auto"/>
        <w:right w:val="none" w:sz="0" w:space="0" w:color="auto"/>
      </w:divBdr>
    </w:div>
    <w:div w:id="1599942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4260</Words>
  <Characters>24285</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bartley</dc:creator>
  <cp:keywords/>
  <dc:description/>
  <cp:lastModifiedBy>Sheila Hardman</cp:lastModifiedBy>
  <cp:revision>2</cp:revision>
  <cp:lastPrinted>2025-10-18T12:20:00Z</cp:lastPrinted>
  <dcterms:created xsi:type="dcterms:W3CDTF">2026-08-12T12:18:00Z</dcterms:created>
  <dcterms:modified xsi:type="dcterms:W3CDTF">2026-08-12T12:18:00Z</dcterms:modified>
</cp:coreProperties>
</file>